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C4E02" w14:textId="51EA7703" w:rsidR="00BE293E" w:rsidRDefault="00BE293E">
      <w:pPr>
        <w:widowControl/>
        <w:suppressAutoHyphens/>
        <w:spacing w:line="276" w:lineRule="auto"/>
        <w:contextualSpacing/>
        <w:jc w:val="center"/>
        <w:rPr>
          <w:rFonts w:eastAsia="Lucida Sans Unicode"/>
          <w:b/>
          <w:kern w:val="1"/>
          <w:sz w:val="24"/>
          <w:szCs w:val="24"/>
          <w:lang w:val="pl-PL" w:eastAsia="ar-SA"/>
        </w:rPr>
      </w:pPr>
      <w:bookmarkStart w:id="0" w:name="_GoBack"/>
      <w:bookmarkEnd w:id="0"/>
      <w:r w:rsidRPr="00DC7F6C">
        <w:rPr>
          <w:rFonts w:eastAsia="Lucida Sans Unicode"/>
          <w:b/>
          <w:kern w:val="1"/>
          <w:sz w:val="24"/>
          <w:szCs w:val="24"/>
          <w:lang w:val="pl-PL" w:eastAsia="ar-SA"/>
        </w:rPr>
        <w:t xml:space="preserve">Wymagania edukacyjne na poszczególne oceny – </w:t>
      </w:r>
      <w:r w:rsidRPr="00DC7F6C">
        <w:rPr>
          <w:rFonts w:eastAsia="Lucida Sans Unicode"/>
          <w:b/>
          <w:bCs/>
          <w:i/>
          <w:kern w:val="1"/>
          <w:sz w:val="24"/>
          <w:szCs w:val="24"/>
          <w:lang w:val="pl-PL" w:eastAsia="ar-SA"/>
        </w:rPr>
        <w:t>NOWE Słowa na start!</w:t>
      </w:r>
      <w:r w:rsidRPr="00DC7F6C">
        <w:rPr>
          <w:rFonts w:eastAsia="Lucida Sans Unicode"/>
          <w:b/>
          <w:kern w:val="1"/>
          <w:sz w:val="24"/>
          <w:szCs w:val="24"/>
          <w:lang w:val="pl-PL" w:eastAsia="ar-SA"/>
        </w:rPr>
        <w:t xml:space="preserve"> dla klasy 6 szkoły podstawowej</w:t>
      </w:r>
    </w:p>
    <w:p w14:paraId="2AE49B90" w14:textId="77777777" w:rsidR="00DC7F6C" w:rsidRPr="00DC7F6C" w:rsidRDefault="00DC7F6C">
      <w:pPr>
        <w:widowControl/>
        <w:suppressAutoHyphens/>
        <w:spacing w:line="276" w:lineRule="auto"/>
        <w:contextualSpacing/>
        <w:jc w:val="center"/>
        <w:rPr>
          <w:rFonts w:eastAsia="Lucida Sans Unicode"/>
          <w:b/>
          <w:kern w:val="1"/>
          <w:sz w:val="24"/>
          <w:szCs w:val="24"/>
          <w:lang w:val="pl-PL" w:eastAsia="ar-SA"/>
        </w:rPr>
      </w:pPr>
    </w:p>
    <w:p w14:paraId="4819E860" w14:textId="77777777" w:rsidR="00DC7F6C" w:rsidRPr="00DC7F6C" w:rsidRDefault="00DC7F6C" w:rsidP="00DC7F6C">
      <w:pPr>
        <w:widowControl/>
        <w:spacing w:line="276" w:lineRule="auto"/>
        <w:rPr>
          <w:rFonts w:eastAsia="SimSun"/>
          <w:i/>
          <w:iCs/>
          <w:lang w:val="pl-PL" w:eastAsia="x-none"/>
        </w:rPr>
      </w:pPr>
      <w:r w:rsidRPr="00DC7F6C">
        <w:rPr>
          <w:rFonts w:eastAsia="SimSun"/>
          <w:lang w:val="pl-PL" w:eastAsia="x-none"/>
        </w:rPr>
        <w:t xml:space="preserve">Prezentowane wymagania edukacyjne są zintegrowane z planem wynikowym będącym propozycją realizacji materiału zawartego w podręczniku </w:t>
      </w:r>
      <w:r w:rsidRPr="00DC7F6C">
        <w:rPr>
          <w:rFonts w:eastAsia="SimSun"/>
          <w:i/>
          <w:iCs/>
          <w:lang w:val="pl-PL" w:eastAsia="x-none"/>
        </w:rPr>
        <w:t>Nowe Słowa na start!</w:t>
      </w:r>
    </w:p>
    <w:p w14:paraId="24F474AE" w14:textId="512D0DD4" w:rsidR="00DC7F6C" w:rsidRPr="00DC7F6C" w:rsidRDefault="00DC7F6C" w:rsidP="00DC7F6C">
      <w:pPr>
        <w:widowControl/>
        <w:spacing w:line="276" w:lineRule="auto"/>
        <w:rPr>
          <w:rFonts w:eastAsia="SimSun"/>
          <w:lang w:val="pl-PL" w:eastAsia="x-none"/>
        </w:rPr>
      </w:pPr>
      <w:r w:rsidRPr="00DC7F6C">
        <w:rPr>
          <w:rFonts w:eastAsia="SimSun"/>
          <w:lang w:val="pl-PL" w:eastAsia="x-none"/>
        </w:rPr>
        <w:t xml:space="preserve">w klasie </w:t>
      </w:r>
      <w:r>
        <w:rPr>
          <w:rFonts w:eastAsia="SimSun"/>
          <w:lang w:val="pl-PL" w:eastAsia="x-none"/>
        </w:rPr>
        <w:t>6</w:t>
      </w:r>
      <w:r w:rsidRPr="00DC7F6C">
        <w:rPr>
          <w:rFonts w:eastAsia="SimSun"/>
          <w:lang w:val="pl-PL" w:eastAsia="x-none"/>
        </w:rPr>
        <w:t>. Wymagania dostosowano do sześciostopniowej skali ocen i zmodyfikowano do potrzeb SP 15, wykorzystując propozycje nauczycieli z Krakowa.</w:t>
      </w:r>
    </w:p>
    <w:p w14:paraId="059971DB" w14:textId="77777777" w:rsidR="00BE293E" w:rsidRDefault="00BE293E">
      <w:pPr>
        <w:widowControl/>
        <w:suppressAutoHyphens/>
        <w:spacing w:line="276" w:lineRule="auto"/>
        <w:contextualSpacing/>
        <w:rPr>
          <w:rFonts w:eastAsia="Lucida Sans Unicode"/>
          <w:kern w:val="1"/>
          <w:lang w:val="pl-PL" w:eastAsia="ar-SA"/>
        </w:rPr>
      </w:pPr>
    </w:p>
    <w:p w14:paraId="6AB18AD7" w14:textId="77777777" w:rsidR="00BE293E" w:rsidRDefault="00BE293E">
      <w:pPr>
        <w:widowControl/>
        <w:suppressAutoHyphens/>
        <w:spacing w:line="276" w:lineRule="auto"/>
        <w:contextualSpacing/>
        <w:rPr>
          <w:rFonts w:eastAsia="Lucida Sans Unicode"/>
          <w:b/>
          <w:kern w:val="1"/>
          <w:lang w:val="pl-PL" w:eastAsia="ar-SA"/>
        </w:rPr>
      </w:pPr>
    </w:p>
    <w:tbl>
      <w:tblPr>
        <w:tblW w:w="14147" w:type="dxa"/>
        <w:tblLook w:val="0000" w:firstRow="0" w:lastRow="0" w:firstColumn="0" w:lastColumn="0" w:noHBand="0" w:noVBand="0"/>
      </w:tblPr>
      <w:tblGrid>
        <w:gridCol w:w="2357"/>
        <w:gridCol w:w="2357"/>
        <w:gridCol w:w="2357"/>
        <w:gridCol w:w="2357"/>
        <w:gridCol w:w="2358"/>
        <w:gridCol w:w="2361"/>
      </w:tblGrid>
      <w:tr w:rsidR="00BE293E" w:rsidRPr="00DC7F6C" w14:paraId="5BDC6F84" w14:textId="77777777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8415C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jc w:val="center"/>
              <w:rPr>
                <w:rFonts w:eastAsia="Lucida Sans Unicode"/>
                <w:b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b/>
                <w:kern w:val="1"/>
                <w:lang w:val="pl-PL" w:eastAsia="ar-SA"/>
              </w:rPr>
              <w:t>zagadnienia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0256F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jc w:val="center"/>
              <w:rPr>
                <w:rFonts w:eastAsia="Lucida Sans Unicode"/>
                <w:b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b/>
                <w:kern w:val="1"/>
                <w:lang w:val="pl-PL" w:eastAsia="ar-SA"/>
              </w:rPr>
              <w:t>Wymagania konieczne</w:t>
            </w:r>
          </w:p>
          <w:p w14:paraId="32890A50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jc w:val="center"/>
              <w:rPr>
                <w:rFonts w:eastAsia="Lucida Sans Unicode"/>
                <w:b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b/>
                <w:kern w:val="1"/>
                <w:lang w:val="pl-PL" w:eastAsia="ar-SA"/>
              </w:rPr>
              <w:t>(ocena dopuszczająca)</w:t>
            </w:r>
          </w:p>
          <w:p w14:paraId="4E5D639F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jc w:val="center"/>
              <w:rPr>
                <w:rFonts w:eastAsia="Lucida Sans Unicode"/>
                <w:b/>
                <w:kern w:val="1"/>
                <w:lang w:val="pl-PL" w:eastAsia="ar-SA"/>
              </w:rPr>
            </w:pPr>
          </w:p>
          <w:p w14:paraId="6FC3AC51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b/>
                <w:kern w:val="1"/>
                <w:lang w:val="pl-PL" w:eastAsia="ar-SA"/>
              </w:rPr>
            </w:pPr>
          </w:p>
          <w:p w14:paraId="40B68C4C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jc w:val="center"/>
              <w:rPr>
                <w:rFonts w:eastAsia="Lucida Sans Unicode"/>
                <w:b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b/>
                <w:kern w:val="1"/>
                <w:lang w:val="pl-PL" w:eastAsia="ar-SA"/>
              </w:rPr>
              <w:t>Uczeń: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1169A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jc w:val="center"/>
              <w:rPr>
                <w:rFonts w:eastAsia="Lucida Sans Unicode"/>
                <w:b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b/>
                <w:kern w:val="1"/>
                <w:lang w:val="pl-PL" w:eastAsia="ar-SA"/>
              </w:rPr>
              <w:t>Wymagania podstawowe</w:t>
            </w:r>
          </w:p>
          <w:p w14:paraId="143CE75E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jc w:val="center"/>
              <w:rPr>
                <w:rFonts w:eastAsia="Lucida Sans Unicode"/>
                <w:b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b/>
                <w:kern w:val="1"/>
                <w:lang w:val="pl-PL" w:eastAsia="ar-SA"/>
              </w:rPr>
              <w:t>(ocena dostateczna)</w:t>
            </w:r>
          </w:p>
          <w:p w14:paraId="7F84B751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jc w:val="center"/>
              <w:rPr>
                <w:rFonts w:eastAsia="Lucida Sans Unicode"/>
                <w:b/>
                <w:kern w:val="1"/>
                <w:lang w:val="pl-PL" w:eastAsia="ar-SA"/>
              </w:rPr>
            </w:pPr>
          </w:p>
          <w:p w14:paraId="2179AB25" w14:textId="10FF6344" w:rsidR="00BE293E" w:rsidRPr="00DC7F6C" w:rsidRDefault="00BE293E">
            <w:pPr>
              <w:widowControl/>
              <w:suppressAutoHyphens/>
              <w:spacing w:line="276" w:lineRule="auto"/>
              <w:contextualSpacing/>
              <w:jc w:val="center"/>
              <w:rPr>
                <w:rFonts w:eastAsia="Lucida Sans Unicode"/>
                <w:b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b/>
                <w:kern w:val="1"/>
                <w:lang w:val="pl-PL" w:eastAsia="ar-SA"/>
              </w:rPr>
              <w:t xml:space="preserve">Uczeń potrafi to, </w:t>
            </w:r>
            <w:r w:rsidR="00383F35" w:rsidRPr="00DC7F6C">
              <w:rPr>
                <w:rFonts w:eastAsia="Lucida Sans Unicode"/>
                <w:b/>
                <w:kern w:val="1"/>
                <w:lang w:val="pl-PL" w:eastAsia="ar-SA"/>
              </w:rPr>
              <w:br/>
            </w:r>
            <w:r w:rsidRPr="00DC7F6C">
              <w:rPr>
                <w:rFonts w:eastAsia="Lucida Sans Unicode"/>
                <w:b/>
                <w:kern w:val="1"/>
                <w:lang w:val="pl-PL" w:eastAsia="ar-SA"/>
              </w:rPr>
              <w:t>co na ocenę dopuszczającą oraz: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762B6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jc w:val="center"/>
              <w:rPr>
                <w:rFonts w:eastAsia="Lucida Sans Unicode"/>
                <w:b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b/>
                <w:kern w:val="1"/>
                <w:lang w:val="pl-PL" w:eastAsia="ar-SA"/>
              </w:rPr>
              <w:t>Wymagania rozszerzające</w:t>
            </w:r>
          </w:p>
          <w:p w14:paraId="5782C9C4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jc w:val="center"/>
              <w:rPr>
                <w:rFonts w:eastAsia="Lucida Sans Unicode"/>
                <w:b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b/>
                <w:kern w:val="1"/>
                <w:lang w:val="pl-PL" w:eastAsia="ar-SA"/>
              </w:rPr>
              <w:t>(ocena dobra)</w:t>
            </w:r>
          </w:p>
          <w:p w14:paraId="4F834263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jc w:val="center"/>
              <w:rPr>
                <w:rFonts w:eastAsia="Lucida Sans Unicode"/>
                <w:b/>
                <w:kern w:val="1"/>
                <w:lang w:val="pl-PL" w:eastAsia="ar-SA"/>
              </w:rPr>
            </w:pPr>
          </w:p>
          <w:p w14:paraId="1959CB13" w14:textId="77777777" w:rsidR="00383F35" w:rsidRPr="00DC7F6C" w:rsidRDefault="00BE293E">
            <w:pPr>
              <w:widowControl/>
              <w:suppressAutoHyphens/>
              <w:spacing w:line="276" w:lineRule="auto"/>
              <w:contextualSpacing/>
              <w:jc w:val="center"/>
              <w:rPr>
                <w:rFonts w:eastAsia="Lucida Sans Unicode"/>
                <w:b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b/>
                <w:kern w:val="1"/>
                <w:lang w:val="pl-PL" w:eastAsia="ar-SA"/>
              </w:rPr>
              <w:t xml:space="preserve">Uczeń potrafi to, </w:t>
            </w:r>
          </w:p>
          <w:p w14:paraId="7996B62A" w14:textId="308FD7E2" w:rsidR="00BE293E" w:rsidRPr="00DC7F6C" w:rsidRDefault="00BE293E">
            <w:pPr>
              <w:widowControl/>
              <w:suppressAutoHyphens/>
              <w:spacing w:line="276" w:lineRule="auto"/>
              <w:contextualSpacing/>
              <w:jc w:val="center"/>
              <w:rPr>
                <w:rFonts w:eastAsia="Lucida Sans Unicode"/>
                <w:b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b/>
                <w:kern w:val="1"/>
                <w:lang w:val="pl-PL" w:eastAsia="ar-SA"/>
              </w:rPr>
              <w:t>co na ocenę dostateczną oraz: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7602C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jc w:val="center"/>
              <w:rPr>
                <w:rFonts w:eastAsia="Lucida Sans Unicode"/>
                <w:b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b/>
                <w:kern w:val="1"/>
                <w:lang w:val="pl-PL" w:eastAsia="ar-SA"/>
              </w:rPr>
              <w:t>Wymagania dopełniające</w:t>
            </w:r>
          </w:p>
          <w:p w14:paraId="529135A6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jc w:val="center"/>
              <w:rPr>
                <w:rFonts w:eastAsia="Lucida Sans Unicode"/>
                <w:b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b/>
                <w:kern w:val="1"/>
                <w:lang w:val="pl-PL" w:eastAsia="ar-SA"/>
              </w:rPr>
              <w:t>(ocena bardzo dobra)</w:t>
            </w:r>
          </w:p>
          <w:p w14:paraId="27C40DF4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jc w:val="center"/>
              <w:rPr>
                <w:rFonts w:eastAsia="Lucida Sans Unicode"/>
                <w:b/>
                <w:kern w:val="1"/>
                <w:lang w:val="pl-PL" w:eastAsia="ar-SA"/>
              </w:rPr>
            </w:pPr>
          </w:p>
          <w:p w14:paraId="27580BA7" w14:textId="24D066CE" w:rsidR="00BE293E" w:rsidRPr="00DC7F6C" w:rsidRDefault="00BE293E">
            <w:pPr>
              <w:widowControl/>
              <w:suppressAutoHyphens/>
              <w:spacing w:line="276" w:lineRule="auto"/>
              <w:contextualSpacing/>
              <w:jc w:val="center"/>
              <w:rPr>
                <w:rFonts w:eastAsia="Lucida Sans Unicode"/>
                <w:b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b/>
                <w:kern w:val="1"/>
                <w:lang w:val="pl-PL" w:eastAsia="ar-SA"/>
              </w:rPr>
              <w:t xml:space="preserve">Uczeń potrafi to, </w:t>
            </w:r>
            <w:r w:rsidR="00383F35" w:rsidRPr="00DC7F6C">
              <w:rPr>
                <w:rFonts w:eastAsia="Lucida Sans Unicode"/>
                <w:b/>
                <w:kern w:val="1"/>
                <w:lang w:val="pl-PL" w:eastAsia="ar-SA"/>
              </w:rPr>
              <w:br/>
            </w:r>
            <w:r w:rsidRPr="00DC7F6C">
              <w:rPr>
                <w:rFonts w:eastAsia="Lucida Sans Unicode"/>
                <w:b/>
                <w:kern w:val="1"/>
                <w:lang w:val="pl-PL" w:eastAsia="ar-SA"/>
              </w:rPr>
              <w:t>co na ocenę dobrą oraz: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3E07A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jc w:val="center"/>
              <w:rPr>
                <w:rFonts w:eastAsia="Lucida Sans Unicode"/>
                <w:b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b/>
                <w:kern w:val="1"/>
                <w:lang w:val="pl-PL" w:eastAsia="ar-SA"/>
              </w:rPr>
              <w:t>Wymagania wykraczające</w:t>
            </w:r>
          </w:p>
          <w:p w14:paraId="3087AE38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jc w:val="center"/>
              <w:rPr>
                <w:rFonts w:eastAsia="Lucida Sans Unicode"/>
                <w:b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b/>
                <w:kern w:val="1"/>
                <w:lang w:val="pl-PL" w:eastAsia="ar-SA"/>
              </w:rPr>
              <w:t>(ocena celująca)</w:t>
            </w:r>
          </w:p>
          <w:p w14:paraId="60336499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jc w:val="center"/>
              <w:rPr>
                <w:rFonts w:eastAsia="Lucida Sans Unicode"/>
                <w:b/>
                <w:kern w:val="1"/>
                <w:lang w:val="pl-PL" w:eastAsia="ar-SA"/>
              </w:rPr>
            </w:pPr>
          </w:p>
          <w:p w14:paraId="2EA71BA6" w14:textId="6A04AA93" w:rsidR="00BE293E" w:rsidRPr="00DC7F6C" w:rsidRDefault="00BE293E">
            <w:pPr>
              <w:widowControl/>
              <w:suppressAutoHyphens/>
              <w:spacing w:line="276" w:lineRule="auto"/>
              <w:contextualSpacing/>
              <w:jc w:val="center"/>
              <w:rPr>
                <w:rFonts w:eastAsia="Lucida Sans Unicode"/>
                <w:b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b/>
                <w:kern w:val="1"/>
                <w:lang w:val="pl-PL" w:eastAsia="ar-SA"/>
              </w:rPr>
              <w:t xml:space="preserve">Uczeń: potrafi to, </w:t>
            </w:r>
            <w:r w:rsidR="00383F35" w:rsidRPr="00DC7F6C">
              <w:rPr>
                <w:rFonts w:eastAsia="Lucida Sans Unicode"/>
                <w:b/>
                <w:kern w:val="1"/>
                <w:lang w:val="pl-PL" w:eastAsia="ar-SA"/>
              </w:rPr>
              <w:br/>
            </w:r>
            <w:r w:rsidRPr="00DC7F6C">
              <w:rPr>
                <w:rFonts w:eastAsia="Lucida Sans Unicode"/>
                <w:b/>
                <w:kern w:val="1"/>
                <w:lang w:val="pl-PL" w:eastAsia="ar-SA"/>
              </w:rPr>
              <w:t>co na ocenę bardzo dobrą oraz:</w:t>
            </w:r>
          </w:p>
        </w:tc>
      </w:tr>
      <w:tr w:rsidR="00BE293E" w:rsidRPr="00DC7F6C" w14:paraId="747443A1" w14:textId="77777777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AF0E58" w14:textId="3C13A516" w:rsidR="00BE293E" w:rsidRPr="00DC7F6C" w:rsidRDefault="00BE293E">
            <w:pPr>
              <w:widowControl/>
              <w:spacing w:line="276" w:lineRule="auto"/>
              <w:rPr>
                <w:rFonts w:eastAsia="SimSun"/>
                <w:b/>
                <w:lang w:val="pl-PL" w:eastAsia="x-none"/>
              </w:rPr>
            </w:pPr>
            <w:r w:rsidRPr="00DC7F6C">
              <w:rPr>
                <w:rFonts w:eastAsia="SimSun"/>
                <w:b/>
                <w:lang w:val="pl-PL" w:eastAsia="en-GB"/>
              </w:rPr>
              <w:t>Kszta</w:t>
            </w:r>
            <w:r w:rsidRPr="00DC7F6C">
              <w:rPr>
                <w:rFonts w:eastAsia="SimSun"/>
                <w:b/>
                <w:lang w:val="pl-PL" w:eastAsia="x-none"/>
              </w:rPr>
              <w:t xml:space="preserve">łcenie literackie </w:t>
            </w:r>
            <w:r w:rsidR="00454B16">
              <w:rPr>
                <w:rFonts w:eastAsia="SimSun"/>
                <w:b/>
                <w:lang w:val="pl-PL" w:eastAsia="x-none"/>
              </w:rPr>
              <w:t xml:space="preserve">     </w:t>
            </w:r>
            <w:r w:rsidRPr="00DC7F6C">
              <w:rPr>
                <w:rFonts w:eastAsia="SimSun"/>
                <w:b/>
                <w:lang w:val="pl-PL" w:eastAsia="x-none"/>
              </w:rPr>
              <w:t>i kulturowe: wiersz</w:t>
            </w:r>
          </w:p>
          <w:p w14:paraId="00C61552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b/>
                <w:kern w:val="1"/>
                <w:lang w:val="pl-PL" w:eastAsia="ar-S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CABFA" w14:textId="5CDF0B68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odtwarza najważniejsze fakty, sądy i opinie</w:t>
            </w:r>
            <w:r w:rsidR="00454B16">
              <w:rPr>
                <w:rFonts w:eastAsia="Lucida Sans Unicode"/>
                <w:kern w:val="1"/>
                <w:lang w:val="pl-PL" w:eastAsia="ar-SA"/>
              </w:rPr>
              <w:t>,</w:t>
            </w:r>
          </w:p>
          <w:p w14:paraId="2ECE70B6" w14:textId="73C58180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referuje treść wiersza</w:t>
            </w:r>
            <w:r w:rsidR="00454B16">
              <w:rPr>
                <w:rFonts w:eastAsia="Lucida Sans Unicode"/>
                <w:kern w:val="1"/>
                <w:lang w:val="pl-PL" w:eastAsia="ar-SA"/>
              </w:rPr>
              <w:t>,</w:t>
            </w:r>
          </w:p>
          <w:p w14:paraId="40C6C1B8" w14:textId="7B05FAD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określa rodzaj literacki</w:t>
            </w:r>
            <w:r w:rsidR="00454B16">
              <w:rPr>
                <w:rFonts w:eastAsia="Lucida Sans Unicode"/>
                <w:kern w:val="1"/>
                <w:lang w:val="pl-PL" w:eastAsia="ar-SA"/>
              </w:rPr>
              <w:t>,</w:t>
            </w:r>
          </w:p>
          <w:p w14:paraId="24029440" w14:textId="2F750750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wskazuje podmiot liry</w:t>
            </w:r>
            <w:r w:rsidR="00454B16">
              <w:rPr>
                <w:rFonts w:eastAsia="Lucida Sans Unicode"/>
                <w:kern w:val="1"/>
                <w:lang w:val="pl-PL" w:eastAsia="ar-SA"/>
              </w:rPr>
              <w:t>-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>czny i adresata lirycznego</w:t>
            </w:r>
          </w:p>
          <w:p w14:paraId="11FE1E04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i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wyjaśnia pojęcie: </w:t>
            </w:r>
            <w:r w:rsidRPr="00DC7F6C">
              <w:rPr>
                <w:rFonts w:eastAsia="Lucida Sans Unicode"/>
                <w:i/>
                <w:kern w:val="1"/>
                <w:lang w:val="pl-PL" w:eastAsia="ar-SA"/>
              </w:rPr>
              <w:t>wyrazy dźwiękonaśladowcze, anafora, motto, apostrofa, środki stylistyczne (poetyckie)</w:t>
            </w:r>
          </w:p>
          <w:p w14:paraId="5CD22CDC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  <w:p w14:paraId="060FD09D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C2BE99" w14:textId="02494C26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wykorzystuje najważ</w:t>
            </w:r>
            <w:r w:rsidR="00454B16">
              <w:rPr>
                <w:rFonts w:eastAsia="Lucida Sans Unicode"/>
                <w:kern w:val="1"/>
                <w:lang w:val="pl-PL" w:eastAsia="ar-SA"/>
              </w:rPr>
              <w:t>-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>niejsze konteksty</w:t>
            </w:r>
            <w:r w:rsidR="00454B16">
              <w:rPr>
                <w:rFonts w:eastAsia="Lucida Sans Unicode"/>
                <w:kern w:val="1"/>
                <w:lang w:val="pl-PL" w:eastAsia="ar-SA"/>
              </w:rPr>
              <w:t>,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 </w:t>
            </w:r>
          </w:p>
          <w:p w14:paraId="7516C9D2" w14:textId="50FB08EC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wskazuje środki stylistyczne</w:t>
            </w:r>
            <w:r w:rsidR="00454B16">
              <w:rPr>
                <w:rFonts w:eastAsia="Lucida Sans Unicode"/>
                <w:kern w:val="1"/>
                <w:lang w:val="pl-PL" w:eastAsia="ar-SA"/>
              </w:rPr>
              <w:t>,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 </w:t>
            </w:r>
          </w:p>
          <w:p w14:paraId="0649801E" w14:textId="31B896DA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wypowiada się na temat podmiotu lirycznego </w:t>
            </w:r>
            <w:r w:rsidR="00454B16">
              <w:rPr>
                <w:rFonts w:eastAsia="Lucida Sans Unicode"/>
                <w:kern w:val="1"/>
                <w:lang w:val="pl-PL" w:eastAsia="ar-SA"/>
              </w:rPr>
              <w:t xml:space="preserve">            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>i adresata lirycznego</w:t>
            </w:r>
            <w:r w:rsidR="00454B16">
              <w:rPr>
                <w:rFonts w:eastAsia="Lucida Sans Unicode"/>
                <w:kern w:val="1"/>
                <w:lang w:val="pl-PL" w:eastAsia="ar-SA"/>
              </w:rPr>
              <w:t>,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 </w:t>
            </w:r>
          </w:p>
          <w:p w14:paraId="4CC4B811" w14:textId="1180055C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określa nastrój utworu</w:t>
            </w:r>
            <w:r w:rsidR="00454B16">
              <w:rPr>
                <w:rFonts w:eastAsia="Lucida Sans Unicode"/>
                <w:kern w:val="1"/>
                <w:lang w:val="pl-PL" w:eastAsia="ar-SA"/>
              </w:rPr>
              <w:t>,</w:t>
            </w:r>
          </w:p>
          <w:p w14:paraId="31D654B8" w14:textId="775A5DEE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wymienia etapy, na które można podzielić </w:t>
            </w:r>
            <w:r w:rsidRPr="00DC7F6C">
              <w:rPr>
                <w:rFonts w:eastAsia="Lucida Sans Unicode"/>
                <w:i/>
                <w:kern w:val="1"/>
                <w:lang w:val="pl-PL" w:eastAsia="ar-SA"/>
              </w:rPr>
              <w:t>Koncert Wojskiego</w:t>
            </w:r>
            <w:r w:rsidR="00454B16">
              <w:rPr>
                <w:rFonts w:eastAsia="Lucida Sans Unicode"/>
                <w:i/>
                <w:kern w:val="1"/>
                <w:lang w:val="pl-PL" w:eastAsia="ar-SA"/>
              </w:rPr>
              <w:t>,</w:t>
            </w:r>
          </w:p>
          <w:p w14:paraId="067CE9F1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omawia sytuację liryczną</w:t>
            </w:r>
          </w:p>
          <w:p w14:paraId="012786E4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  <w:p w14:paraId="646E7F1D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0F74C4" w14:textId="0AFAFFEB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wyciąga wnioski</w:t>
            </w:r>
            <w:r w:rsidR="00283099">
              <w:rPr>
                <w:rFonts w:eastAsia="Lucida Sans Unicode"/>
                <w:kern w:val="1"/>
                <w:lang w:val="pl-PL" w:eastAsia="ar-SA"/>
              </w:rPr>
              <w:t>,</w:t>
            </w:r>
          </w:p>
          <w:p w14:paraId="31FF8AD3" w14:textId="5A389D0E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określa własne stanowisko</w:t>
            </w:r>
            <w:r w:rsidR="00283099">
              <w:rPr>
                <w:rFonts w:eastAsia="Lucida Sans Unicode"/>
                <w:kern w:val="1"/>
                <w:lang w:val="pl-PL" w:eastAsia="ar-SA"/>
              </w:rPr>
              <w:t>,</w:t>
            </w:r>
          </w:p>
          <w:p w14:paraId="337D91CD" w14:textId="48EE1540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określa problematykę utworu</w:t>
            </w:r>
            <w:r w:rsidR="00283099">
              <w:rPr>
                <w:rFonts w:eastAsia="Lucida Sans Unicode"/>
                <w:kern w:val="1"/>
                <w:lang w:val="pl-PL" w:eastAsia="ar-SA"/>
              </w:rPr>
              <w:t>,</w:t>
            </w:r>
          </w:p>
          <w:p w14:paraId="734F3472" w14:textId="4ABD33D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nazywa wrażenia, jakie wzbudza w nim czytany tekst</w:t>
            </w:r>
            <w:r w:rsidR="00283099">
              <w:rPr>
                <w:rFonts w:eastAsia="Lucida Sans Unicode"/>
                <w:kern w:val="1"/>
                <w:lang w:val="pl-PL" w:eastAsia="ar-SA"/>
              </w:rPr>
              <w:t>,</w:t>
            </w:r>
          </w:p>
          <w:p w14:paraId="409BE47D" w14:textId="3D850B26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określa znaczenia dosłowne i przenośne w wierszu</w:t>
            </w:r>
            <w:r w:rsidR="00283099">
              <w:rPr>
                <w:rFonts w:eastAsia="Lucida Sans Unicode"/>
                <w:kern w:val="1"/>
                <w:lang w:val="pl-PL" w:eastAsia="ar-SA"/>
              </w:rPr>
              <w:t>,</w:t>
            </w:r>
          </w:p>
          <w:p w14:paraId="3799589E" w14:textId="34098733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</w:t>
            </w:r>
            <w:r w:rsidR="00283099">
              <w:rPr>
                <w:rFonts w:eastAsia="Lucida Sans Unicode"/>
                <w:kern w:val="1"/>
                <w:lang w:val="pl-PL" w:eastAsia="ar-SA"/>
              </w:rPr>
              <w:t>charakte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>ryzuje język fragmentu</w:t>
            </w:r>
            <w:r w:rsidR="00283099">
              <w:rPr>
                <w:rFonts w:eastAsia="Lucida Sans Unicode"/>
                <w:kern w:val="1"/>
                <w:lang w:val="pl-PL" w:eastAsia="ar-SA"/>
              </w:rPr>
              <w:t>,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 </w:t>
            </w:r>
          </w:p>
          <w:p w14:paraId="10E96AA3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omawia funkcję środków stylistycznych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AC9C65" w14:textId="6C94738F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poprawnie interpretuje wymagany materiał</w:t>
            </w:r>
            <w:r w:rsidR="00283099">
              <w:rPr>
                <w:rFonts w:eastAsia="Lucida Sans Unicode"/>
                <w:kern w:val="1"/>
                <w:lang w:val="pl-PL" w:eastAsia="ar-SA"/>
              </w:rPr>
              <w:t>,</w:t>
            </w:r>
          </w:p>
          <w:p w14:paraId="29F8BCD6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właściwie argumentuje</w:t>
            </w:r>
          </w:p>
          <w:p w14:paraId="46713808" w14:textId="38F66F92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uogólnia, podsumowuje i porównuje</w:t>
            </w:r>
            <w:r w:rsidR="00283099">
              <w:rPr>
                <w:rFonts w:eastAsia="Lucida Sans Unicode"/>
                <w:kern w:val="1"/>
                <w:lang w:val="pl-PL" w:eastAsia="ar-SA"/>
              </w:rPr>
              <w:t>,</w:t>
            </w:r>
          </w:p>
          <w:p w14:paraId="007F6007" w14:textId="61230F4D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wyraża własny sąd na temat wiersza</w:t>
            </w:r>
            <w:r w:rsidR="00283099">
              <w:rPr>
                <w:rFonts w:eastAsia="Lucida Sans Unicode"/>
                <w:kern w:val="1"/>
                <w:lang w:val="pl-PL" w:eastAsia="ar-SA"/>
              </w:rPr>
              <w:t>,</w:t>
            </w:r>
          </w:p>
          <w:p w14:paraId="3193AD35" w14:textId="59D13CD9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interpretuje znaczenie puenty utworu</w:t>
            </w:r>
            <w:r w:rsidR="00283099">
              <w:rPr>
                <w:rFonts w:eastAsia="Lucida Sans Unicode"/>
                <w:kern w:val="1"/>
                <w:lang w:val="pl-PL" w:eastAsia="ar-SA"/>
              </w:rPr>
              <w:t>,</w:t>
            </w:r>
          </w:p>
          <w:p w14:paraId="09689ABB" w14:textId="4B182666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interpretuje wiersz</w:t>
            </w:r>
            <w:r w:rsidR="00283099">
              <w:rPr>
                <w:rFonts w:eastAsia="Lucida Sans Unicode"/>
                <w:kern w:val="1"/>
                <w:lang w:val="pl-PL" w:eastAsia="ar-SA"/>
              </w:rPr>
              <w:t>,</w:t>
            </w:r>
          </w:p>
          <w:p w14:paraId="0D04BA10" w14:textId="2EC2956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wymienia cechy wpły</w:t>
            </w:r>
            <w:r w:rsidR="00283099">
              <w:rPr>
                <w:rFonts w:eastAsia="Lucida Sans Unicode"/>
                <w:kern w:val="1"/>
                <w:lang w:val="pl-PL" w:eastAsia="ar-SA"/>
              </w:rPr>
              <w:t>-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wające na melodyjność fragmentu </w:t>
            </w:r>
          </w:p>
          <w:p w14:paraId="0962A389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2884F1" w14:textId="79EA6515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wykorzystuje bogate konteksty</w:t>
            </w:r>
            <w:r w:rsidR="00283099">
              <w:rPr>
                <w:rFonts w:eastAsia="Lucida Sans Unicode"/>
                <w:kern w:val="1"/>
                <w:lang w:val="pl-PL" w:eastAsia="ar-SA"/>
              </w:rPr>
              <w:t>,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 </w:t>
            </w:r>
          </w:p>
          <w:p w14:paraId="3580DC4B" w14:textId="3034E093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formułuje i rozwiązuje problemy badawcze</w:t>
            </w:r>
            <w:r w:rsidR="00283099">
              <w:rPr>
                <w:rFonts w:eastAsia="Lucida Sans Unicode"/>
                <w:kern w:val="1"/>
                <w:lang w:val="pl-PL" w:eastAsia="ar-SA"/>
              </w:rPr>
              <w:t>,</w:t>
            </w:r>
          </w:p>
          <w:p w14:paraId="2B8FF710" w14:textId="239C20C5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podejmuje dyskusję na temat poruszony w utworze (sytuacja ludzi starych,</w:t>
            </w:r>
            <w:r w:rsidRPr="00DC7F6C">
              <w:rPr>
                <w:rFonts w:eastAsia="Lucida Sans Unicode"/>
                <w:bCs/>
                <w:kern w:val="1"/>
                <w:lang w:val="pl-PL" w:eastAsia="ar-SA"/>
              </w:rPr>
              <w:t xml:space="preserve"> zagrożenia, jakie dla relacji międzyludzkich niesie ze sobą rozwój technologii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>, wartości nadających życiu sens itp.)</w:t>
            </w:r>
            <w:r w:rsidR="00283099">
              <w:rPr>
                <w:rFonts w:eastAsia="Lucida Sans Unicode"/>
                <w:kern w:val="1"/>
                <w:lang w:val="pl-PL" w:eastAsia="ar-SA"/>
              </w:rPr>
              <w:t>,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 </w:t>
            </w:r>
          </w:p>
          <w:p w14:paraId="4D05D975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omawia inne teksty kultury prezentujące przedstawiony problem</w:t>
            </w:r>
          </w:p>
        </w:tc>
      </w:tr>
      <w:tr w:rsidR="00BE293E" w:rsidRPr="00DC7F6C" w14:paraId="47F3BF09" w14:textId="77777777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53676F" w14:textId="690717EF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SimSun"/>
                <w:b/>
                <w:lang w:val="pl-PL" w:eastAsia="en-GB"/>
              </w:rPr>
              <w:t>Kszta</w:t>
            </w:r>
            <w:r w:rsidRPr="00DC7F6C">
              <w:rPr>
                <w:rFonts w:eastAsia="SimSun"/>
                <w:b/>
                <w:lang w:val="pl-PL" w:eastAsia="ar-SA"/>
              </w:rPr>
              <w:t xml:space="preserve">łcenie literackie </w:t>
            </w:r>
            <w:r w:rsidR="00283099">
              <w:rPr>
                <w:rFonts w:eastAsia="SimSun"/>
                <w:b/>
                <w:lang w:val="pl-PL" w:eastAsia="ar-SA"/>
              </w:rPr>
              <w:t xml:space="preserve">          </w:t>
            </w:r>
            <w:r w:rsidRPr="00DC7F6C">
              <w:rPr>
                <w:rFonts w:eastAsia="SimSun"/>
                <w:b/>
                <w:lang w:val="pl-PL" w:eastAsia="ar-SA"/>
              </w:rPr>
              <w:t xml:space="preserve">i kulturowe: </w:t>
            </w:r>
            <w:r w:rsidRPr="00DC7F6C">
              <w:rPr>
                <w:rFonts w:eastAsia="Lucida Sans Unicode"/>
                <w:b/>
                <w:bCs/>
                <w:kern w:val="1"/>
                <w:lang w:val="pl-PL" w:eastAsia="ar-SA"/>
              </w:rPr>
              <w:t xml:space="preserve"> </w:t>
            </w:r>
            <w:r w:rsidRPr="00DC7F6C">
              <w:rPr>
                <w:rFonts w:eastAsia="Lucida Sans Unicode"/>
                <w:b/>
                <w:bCs/>
                <w:i/>
                <w:kern w:val="1"/>
                <w:lang w:val="pl-PL" w:eastAsia="ar-SA"/>
              </w:rPr>
              <w:t xml:space="preserve">Bajki </w:t>
            </w:r>
            <w:r w:rsidRPr="00DC7F6C">
              <w:rPr>
                <w:rFonts w:eastAsia="Lucida Sans Unicode"/>
                <w:b/>
                <w:bCs/>
                <w:kern w:val="1"/>
                <w:lang w:val="pl-PL" w:eastAsia="ar-SA"/>
              </w:rPr>
              <w:t>Ignacego Krasickiego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B3CF30" w14:textId="37A1FA03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wypowiada się na temat Ignacego Krasickiego</w:t>
            </w:r>
            <w:r w:rsidR="00283099">
              <w:rPr>
                <w:rFonts w:eastAsia="Lucida Sans Unicode"/>
                <w:kern w:val="1"/>
                <w:lang w:val="pl-PL" w:eastAsia="ar-SA"/>
              </w:rPr>
              <w:t>,</w:t>
            </w:r>
          </w:p>
          <w:p w14:paraId="42203150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i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wyjaśnia pojęcia: </w:t>
            </w:r>
            <w:r w:rsidRPr="00DC7F6C">
              <w:rPr>
                <w:rFonts w:eastAsia="Lucida Sans Unicode"/>
                <w:i/>
                <w:kern w:val="1"/>
                <w:lang w:val="pl-PL" w:eastAsia="ar-SA"/>
              </w:rPr>
              <w:t>bajka, morał, epika, uosobienie</w:t>
            </w:r>
          </w:p>
          <w:p w14:paraId="6810B1D6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relacjonuje treść bajek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834E89" w14:textId="04B1F362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wskazuje uosobienia </w:t>
            </w:r>
            <w:r w:rsidR="00283099">
              <w:rPr>
                <w:rFonts w:eastAsia="Lucida Sans Unicode"/>
                <w:kern w:val="1"/>
                <w:lang w:val="pl-PL" w:eastAsia="ar-SA"/>
              </w:rPr>
              <w:t xml:space="preserve">      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>w bajkach i określa ich funkcję</w:t>
            </w:r>
            <w:r w:rsidR="00283099">
              <w:rPr>
                <w:rFonts w:eastAsia="Lucida Sans Unicode"/>
                <w:kern w:val="1"/>
                <w:lang w:val="pl-PL" w:eastAsia="ar-SA"/>
              </w:rPr>
              <w:t>,</w:t>
            </w:r>
          </w:p>
          <w:p w14:paraId="3F68B7E9" w14:textId="39D29F5D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wskazuje w utworach cechy gatunkowe</w:t>
            </w:r>
            <w:r w:rsidR="00283099">
              <w:rPr>
                <w:rFonts w:eastAsia="Lucida Sans Unicode"/>
                <w:kern w:val="1"/>
                <w:lang w:val="pl-PL" w:eastAsia="ar-SA"/>
              </w:rPr>
              <w:t>,</w:t>
            </w:r>
          </w:p>
          <w:p w14:paraId="2F642CD4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1889EC" w14:textId="6038856E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wskazuje i omawia morał w bajkach</w:t>
            </w:r>
            <w:r w:rsidR="00283099">
              <w:rPr>
                <w:rFonts w:eastAsia="Lucida Sans Unicode"/>
                <w:kern w:val="1"/>
                <w:lang w:val="pl-PL" w:eastAsia="ar-SA"/>
              </w:rPr>
              <w:t>,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 </w:t>
            </w:r>
          </w:p>
          <w:p w14:paraId="156FF276" w14:textId="7363B436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wskazuje wartości</w:t>
            </w:r>
            <w:r w:rsidR="00F84B71" w:rsidRPr="00DC7F6C">
              <w:rPr>
                <w:rFonts w:eastAsia="Lucida Sans Unicode"/>
                <w:kern w:val="1"/>
                <w:lang w:val="pl-PL" w:eastAsia="ar-SA"/>
              </w:rPr>
              <w:t>,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 </w:t>
            </w:r>
            <w:r w:rsidR="00F84B71" w:rsidRPr="00DC7F6C">
              <w:rPr>
                <w:rFonts w:eastAsia="Lucida Sans Unicode"/>
                <w:kern w:val="1"/>
                <w:lang w:val="pl-PL" w:eastAsia="ar-SA"/>
              </w:rPr>
              <w:br/>
            </w: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o których mowa </w:t>
            </w:r>
            <w:r w:rsidR="00F84B71" w:rsidRPr="00DC7F6C">
              <w:rPr>
                <w:rFonts w:eastAsia="Lucida Sans Unicode"/>
                <w:kern w:val="1"/>
                <w:lang w:val="pl-PL" w:eastAsia="ar-SA"/>
              </w:rPr>
              <w:br/>
            </w:r>
            <w:r w:rsidRPr="00DC7F6C">
              <w:rPr>
                <w:rFonts w:eastAsia="Lucida Sans Unicode"/>
                <w:kern w:val="1"/>
                <w:lang w:val="pl-PL" w:eastAsia="ar-SA"/>
              </w:rPr>
              <w:t>w utworach</w:t>
            </w:r>
            <w:r w:rsidR="00283099">
              <w:rPr>
                <w:rFonts w:eastAsia="Lucida Sans Unicode"/>
                <w:kern w:val="1"/>
                <w:lang w:val="pl-PL" w:eastAsia="ar-SA"/>
              </w:rPr>
              <w:t>,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 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B5568A" w14:textId="530560FF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wyraża własny sąd </w:t>
            </w:r>
            <w:r w:rsidR="00E97615" w:rsidRPr="00DC7F6C">
              <w:rPr>
                <w:rFonts w:eastAsia="Lucida Sans Unicode"/>
                <w:kern w:val="1"/>
                <w:lang w:val="pl-PL" w:eastAsia="ar-SA"/>
              </w:rPr>
              <w:br/>
            </w:r>
            <w:r w:rsidRPr="00DC7F6C">
              <w:rPr>
                <w:rFonts w:eastAsia="Lucida Sans Unicode"/>
                <w:kern w:val="1"/>
                <w:lang w:val="pl-PL" w:eastAsia="ar-SA"/>
              </w:rPr>
              <w:t>o postaciach i zdarze</w:t>
            </w:r>
            <w:r w:rsidR="00383F35" w:rsidRPr="00DC7F6C">
              <w:rPr>
                <w:rFonts w:eastAsia="Lucida Sans Unicode"/>
                <w:kern w:val="1"/>
                <w:lang w:val="pl-PL" w:eastAsia="ar-SA"/>
              </w:rPr>
              <w:t>-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>niach</w:t>
            </w:r>
            <w:r w:rsidR="00283099">
              <w:rPr>
                <w:rFonts w:eastAsia="Lucida Sans Unicode"/>
                <w:kern w:val="1"/>
                <w:lang w:val="pl-PL" w:eastAsia="ar-SA"/>
              </w:rPr>
              <w:t>,</w:t>
            </w:r>
          </w:p>
          <w:p w14:paraId="01C58C0E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odnosi problematykę bajek do własnych doświadczeń </w:t>
            </w:r>
          </w:p>
          <w:p w14:paraId="129AB71A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F2BE4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omawia kontekst historyczny twórczości Ignacego Krasickiego </w:t>
            </w:r>
          </w:p>
        </w:tc>
      </w:tr>
      <w:tr w:rsidR="00BE293E" w:rsidRPr="00DC7F6C" w14:paraId="61C335B9" w14:textId="77777777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F49189" w14:textId="2F8C34F6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en-US" w:eastAsia="ar-SA"/>
              </w:rPr>
            </w:pPr>
            <w:r w:rsidRPr="00DC7F6C">
              <w:rPr>
                <w:rFonts w:eastAsia="SimSun"/>
                <w:b/>
                <w:lang w:val="pl-PL" w:eastAsia="en-GB"/>
              </w:rPr>
              <w:t>Kszta</w:t>
            </w:r>
            <w:r w:rsidRPr="00DC7F6C">
              <w:rPr>
                <w:rFonts w:eastAsia="SimSun"/>
                <w:b/>
                <w:lang w:val="pl-PL" w:eastAsia="ar-SA"/>
              </w:rPr>
              <w:t>łcenie literackie</w:t>
            </w:r>
            <w:r w:rsidR="00283099">
              <w:rPr>
                <w:rFonts w:eastAsia="SimSun"/>
                <w:b/>
                <w:lang w:val="pl-PL" w:eastAsia="ar-SA"/>
              </w:rPr>
              <w:t xml:space="preserve">         </w:t>
            </w:r>
            <w:r w:rsidRPr="00DC7F6C">
              <w:rPr>
                <w:rFonts w:eastAsia="SimSun"/>
                <w:b/>
                <w:lang w:val="pl-PL" w:eastAsia="ar-SA"/>
              </w:rPr>
              <w:t xml:space="preserve"> </w:t>
            </w:r>
            <w:r w:rsidRPr="00DC7F6C">
              <w:rPr>
                <w:rFonts w:eastAsia="SimSun"/>
                <w:b/>
                <w:lang w:val="pl-PL" w:eastAsia="ar-SA"/>
              </w:rPr>
              <w:lastRenderedPageBreak/>
              <w:t xml:space="preserve">i kulturowe: </w:t>
            </w:r>
            <w:r w:rsidRPr="00DC7F6C">
              <w:rPr>
                <w:rFonts w:eastAsia="Lucida Sans Unicode"/>
                <w:b/>
                <w:bCs/>
                <w:kern w:val="1"/>
                <w:lang w:val="pl-PL" w:eastAsia="ar-SA"/>
              </w:rPr>
              <w:t>Aleksander Fredro</w:t>
            </w:r>
            <w:r w:rsidRPr="00DC7F6C">
              <w:rPr>
                <w:rFonts w:eastAsia="Lucida Sans Unicode"/>
                <w:kern w:val="1"/>
                <w:lang w:val="en-US" w:eastAsia="ar-SA"/>
              </w:rPr>
              <w:t xml:space="preserve"> - bajki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8029BB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lastRenderedPageBreak/>
              <w:t xml:space="preserve">• wyjaśnia pojęcia: </w:t>
            </w:r>
            <w:r w:rsidRPr="00DC7F6C">
              <w:rPr>
                <w:rFonts w:eastAsia="Lucida Sans Unicode"/>
                <w:i/>
                <w:kern w:val="1"/>
                <w:lang w:val="pl-PL" w:eastAsia="ar-SA"/>
              </w:rPr>
              <w:t xml:space="preserve">bajka, </w:t>
            </w:r>
            <w:r w:rsidRPr="00DC7F6C">
              <w:rPr>
                <w:rFonts w:eastAsia="Lucida Sans Unicode"/>
                <w:i/>
                <w:kern w:val="1"/>
                <w:lang w:val="pl-PL" w:eastAsia="ar-SA"/>
              </w:rPr>
              <w:lastRenderedPageBreak/>
              <w:t>morał, uosobienie</w:t>
            </w:r>
          </w:p>
          <w:p w14:paraId="38CDD99A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relacjonuje treść bajki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5E967" w14:textId="77777777" w:rsidR="00283099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lastRenderedPageBreak/>
              <w:t xml:space="preserve">• wskazuje uosobienie </w:t>
            </w:r>
          </w:p>
          <w:p w14:paraId="4C21CDB9" w14:textId="24081765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lastRenderedPageBreak/>
              <w:t>w bajce i określa jego funkcję</w:t>
            </w:r>
            <w:r w:rsidR="00283099">
              <w:rPr>
                <w:rFonts w:eastAsia="Lucida Sans Unicode"/>
                <w:kern w:val="1"/>
                <w:lang w:val="pl-PL" w:eastAsia="ar-SA"/>
              </w:rPr>
              <w:t>,</w:t>
            </w:r>
          </w:p>
          <w:p w14:paraId="47DE17CF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wymienia cechy bajki </w:t>
            </w:r>
          </w:p>
          <w:p w14:paraId="2E4445BA" w14:textId="657644A6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podaje różnice pomiędzy bajką a baśnią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3CF22" w14:textId="05346EAC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lastRenderedPageBreak/>
              <w:t xml:space="preserve">• wskazuje i omawia 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lastRenderedPageBreak/>
              <w:t>morał w bajce</w:t>
            </w:r>
            <w:r w:rsidR="00283099">
              <w:rPr>
                <w:rFonts w:eastAsia="Lucida Sans Unicode"/>
                <w:kern w:val="1"/>
                <w:lang w:val="pl-PL" w:eastAsia="ar-SA"/>
              </w:rPr>
              <w:t>,</w:t>
            </w:r>
          </w:p>
          <w:p w14:paraId="3A9E07AB" w14:textId="0A849DC0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wymienia wartości, </w:t>
            </w:r>
            <w:r w:rsidR="00283099">
              <w:rPr>
                <w:rFonts w:eastAsia="Lucida Sans Unicode"/>
                <w:kern w:val="1"/>
                <w:lang w:val="pl-PL" w:eastAsia="ar-SA"/>
              </w:rPr>
              <w:t xml:space="preserve">            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>o których mowa w utworze</w:t>
            </w:r>
          </w:p>
          <w:p w14:paraId="5B990D6D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A4F46E" w14:textId="009CEE5F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lastRenderedPageBreak/>
              <w:t xml:space="preserve">• wyraża własny sąd o 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lastRenderedPageBreak/>
              <w:t xml:space="preserve">postaciach i zdarzeniach </w:t>
            </w:r>
          </w:p>
          <w:p w14:paraId="6841CDAA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odnosi problematykę bajki do własnych doświadczeń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72AC14" w14:textId="1F715907" w:rsidR="00383F35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lastRenderedPageBreak/>
              <w:t xml:space="preserve">• uczestniczy w dyskusji 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lastRenderedPageBreak/>
              <w:t xml:space="preserve">na temat problemu zaprezentowanego </w:t>
            </w:r>
          </w:p>
          <w:p w14:paraId="3F7BEB51" w14:textId="0242B050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w bajce</w:t>
            </w:r>
          </w:p>
          <w:p w14:paraId="0FFF663C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redaguje bajkę</w:t>
            </w:r>
          </w:p>
          <w:p w14:paraId="5401BD2C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</w:tc>
      </w:tr>
      <w:tr w:rsidR="00BE293E" w:rsidRPr="00DC7F6C" w14:paraId="3316D8C6" w14:textId="77777777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F0D3E6" w14:textId="2C552BC5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SimSun"/>
                <w:b/>
                <w:lang w:val="pl-PL" w:eastAsia="x-none"/>
              </w:rPr>
            </w:pPr>
            <w:r w:rsidRPr="00DC7F6C">
              <w:rPr>
                <w:rFonts w:eastAsia="Lucida Sans Unicode"/>
                <w:b/>
                <w:kern w:val="1"/>
                <w:lang w:val="pl-PL" w:eastAsia="ar-SA"/>
              </w:rPr>
              <w:lastRenderedPageBreak/>
              <w:t xml:space="preserve"> </w:t>
            </w:r>
            <w:r w:rsidRPr="00DC7F6C">
              <w:rPr>
                <w:rFonts w:eastAsia="SimSun"/>
                <w:b/>
                <w:lang w:val="pl-PL" w:eastAsia="en-GB"/>
              </w:rPr>
              <w:t>Kszta</w:t>
            </w:r>
            <w:r w:rsidRPr="00DC7F6C">
              <w:rPr>
                <w:rFonts w:eastAsia="SimSun"/>
                <w:b/>
                <w:lang w:val="pl-PL" w:eastAsia="x-none"/>
              </w:rPr>
              <w:t xml:space="preserve">łcenie literackie </w:t>
            </w:r>
            <w:r w:rsidR="00283099">
              <w:rPr>
                <w:rFonts w:eastAsia="SimSun"/>
                <w:b/>
                <w:lang w:val="pl-PL" w:eastAsia="x-none"/>
              </w:rPr>
              <w:t xml:space="preserve">        </w:t>
            </w:r>
            <w:r w:rsidRPr="00DC7F6C">
              <w:rPr>
                <w:rFonts w:eastAsia="SimSun"/>
                <w:b/>
                <w:lang w:val="pl-PL" w:eastAsia="x-none"/>
              </w:rPr>
              <w:t>i kulturowe: proza</w:t>
            </w:r>
          </w:p>
          <w:p w14:paraId="69FDE24A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b/>
                <w:kern w:val="1"/>
                <w:lang w:val="pl-PL" w:eastAsia="ar-S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DF1284" w14:textId="095BFC1C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odtwarza najważniejsze fakty, sądy i opinie</w:t>
            </w:r>
            <w:r w:rsidR="00283099">
              <w:rPr>
                <w:rFonts w:eastAsia="Lucida Sans Unicode"/>
                <w:kern w:val="1"/>
                <w:lang w:val="pl-PL" w:eastAsia="ar-SA"/>
              </w:rPr>
              <w:t>,</w:t>
            </w:r>
          </w:p>
          <w:p w14:paraId="47D61F6E" w14:textId="4093B0DC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relacjonuje treść fragmentu, ustala kolejność zdarzeń</w:t>
            </w:r>
            <w:r w:rsidR="00283099">
              <w:rPr>
                <w:rFonts w:eastAsia="Lucida Sans Unicode"/>
                <w:kern w:val="1"/>
                <w:lang w:val="pl-PL" w:eastAsia="ar-SA"/>
              </w:rPr>
              <w:t>,</w:t>
            </w:r>
          </w:p>
          <w:p w14:paraId="7C8091C1" w14:textId="7CF4BC23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omawia elementy świata przedstawionego</w:t>
            </w:r>
            <w:r w:rsidR="00283099">
              <w:rPr>
                <w:rFonts w:eastAsia="Lucida Sans Unicode"/>
                <w:kern w:val="1"/>
                <w:lang w:val="pl-PL" w:eastAsia="ar-SA"/>
              </w:rPr>
              <w:t>,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 </w:t>
            </w:r>
          </w:p>
          <w:p w14:paraId="6B648E4C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i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wyjaśnia pojęcie: </w:t>
            </w:r>
            <w:r w:rsidRPr="00DC7F6C">
              <w:rPr>
                <w:rFonts w:eastAsia="Lucida Sans Unicode"/>
                <w:i/>
                <w:kern w:val="1"/>
                <w:lang w:val="pl-PL" w:eastAsia="ar-SA"/>
              </w:rPr>
              <w:t xml:space="preserve">stereotyp, akcja, wątek, fabuła jednowątkowa, fabuła wielowątkowa, narrator, związek frazeologiczny </w:t>
            </w:r>
          </w:p>
          <w:p w14:paraId="0BB3FD1D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i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i/>
                <w:iCs/>
                <w:kern w:val="1"/>
                <w:lang w:val="pl-PL" w:eastAsia="ar-SA"/>
              </w:rPr>
              <w:t xml:space="preserve">narrator, powieść, świat przedstawiony,  powieść fantastycznonaukowa, </w:t>
            </w:r>
            <w:r w:rsidRPr="00DC7F6C">
              <w:rPr>
                <w:rFonts w:eastAsia="Lucida Sans Unicode"/>
                <w:i/>
                <w:kern w:val="1"/>
                <w:lang w:val="pl-PL" w:eastAsia="ar-SA"/>
              </w:rPr>
              <w:t>uchodźca, patriotyzm, narracja pierwszoosobowa, narracja trzecioosobowa, pytanie retoryczne, powieść detektywistyczna, szyfr, teatr, komiks, fikcja literacka,</w:t>
            </w:r>
          </w:p>
          <w:p w14:paraId="1301EC9F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i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i/>
                <w:kern w:val="1"/>
                <w:lang w:val="pl-PL" w:eastAsia="ar-SA"/>
              </w:rPr>
              <w:t>powieść obyczajowa, pamiętnik, powieść przygodowa, scenariusz filmowy, podtytuł,  opowiadanie twórcze</w:t>
            </w:r>
          </w:p>
          <w:p w14:paraId="4BDF543F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i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i/>
                <w:kern w:val="1"/>
                <w:lang w:val="pl-PL" w:eastAsia="ar-SA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AFCF79" w14:textId="53E29136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wykorzystuje najważniejsze konteksty</w:t>
            </w:r>
            <w:r w:rsidR="00283099">
              <w:rPr>
                <w:rFonts w:eastAsia="Lucida Sans Unicode"/>
                <w:kern w:val="1"/>
                <w:lang w:val="pl-PL" w:eastAsia="ar-SA"/>
              </w:rPr>
              <w:t>,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 </w:t>
            </w:r>
          </w:p>
          <w:p w14:paraId="60B745F2" w14:textId="35E9A041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wskazuje funkcję rodzaju narracji</w:t>
            </w:r>
            <w:r w:rsidR="00283099">
              <w:rPr>
                <w:rFonts w:eastAsia="Lucida Sans Unicode"/>
                <w:kern w:val="1"/>
                <w:lang w:val="pl-PL" w:eastAsia="ar-SA"/>
              </w:rPr>
              <w:t>,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 </w:t>
            </w:r>
          </w:p>
          <w:p w14:paraId="720351D1" w14:textId="5EB5BD12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określa tematykę fragmentu</w:t>
            </w:r>
            <w:r w:rsidR="00283099">
              <w:rPr>
                <w:rFonts w:eastAsia="Lucida Sans Unicode"/>
                <w:kern w:val="1"/>
                <w:lang w:val="pl-PL" w:eastAsia="ar-SA"/>
              </w:rPr>
              <w:t>,</w:t>
            </w:r>
          </w:p>
          <w:p w14:paraId="0466B744" w14:textId="7D23451C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omawia specyfikę miejsca akcji</w:t>
            </w:r>
            <w:r w:rsidR="00283099">
              <w:rPr>
                <w:rFonts w:eastAsia="Lucida Sans Unicode"/>
                <w:kern w:val="1"/>
                <w:lang w:val="pl-PL" w:eastAsia="ar-SA"/>
              </w:rPr>
              <w:t>,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 </w:t>
            </w:r>
          </w:p>
          <w:p w14:paraId="73915463" w14:textId="4D1F40C0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charakteryzuje bohaterów fragmentu</w:t>
            </w:r>
            <w:r w:rsidR="00283099">
              <w:rPr>
                <w:rFonts w:eastAsia="Lucida Sans Unicode"/>
                <w:kern w:val="1"/>
                <w:lang w:val="pl-PL" w:eastAsia="ar-SA"/>
              </w:rPr>
              <w:t>,</w:t>
            </w:r>
          </w:p>
          <w:p w14:paraId="295F4C02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nazywa uczucia, których doświadczają bohaterowie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3ADE3" w14:textId="4303F013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wyciąga wnioski</w:t>
            </w:r>
            <w:r w:rsidR="00283099">
              <w:rPr>
                <w:rFonts w:eastAsia="Lucida Sans Unicode"/>
                <w:kern w:val="1"/>
                <w:lang w:val="pl-PL" w:eastAsia="ar-SA"/>
              </w:rPr>
              <w:t>,</w:t>
            </w:r>
          </w:p>
          <w:p w14:paraId="6A62AA0A" w14:textId="091DD914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określa własne stanowisko</w:t>
            </w:r>
            <w:r w:rsidR="00283099">
              <w:rPr>
                <w:rFonts w:eastAsia="Lucida Sans Unicode"/>
                <w:kern w:val="1"/>
                <w:lang w:val="pl-PL" w:eastAsia="ar-SA"/>
              </w:rPr>
              <w:t>,</w:t>
            </w:r>
          </w:p>
          <w:p w14:paraId="662233E5" w14:textId="591D9561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określa problematykę fragmentu</w:t>
            </w:r>
            <w:r w:rsidR="00283099">
              <w:rPr>
                <w:rFonts w:eastAsia="Lucida Sans Unicode"/>
                <w:kern w:val="1"/>
                <w:lang w:val="pl-PL" w:eastAsia="ar-SA"/>
              </w:rPr>
              <w:t>,</w:t>
            </w:r>
          </w:p>
          <w:p w14:paraId="492DD878" w14:textId="7E0CAF2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nazywa wrażenia, jakie wzbudza w nim czytany tekst</w:t>
            </w:r>
            <w:r w:rsidR="00283099">
              <w:rPr>
                <w:rFonts w:eastAsia="Lucida Sans Unicode"/>
                <w:kern w:val="1"/>
                <w:lang w:val="pl-PL" w:eastAsia="ar-SA"/>
              </w:rPr>
              <w:t>,</w:t>
            </w:r>
          </w:p>
          <w:p w14:paraId="7ED64C3B" w14:textId="47A8573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odnosi </w:t>
            </w:r>
            <w:r w:rsidRPr="00DC7F6C">
              <w:rPr>
                <w:rFonts w:eastAsia="Lucida Sans Unicode"/>
                <w:bCs/>
                <w:kern w:val="1"/>
                <w:lang w:val="pl-PL" w:eastAsia="ar-SA"/>
              </w:rPr>
              <w:t>problematykę poruszoną we fragmencie do swoich własnych doświadczeń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>, porównuje</w:t>
            </w:r>
            <w:r w:rsidR="00283099">
              <w:rPr>
                <w:rFonts w:eastAsia="Lucida Sans Unicode"/>
                <w:kern w:val="1"/>
                <w:lang w:val="pl-PL" w:eastAsia="ar-SA"/>
              </w:rPr>
              <w:t>,</w:t>
            </w:r>
          </w:p>
          <w:p w14:paraId="7E376F10" w14:textId="2026B020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omawia funkcję specyficznego języka, którym posługuje się narrator</w:t>
            </w:r>
            <w:r w:rsidR="00283099">
              <w:rPr>
                <w:rFonts w:eastAsia="Lucida Sans Unicode"/>
                <w:kern w:val="1"/>
                <w:lang w:val="pl-PL" w:eastAsia="ar-SA"/>
              </w:rPr>
              <w:t>,</w:t>
            </w:r>
          </w:p>
          <w:p w14:paraId="290319B2" w14:textId="77777777" w:rsidR="00283099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wyjaśnia sformułowania metaforyczne użyte </w:t>
            </w:r>
          </w:p>
          <w:p w14:paraId="2FACADED" w14:textId="76FD8266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w tekście</w:t>
            </w:r>
            <w:r w:rsidR="00283099">
              <w:rPr>
                <w:rFonts w:eastAsia="Lucida Sans Unicode"/>
                <w:kern w:val="1"/>
                <w:lang w:val="pl-PL" w:eastAsia="ar-SA"/>
              </w:rPr>
              <w:t>,</w:t>
            </w:r>
          </w:p>
          <w:p w14:paraId="0E993358" w14:textId="66EE58FB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wskazuje elementy fantastyczne i realistyczne, określa ich funkcję w utworze</w:t>
            </w:r>
          </w:p>
          <w:p w14:paraId="26536D12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wskazuje elementy komizmu</w:t>
            </w:r>
          </w:p>
          <w:p w14:paraId="698C048F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  <w:p w14:paraId="3B97C48E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  <w:p w14:paraId="485C56EC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7F85B0" w14:textId="768080DB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poprawnie interpretuje wymagany materiał</w:t>
            </w:r>
            <w:r w:rsidR="00283099">
              <w:rPr>
                <w:rFonts w:eastAsia="Lucida Sans Unicode"/>
                <w:kern w:val="1"/>
                <w:lang w:val="pl-PL" w:eastAsia="ar-SA"/>
              </w:rPr>
              <w:t>,</w:t>
            </w:r>
          </w:p>
          <w:p w14:paraId="4C385E45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właściwie argumentuje</w:t>
            </w:r>
          </w:p>
          <w:p w14:paraId="298552C9" w14:textId="3ADC50DD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uogólnia, podsumowuje i porównuje</w:t>
            </w:r>
            <w:r w:rsidR="00283099">
              <w:rPr>
                <w:rFonts w:eastAsia="Lucida Sans Unicode"/>
                <w:kern w:val="1"/>
                <w:lang w:val="pl-PL" w:eastAsia="ar-SA"/>
              </w:rPr>
              <w:t>,</w:t>
            </w:r>
          </w:p>
          <w:p w14:paraId="7AC5BB10" w14:textId="3116F924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wyraża własny sąd o postaciach i zdarzeniach</w:t>
            </w:r>
            <w:r w:rsidR="00283099">
              <w:rPr>
                <w:rFonts w:eastAsia="Lucida Sans Unicode"/>
                <w:kern w:val="1"/>
                <w:lang w:val="pl-PL" w:eastAsia="ar-SA"/>
              </w:rPr>
              <w:t>,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 </w:t>
            </w:r>
          </w:p>
          <w:p w14:paraId="0EA6510C" w14:textId="59609F29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wskazuje wartości w utworze oraz określa wartości ważne dla bohaterów</w:t>
            </w:r>
            <w:r w:rsidR="00283099">
              <w:rPr>
                <w:rFonts w:eastAsia="Lucida Sans Unicode"/>
                <w:kern w:val="1"/>
                <w:lang w:val="pl-PL" w:eastAsia="ar-SA"/>
              </w:rPr>
              <w:t>,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 </w:t>
            </w:r>
          </w:p>
          <w:p w14:paraId="1D7FF322" w14:textId="6AC6D3DD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interpretuje metaforycz</w:t>
            </w:r>
            <w:r w:rsidR="00283099">
              <w:rPr>
                <w:rFonts w:eastAsia="Lucida Sans Unicode"/>
                <w:kern w:val="1"/>
                <w:lang w:val="pl-PL" w:eastAsia="ar-SA"/>
              </w:rPr>
              <w:t>-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>ne wypowiedzi bohaterów</w:t>
            </w:r>
          </w:p>
          <w:p w14:paraId="509F148D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określa temat i główną myśl tekstu</w:t>
            </w:r>
          </w:p>
          <w:p w14:paraId="01E43DB8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205CD0" w14:textId="68BABBAB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wykorzystuje bogate konteksty</w:t>
            </w:r>
            <w:r w:rsidR="00283099">
              <w:rPr>
                <w:rFonts w:eastAsia="Lucida Sans Unicode"/>
                <w:kern w:val="1"/>
                <w:lang w:val="pl-PL" w:eastAsia="ar-SA"/>
              </w:rPr>
              <w:t>,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 </w:t>
            </w:r>
          </w:p>
          <w:p w14:paraId="70956E67" w14:textId="5EBE8F06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formułuje i rozwiązuje problemy badawcze</w:t>
            </w:r>
            <w:r w:rsidR="00283099">
              <w:rPr>
                <w:rFonts w:eastAsia="Lucida Sans Unicode"/>
                <w:kern w:val="1"/>
                <w:lang w:val="pl-PL" w:eastAsia="ar-SA"/>
              </w:rPr>
              <w:t>,</w:t>
            </w:r>
          </w:p>
          <w:p w14:paraId="2FB96A44" w14:textId="4F81B55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przedstawia informacje na temat jednej z religii wymienionych we fragmencie</w:t>
            </w:r>
            <w:r w:rsidR="00283099">
              <w:rPr>
                <w:rFonts w:eastAsia="Lucida Sans Unicode"/>
                <w:kern w:val="1"/>
                <w:lang w:val="pl-PL" w:eastAsia="ar-SA"/>
              </w:rPr>
              <w:t>,</w:t>
            </w:r>
          </w:p>
          <w:p w14:paraId="772E8E7D" w14:textId="3E16B47B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bCs/>
                <w:kern w:val="1"/>
                <w:lang w:val="pl-PL" w:eastAsia="ar-SA"/>
              </w:rPr>
              <w:t xml:space="preserve">• podejmuje dyskusję na tematy poruszane w tekstach: tolerancji (np. religijnej) i 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>wyobcowania, stereotypowego postrze</w:t>
            </w:r>
            <w:r w:rsidR="00283099">
              <w:rPr>
                <w:rFonts w:eastAsia="Lucida Sans Unicode"/>
                <w:kern w:val="1"/>
                <w:lang w:val="pl-PL" w:eastAsia="ar-SA"/>
              </w:rPr>
              <w:t>-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>gania innych ludzi,</w:t>
            </w:r>
            <w:r w:rsidRPr="00DC7F6C">
              <w:rPr>
                <w:rFonts w:eastAsia="Lucida Sans Unicode"/>
                <w:bCs/>
                <w:kern w:val="1"/>
                <w:lang w:val="pl-PL" w:eastAsia="ar-SA"/>
              </w:rPr>
              <w:t xml:space="preserve"> sposobu traktowania osób z niepełnosprawnością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>,</w:t>
            </w:r>
            <w:r w:rsidRPr="00DC7F6C">
              <w:rPr>
                <w:rFonts w:eastAsia="Lucida Sans Unicode"/>
                <w:bCs/>
                <w:kern w:val="1"/>
                <w:lang w:val="pl-PL" w:eastAsia="ar-SA"/>
              </w:rPr>
              <w:t xml:space="preserve"> przyczyn wykluczania niektórych osób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, </w:t>
            </w:r>
            <w:r w:rsidRPr="00DC7F6C">
              <w:rPr>
                <w:rFonts w:eastAsia="Lucida Sans Unicode"/>
                <w:bCs/>
                <w:kern w:val="1"/>
                <w:lang w:val="pl-PL" w:eastAsia="ar-SA"/>
              </w:rPr>
              <w:t>priorytetów, którymi kieruje się człowiek, zwłaszcza w sytuacji zagrożenia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 itp. </w:t>
            </w:r>
          </w:p>
          <w:p w14:paraId="501D3ECE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bCs/>
                <w:kern w:val="1"/>
                <w:lang w:val="pl-PL" w:eastAsia="ar-SA"/>
              </w:rPr>
              <w:t>• przedstawia wybrany stereotyp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>, przygotowuje prezentację</w:t>
            </w:r>
          </w:p>
          <w:p w14:paraId="0CFF462C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bCs/>
                <w:kern w:val="1"/>
                <w:lang w:val="pl-PL" w:eastAsia="ar-SA"/>
              </w:rPr>
              <w:t>•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 przedstawia wybraną powieść detektywistyczną</w:t>
            </w:r>
          </w:p>
          <w:p w14:paraId="60F9305C" w14:textId="77777777" w:rsidR="00383F35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bCs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bCs/>
                <w:kern w:val="1"/>
                <w:lang w:val="pl-PL" w:eastAsia="ar-SA"/>
              </w:rPr>
              <w:t xml:space="preserve">• redaguje opowiadanie </w:t>
            </w:r>
          </w:p>
          <w:p w14:paraId="3833B796" w14:textId="4DEEE5F8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bCs/>
                <w:kern w:val="1"/>
                <w:lang w:val="pl-PL" w:eastAsia="ar-SA"/>
              </w:rPr>
              <w:t>z wątkiem detektywistycznym</w:t>
            </w:r>
          </w:p>
        </w:tc>
      </w:tr>
      <w:tr w:rsidR="00BE293E" w:rsidRPr="00DC7F6C" w14:paraId="2624D8D5" w14:textId="77777777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86F142" w14:textId="75943250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SimSun"/>
                <w:b/>
                <w:lang w:val="pl-PL" w:eastAsia="x-none"/>
              </w:rPr>
            </w:pPr>
            <w:r w:rsidRPr="00DC7F6C">
              <w:rPr>
                <w:rFonts w:eastAsia="SimSun"/>
                <w:b/>
                <w:lang w:val="pl-PL" w:eastAsia="en-GB"/>
              </w:rPr>
              <w:t>Kszta</w:t>
            </w:r>
            <w:r w:rsidRPr="00DC7F6C">
              <w:rPr>
                <w:rFonts w:eastAsia="SimSun"/>
                <w:b/>
                <w:lang w:val="pl-PL" w:eastAsia="x-none"/>
              </w:rPr>
              <w:t>łcenie literackie</w:t>
            </w:r>
            <w:r w:rsidR="00283099">
              <w:rPr>
                <w:rFonts w:eastAsia="SimSun"/>
                <w:b/>
                <w:lang w:val="pl-PL" w:eastAsia="x-none"/>
              </w:rPr>
              <w:t xml:space="preserve">             </w:t>
            </w:r>
            <w:r w:rsidRPr="00DC7F6C">
              <w:rPr>
                <w:rFonts w:eastAsia="SimSun"/>
                <w:b/>
                <w:lang w:val="pl-PL" w:eastAsia="x-none"/>
              </w:rPr>
              <w:t xml:space="preserve"> i kulturowe:</w:t>
            </w:r>
          </w:p>
          <w:p w14:paraId="69E235D5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b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b/>
                <w:kern w:val="1"/>
                <w:lang w:val="pl-PL" w:eastAsia="ar-SA"/>
              </w:rPr>
              <w:lastRenderedPageBreak/>
              <w:t xml:space="preserve">Rafał Kosik, </w:t>
            </w:r>
          </w:p>
          <w:p w14:paraId="263829D0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b/>
                <w:i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b/>
                <w:i/>
                <w:kern w:val="1"/>
                <w:lang w:val="pl-PL" w:eastAsia="ar-SA"/>
              </w:rPr>
              <w:t>Felix, Net i Nika oraz Gang Niewidzialnych ludzi (5 lekcji)</w:t>
            </w:r>
          </w:p>
          <w:p w14:paraId="53A8C696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b/>
                <w:kern w:val="1"/>
                <w:lang w:val="pl-PL" w:eastAsia="ar-S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D740E9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lastRenderedPageBreak/>
              <w:t>• relacjonuje treść lektury, ustala kolejność zdarzeń</w:t>
            </w:r>
          </w:p>
          <w:p w14:paraId="38E1EB02" w14:textId="515B191A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lastRenderedPageBreak/>
              <w:t>• omawia elementy świata przedstawionego</w:t>
            </w:r>
            <w:r w:rsidR="00283099">
              <w:rPr>
                <w:rFonts w:eastAsia="Lucida Sans Unicode"/>
                <w:kern w:val="1"/>
                <w:lang w:val="pl-PL" w:eastAsia="ar-SA"/>
              </w:rPr>
              <w:t>,</w:t>
            </w:r>
          </w:p>
          <w:p w14:paraId="4E0186B0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charakteryzuje narratora</w:t>
            </w:r>
          </w:p>
          <w:p w14:paraId="2B98FB69" w14:textId="2EDEE5F8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i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wyjaśnia pojęcie: </w:t>
            </w:r>
            <w:r w:rsidRPr="00DC7F6C">
              <w:rPr>
                <w:rFonts w:eastAsia="Lucida Sans Unicode"/>
                <w:i/>
                <w:kern w:val="1"/>
                <w:lang w:val="pl-PL" w:eastAsia="ar-SA"/>
              </w:rPr>
              <w:t>powieść fantastyczno</w:t>
            </w:r>
            <w:r w:rsidR="00283099">
              <w:rPr>
                <w:rFonts w:eastAsia="Lucida Sans Unicode"/>
                <w:i/>
                <w:kern w:val="1"/>
                <w:lang w:val="pl-PL" w:eastAsia="ar-SA"/>
              </w:rPr>
              <w:t>-</w:t>
            </w:r>
            <w:r w:rsidRPr="00DC7F6C">
              <w:rPr>
                <w:rFonts w:eastAsia="Lucida Sans Unicode"/>
                <w:i/>
                <w:kern w:val="1"/>
                <w:lang w:val="pl-PL" w:eastAsia="ar-SA"/>
              </w:rPr>
              <w:t>naukowa (science fiction)</w:t>
            </w:r>
          </w:p>
          <w:p w14:paraId="26F1AD15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89D27A" w14:textId="382927AC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lastRenderedPageBreak/>
              <w:t>• wskazuje wątek główny i wątki poboczne</w:t>
            </w:r>
            <w:r w:rsidR="00283099">
              <w:rPr>
                <w:rFonts w:eastAsia="Lucida Sans Unicode"/>
                <w:kern w:val="1"/>
                <w:lang w:val="pl-PL" w:eastAsia="ar-SA"/>
              </w:rPr>
              <w:t>,</w:t>
            </w:r>
          </w:p>
          <w:p w14:paraId="625C4F9C" w14:textId="4D280E24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lastRenderedPageBreak/>
              <w:t xml:space="preserve">• rozróżnia elementy realistyczne i fantastyczne </w:t>
            </w:r>
            <w:r w:rsidR="00383F35" w:rsidRPr="00DC7F6C">
              <w:rPr>
                <w:rFonts w:eastAsia="Lucida Sans Unicode"/>
                <w:kern w:val="1"/>
                <w:lang w:val="pl-PL" w:eastAsia="ar-SA"/>
              </w:rPr>
              <w:br/>
            </w:r>
            <w:r w:rsidRPr="00DC7F6C">
              <w:rPr>
                <w:rFonts w:eastAsia="Lucida Sans Unicode"/>
                <w:kern w:val="1"/>
                <w:lang w:val="pl-PL" w:eastAsia="ar-SA"/>
              </w:rPr>
              <w:t>w utworze</w:t>
            </w:r>
            <w:r w:rsidR="00283099">
              <w:rPr>
                <w:rFonts w:eastAsia="Lucida Sans Unicode"/>
                <w:kern w:val="1"/>
                <w:lang w:val="pl-PL" w:eastAsia="ar-SA"/>
              </w:rPr>
              <w:t>,</w:t>
            </w:r>
          </w:p>
          <w:p w14:paraId="0A6703D8" w14:textId="0DB7E81A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charakteryzuje bohaterów pierwszoplanowych</w:t>
            </w:r>
            <w:r w:rsidR="00283099">
              <w:rPr>
                <w:rFonts w:eastAsia="Lucida Sans Unicode"/>
                <w:kern w:val="1"/>
                <w:lang w:val="pl-PL" w:eastAsia="ar-SA"/>
              </w:rPr>
              <w:t>,</w:t>
            </w:r>
          </w:p>
          <w:p w14:paraId="2D0B25B9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określa tematykę utworu</w:t>
            </w:r>
          </w:p>
          <w:p w14:paraId="1FB30326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nazywa wrażenia, które wzbudza w nim czytany tekst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8C9396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lastRenderedPageBreak/>
              <w:t>• określa problematykę utworu</w:t>
            </w:r>
          </w:p>
          <w:p w14:paraId="79069F9B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lastRenderedPageBreak/>
              <w:t>• nazywa uczucia, których doświadczają bohaterowie</w:t>
            </w:r>
          </w:p>
          <w:p w14:paraId="0E25ED68" w14:textId="072572D6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określa doświadczenia głównych bohaterów </w:t>
            </w:r>
            <w:r w:rsidR="00283099">
              <w:rPr>
                <w:rFonts w:eastAsia="Lucida Sans Unicode"/>
                <w:kern w:val="1"/>
                <w:lang w:val="pl-PL" w:eastAsia="ar-SA"/>
              </w:rPr>
              <w:t xml:space="preserve">        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i porównuje je z własnymi 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115811" w14:textId="42B332D1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lastRenderedPageBreak/>
              <w:t xml:space="preserve">• wyraża własny sąd </w:t>
            </w:r>
            <w:r w:rsidR="00383F35" w:rsidRPr="00DC7F6C">
              <w:rPr>
                <w:rFonts w:eastAsia="Lucida Sans Unicode"/>
                <w:kern w:val="1"/>
                <w:lang w:val="pl-PL" w:eastAsia="ar-SA"/>
              </w:rPr>
              <w:br/>
            </w: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o postaciach i zdarzeniach </w:t>
            </w:r>
          </w:p>
          <w:p w14:paraId="146C613D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lastRenderedPageBreak/>
              <w:t xml:space="preserve">• wskazuje wartości w utworze i określa wartości ważne dla bohaterów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7CE75E" w14:textId="77777777" w:rsidR="00283099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lastRenderedPageBreak/>
              <w:t xml:space="preserve">• wypowiada się na temat rozwoju techniki i jej 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lastRenderedPageBreak/>
              <w:t>wpływu na życie codzien</w:t>
            </w:r>
            <w:r w:rsidR="00283099">
              <w:rPr>
                <w:rFonts w:eastAsia="Lucida Sans Unicode"/>
                <w:kern w:val="1"/>
                <w:lang w:val="pl-PL" w:eastAsia="ar-SA"/>
              </w:rPr>
              <w:t>-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>ne, wskazuje wady</w:t>
            </w:r>
            <w:r w:rsidR="00283099">
              <w:rPr>
                <w:rFonts w:eastAsia="Lucida Sans Unicode"/>
                <w:kern w:val="1"/>
                <w:lang w:val="pl-PL" w:eastAsia="ar-SA"/>
              </w:rPr>
              <w:t xml:space="preserve"> </w:t>
            </w:r>
          </w:p>
          <w:p w14:paraId="1CDB2B91" w14:textId="09C4BCA5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i zalety</w:t>
            </w:r>
            <w:r w:rsidR="00283099">
              <w:rPr>
                <w:rFonts w:eastAsia="Lucida Sans Unicode"/>
                <w:kern w:val="1"/>
                <w:lang w:val="pl-PL" w:eastAsia="ar-SA"/>
              </w:rPr>
              <w:t>,</w:t>
            </w:r>
          </w:p>
          <w:p w14:paraId="1F231B51" w14:textId="74E7486B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podejmuje dyskusję na temat sztucznej inteligencji</w:t>
            </w:r>
            <w:r w:rsidR="00283099">
              <w:rPr>
                <w:rFonts w:eastAsia="Lucida Sans Unicode"/>
                <w:kern w:val="1"/>
                <w:lang w:val="pl-PL" w:eastAsia="ar-SA"/>
              </w:rPr>
              <w:t>,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 </w:t>
            </w:r>
          </w:p>
          <w:p w14:paraId="20DBAA66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bCs/>
                <w:kern w:val="1"/>
                <w:lang w:val="pl-PL" w:eastAsia="ar-SA"/>
              </w:rPr>
              <w:t xml:space="preserve">• tworzy opowiadanie w konwencji </w:t>
            </w:r>
            <w:r w:rsidRPr="00DC7F6C">
              <w:rPr>
                <w:rFonts w:eastAsia="Lucida Sans Unicode"/>
                <w:bCs/>
                <w:i/>
                <w:kern w:val="1"/>
                <w:lang w:val="pl-PL" w:eastAsia="ar-SA"/>
              </w:rPr>
              <w:t>science-fiction</w:t>
            </w:r>
          </w:p>
        </w:tc>
      </w:tr>
      <w:tr w:rsidR="00BE293E" w:rsidRPr="00DC7F6C" w14:paraId="1354766A" w14:textId="77777777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D4AD94" w14:textId="77777777" w:rsidR="00990F7D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b/>
                <w:bCs/>
                <w:kern w:val="1"/>
                <w:lang w:val="pl-PL" w:eastAsia="ar-SA"/>
              </w:rPr>
            </w:pPr>
            <w:r w:rsidRPr="00DC7F6C">
              <w:rPr>
                <w:rFonts w:eastAsia="SimSun"/>
                <w:b/>
                <w:bCs/>
                <w:lang w:val="pl-PL" w:eastAsia="en-GB"/>
              </w:rPr>
              <w:lastRenderedPageBreak/>
              <w:t>Kszta</w:t>
            </w:r>
            <w:r w:rsidRPr="00DC7F6C">
              <w:rPr>
                <w:rFonts w:eastAsia="SimSun"/>
                <w:b/>
                <w:bCs/>
                <w:lang w:val="pl-PL" w:eastAsia="ar-SA"/>
              </w:rPr>
              <w:t>łcenie literackie</w:t>
            </w:r>
            <w:r w:rsidR="00283099">
              <w:rPr>
                <w:rFonts w:eastAsia="SimSun"/>
                <w:b/>
                <w:bCs/>
                <w:lang w:val="pl-PL" w:eastAsia="ar-SA"/>
              </w:rPr>
              <w:t xml:space="preserve">        </w:t>
            </w:r>
            <w:r w:rsidRPr="00DC7F6C">
              <w:rPr>
                <w:rFonts w:eastAsia="SimSun"/>
                <w:b/>
                <w:bCs/>
                <w:lang w:val="pl-PL" w:eastAsia="ar-SA"/>
              </w:rPr>
              <w:t xml:space="preserve"> i kulturowe:</w:t>
            </w:r>
            <w:r w:rsidRPr="00DC7F6C">
              <w:rPr>
                <w:rFonts w:eastAsia="Lucida Sans Unicode"/>
                <w:b/>
                <w:bCs/>
                <w:kern w:val="1"/>
                <w:lang w:val="pl-PL" w:eastAsia="ar-SA"/>
              </w:rPr>
              <w:t xml:space="preserve"> </w:t>
            </w:r>
          </w:p>
          <w:p w14:paraId="6E9F2BAF" w14:textId="3E13C4E2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b/>
                <w:bCs/>
                <w:i/>
                <w:kern w:val="1"/>
                <w:lang w:val="pl-PL" w:eastAsia="ar-SA"/>
              </w:rPr>
              <w:t>W pustyni i w puszczy</w:t>
            </w:r>
            <w:r w:rsidRPr="00DC7F6C">
              <w:rPr>
                <w:rFonts w:eastAsia="Lucida Sans Unicode"/>
                <w:b/>
                <w:bCs/>
                <w:kern w:val="1"/>
                <w:lang w:val="pl-PL" w:eastAsia="ar-SA"/>
              </w:rPr>
              <w:t xml:space="preserve"> Henryka Sienkiewicza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 </w:t>
            </w:r>
            <w:r w:rsidR="00990F7D">
              <w:rPr>
                <w:rFonts w:eastAsia="Lucida Sans Unicode"/>
                <w:kern w:val="1"/>
                <w:lang w:val="pl-PL" w:eastAsia="ar-SA"/>
              </w:rPr>
              <w:t xml:space="preserve"> 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>(5 lekcji)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5BBD47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wypowiada się na temat Henryka Sienkiewicza</w:t>
            </w:r>
          </w:p>
          <w:p w14:paraId="39792B6E" w14:textId="337ECB9B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relacjonuje treść lektury, ustala kolejność zdarzeń</w:t>
            </w:r>
            <w:r w:rsidR="00990F7D">
              <w:rPr>
                <w:rFonts w:eastAsia="Lucida Sans Unicode"/>
                <w:kern w:val="1"/>
                <w:lang w:val="pl-PL" w:eastAsia="ar-SA"/>
              </w:rPr>
              <w:t>,</w:t>
            </w:r>
          </w:p>
          <w:p w14:paraId="7883DE51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omawia elementy świata przedstawionego </w:t>
            </w:r>
          </w:p>
          <w:p w14:paraId="75F4D4F0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wskazuje narratora</w:t>
            </w:r>
          </w:p>
          <w:p w14:paraId="4C9A03C8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i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wyjaśnia pojęcie: </w:t>
            </w:r>
            <w:r w:rsidRPr="00DC7F6C">
              <w:rPr>
                <w:rFonts w:eastAsia="Lucida Sans Unicode"/>
                <w:i/>
                <w:kern w:val="1"/>
                <w:lang w:val="pl-PL" w:eastAsia="ar-SA"/>
              </w:rPr>
              <w:t>powieść przygodowa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8FEE97" w14:textId="422D98C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wskazuje wątek główny i wątki poboczne</w:t>
            </w:r>
            <w:r w:rsidR="00573E51">
              <w:rPr>
                <w:rFonts w:eastAsia="Lucida Sans Unicode"/>
                <w:kern w:val="1"/>
                <w:lang w:val="pl-PL" w:eastAsia="ar-SA"/>
              </w:rPr>
              <w:t>,</w:t>
            </w:r>
          </w:p>
          <w:p w14:paraId="6BC0F603" w14:textId="576C2F05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charakteryzuje bohate</w:t>
            </w:r>
            <w:r w:rsidR="00573E51">
              <w:rPr>
                <w:rFonts w:eastAsia="Lucida Sans Unicode"/>
                <w:kern w:val="1"/>
                <w:lang w:val="pl-PL" w:eastAsia="ar-SA"/>
              </w:rPr>
              <w:t>-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>rów pierwszoplanowych oraz drugoplanowych</w:t>
            </w:r>
            <w:r w:rsidR="00573E51">
              <w:rPr>
                <w:rFonts w:eastAsia="Lucida Sans Unicode"/>
                <w:kern w:val="1"/>
                <w:lang w:val="pl-PL" w:eastAsia="ar-SA"/>
              </w:rPr>
              <w:t>,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 </w:t>
            </w:r>
          </w:p>
          <w:p w14:paraId="64AAC527" w14:textId="0A7897CA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wskazuje funkcję rodzaju narracji</w:t>
            </w:r>
            <w:r w:rsidR="00573E51">
              <w:rPr>
                <w:rFonts w:eastAsia="Lucida Sans Unicode"/>
                <w:kern w:val="1"/>
                <w:lang w:val="pl-PL" w:eastAsia="ar-SA"/>
              </w:rPr>
              <w:t>,</w:t>
            </w:r>
          </w:p>
          <w:p w14:paraId="065A50F3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nazywa uczucia, których doświadczają bohaterowie</w:t>
            </w:r>
          </w:p>
          <w:p w14:paraId="51E01D58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D2931C" w14:textId="64E85458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określa problematykę utworu</w:t>
            </w:r>
            <w:r w:rsidR="00573E51">
              <w:rPr>
                <w:rFonts w:eastAsia="Lucida Sans Unicode"/>
                <w:kern w:val="1"/>
                <w:lang w:val="pl-PL" w:eastAsia="ar-SA"/>
              </w:rPr>
              <w:t>,</w:t>
            </w:r>
          </w:p>
          <w:p w14:paraId="3262605B" w14:textId="4F63D342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wskazuje cechy powieści przygodowej </w:t>
            </w:r>
            <w:r w:rsidR="00383F35" w:rsidRPr="00DC7F6C">
              <w:rPr>
                <w:rFonts w:eastAsia="Lucida Sans Unicode"/>
                <w:kern w:val="1"/>
                <w:lang w:val="pl-PL" w:eastAsia="ar-SA"/>
              </w:rPr>
              <w:br/>
            </w:r>
            <w:r w:rsidRPr="00DC7F6C">
              <w:rPr>
                <w:rFonts w:eastAsia="Lucida Sans Unicode"/>
                <w:kern w:val="1"/>
                <w:lang w:val="pl-PL" w:eastAsia="ar-SA"/>
              </w:rPr>
              <w:t>w utworze</w:t>
            </w:r>
            <w:r w:rsidR="00573E51">
              <w:rPr>
                <w:rFonts w:eastAsia="Lucida Sans Unicode"/>
                <w:kern w:val="1"/>
                <w:lang w:val="pl-PL" w:eastAsia="ar-SA"/>
              </w:rPr>
              <w:t>,</w:t>
            </w:r>
          </w:p>
          <w:p w14:paraId="03174BF8" w14:textId="4990017C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nazywa wrażenia, jakie wzbudza w nim czytany tekst</w:t>
            </w:r>
            <w:r w:rsidR="00573E51">
              <w:rPr>
                <w:rFonts w:eastAsia="Lucida Sans Unicode"/>
                <w:kern w:val="1"/>
                <w:lang w:val="pl-PL" w:eastAsia="ar-SA"/>
              </w:rPr>
              <w:t>,</w:t>
            </w:r>
          </w:p>
          <w:p w14:paraId="2FCA1275" w14:textId="3654192A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wskazuje wartości </w:t>
            </w:r>
            <w:r w:rsidR="00573E51">
              <w:rPr>
                <w:rFonts w:eastAsia="Lucida Sans Unicode"/>
                <w:kern w:val="1"/>
                <w:lang w:val="pl-PL" w:eastAsia="ar-SA"/>
              </w:rPr>
              <w:t xml:space="preserve">           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w utworze oraz określa wartości ważne dla bohaterów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32D02B" w14:textId="7FAB2CF3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wyraża własny sąd </w:t>
            </w:r>
            <w:r w:rsidR="00383F35" w:rsidRPr="00DC7F6C">
              <w:rPr>
                <w:rFonts w:eastAsia="Lucida Sans Unicode"/>
                <w:kern w:val="1"/>
                <w:lang w:val="pl-PL" w:eastAsia="ar-SA"/>
              </w:rPr>
              <w:br/>
            </w:r>
            <w:r w:rsidRPr="00DC7F6C">
              <w:rPr>
                <w:rFonts w:eastAsia="Lucida Sans Unicode"/>
                <w:kern w:val="1"/>
                <w:lang w:val="pl-PL" w:eastAsia="ar-SA"/>
              </w:rPr>
              <w:t>o postaciach i zdarze</w:t>
            </w:r>
            <w:r w:rsidR="00383F35" w:rsidRPr="00DC7F6C">
              <w:rPr>
                <w:rFonts w:eastAsia="Lucida Sans Unicode"/>
                <w:kern w:val="1"/>
                <w:lang w:val="pl-PL" w:eastAsia="ar-SA"/>
              </w:rPr>
              <w:t>-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>niach</w:t>
            </w:r>
            <w:r w:rsidR="00573E51">
              <w:rPr>
                <w:rFonts w:eastAsia="Lucida Sans Unicode"/>
                <w:kern w:val="1"/>
                <w:lang w:val="pl-PL" w:eastAsia="ar-SA"/>
              </w:rPr>
              <w:t>,</w:t>
            </w:r>
          </w:p>
          <w:p w14:paraId="16690546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odnosi problematykę poruszoną we fragmencie do swoich własnych doświadczeń</w:t>
            </w:r>
          </w:p>
          <w:p w14:paraId="55FC0773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  <w:p w14:paraId="40B6A962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8CEFF1" w14:textId="5356292A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przedstawia tło historyczne powieści</w:t>
            </w:r>
            <w:r w:rsidR="00573E51">
              <w:rPr>
                <w:rFonts w:eastAsia="Lucida Sans Unicode"/>
                <w:kern w:val="1"/>
                <w:lang w:val="pl-PL" w:eastAsia="ar-SA"/>
              </w:rPr>
              <w:t>,</w:t>
            </w:r>
          </w:p>
          <w:p w14:paraId="4BDDB423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bCs/>
                <w:kern w:val="1"/>
                <w:lang w:val="pl-PL" w:eastAsia="ar-SA"/>
              </w:rPr>
              <w:t>• wskazuje elementy zgodne z prawdą historyczną oraz te, które jej przeczą</w:t>
            </w:r>
          </w:p>
        </w:tc>
      </w:tr>
      <w:tr w:rsidR="00BE293E" w:rsidRPr="00DC7F6C" w14:paraId="1D319C11" w14:textId="77777777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F6FDD" w14:textId="45065F15" w:rsidR="00BE293E" w:rsidRPr="00573E51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b/>
                <w:bCs/>
                <w:kern w:val="1"/>
                <w:lang w:val="pl-PL" w:eastAsia="ar-SA"/>
              </w:rPr>
            </w:pPr>
            <w:r w:rsidRPr="00DC7F6C">
              <w:rPr>
                <w:rFonts w:eastAsia="SimSun"/>
                <w:b/>
                <w:bCs/>
                <w:lang w:val="pl-PL" w:eastAsia="en-GB"/>
              </w:rPr>
              <w:t>Kszta</w:t>
            </w:r>
            <w:r w:rsidRPr="00DC7F6C">
              <w:rPr>
                <w:rFonts w:eastAsia="SimSun"/>
                <w:b/>
                <w:bCs/>
                <w:lang w:val="pl-PL" w:eastAsia="ar-SA"/>
              </w:rPr>
              <w:t xml:space="preserve">łcenie literackie </w:t>
            </w:r>
            <w:r w:rsidR="00573E51">
              <w:rPr>
                <w:rFonts w:eastAsia="SimSun"/>
                <w:b/>
                <w:bCs/>
                <w:lang w:val="pl-PL" w:eastAsia="ar-SA"/>
              </w:rPr>
              <w:t xml:space="preserve">          </w:t>
            </w:r>
            <w:r w:rsidRPr="00DC7F6C">
              <w:rPr>
                <w:rFonts w:eastAsia="SimSun"/>
                <w:b/>
                <w:bCs/>
                <w:lang w:val="pl-PL" w:eastAsia="ar-SA"/>
              </w:rPr>
              <w:t>i kulturowe:</w:t>
            </w:r>
            <w:r w:rsidR="00573E51">
              <w:rPr>
                <w:rFonts w:eastAsia="SimSun"/>
                <w:b/>
                <w:bCs/>
                <w:lang w:val="pl-PL" w:eastAsia="ar-SA"/>
              </w:rPr>
              <w:t xml:space="preserve">             </w:t>
            </w:r>
            <w:r w:rsidRPr="00DC7F6C">
              <w:rPr>
                <w:rFonts w:eastAsia="Lucida Sans Unicode"/>
                <w:b/>
                <w:bCs/>
                <w:kern w:val="1"/>
                <w:lang w:val="pl-PL" w:eastAsia="ar-SA"/>
              </w:rPr>
              <w:t xml:space="preserve"> John Ronald Reuel Tolkien,</w:t>
            </w:r>
            <w:r w:rsidR="00573E51">
              <w:rPr>
                <w:rFonts w:eastAsia="Lucida Sans Unicode"/>
                <w:b/>
                <w:bCs/>
                <w:kern w:val="1"/>
                <w:lang w:val="pl-PL" w:eastAsia="ar-SA"/>
              </w:rPr>
              <w:t xml:space="preserve"> </w:t>
            </w:r>
            <w:r w:rsidRPr="00DC7F6C">
              <w:rPr>
                <w:rFonts w:eastAsia="Lucida Sans Unicode"/>
                <w:b/>
                <w:bCs/>
                <w:i/>
                <w:kern w:val="1"/>
                <w:lang w:val="pl-PL" w:eastAsia="ar-SA"/>
              </w:rPr>
              <w:t>Hobbit, czyli tam i z powrotem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 (5 lekcji)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34355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relacjonuje treść lektury, ustala kolejność zdarzeń</w:t>
            </w:r>
          </w:p>
          <w:p w14:paraId="7ABAE9BE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omawia elementy świata przedstawionego</w:t>
            </w:r>
          </w:p>
          <w:p w14:paraId="6FA6245E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charakteryzuje narratora</w:t>
            </w:r>
          </w:p>
          <w:p w14:paraId="53CE1E36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i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wyjaśnia pojęcie: </w:t>
            </w:r>
            <w:r w:rsidRPr="00DC7F6C">
              <w:rPr>
                <w:rFonts w:eastAsia="Lucida Sans Unicode"/>
                <w:i/>
                <w:kern w:val="1"/>
                <w:lang w:val="pl-PL" w:eastAsia="ar-SA"/>
              </w:rPr>
              <w:t>powieść fantasy</w:t>
            </w:r>
          </w:p>
          <w:p w14:paraId="2569E565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921D1E" w14:textId="207A71D6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wskazuje wątek główny i wątki poboczne</w:t>
            </w:r>
            <w:r w:rsidR="00573E51">
              <w:rPr>
                <w:rFonts w:eastAsia="Lucida Sans Unicode"/>
                <w:kern w:val="1"/>
                <w:lang w:val="pl-PL" w:eastAsia="ar-SA"/>
              </w:rPr>
              <w:t>,</w:t>
            </w:r>
          </w:p>
          <w:p w14:paraId="02740868" w14:textId="0E2783A0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rozróżnia elementy realistyczne i fantastyczne </w:t>
            </w:r>
            <w:r w:rsidR="00383F35" w:rsidRPr="00DC7F6C">
              <w:rPr>
                <w:rFonts w:eastAsia="Lucida Sans Unicode"/>
                <w:kern w:val="1"/>
                <w:lang w:val="pl-PL" w:eastAsia="ar-SA"/>
              </w:rPr>
              <w:br/>
            </w:r>
            <w:r w:rsidRPr="00DC7F6C">
              <w:rPr>
                <w:rFonts w:eastAsia="Lucida Sans Unicode"/>
                <w:kern w:val="1"/>
                <w:lang w:val="pl-PL" w:eastAsia="ar-SA"/>
              </w:rPr>
              <w:t>w utworze</w:t>
            </w:r>
            <w:r w:rsidR="00573E51">
              <w:rPr>
                <w:rFonts w:eastAsia="Lucida Sans Unicode"/>
                <w:kern w:val="1"/>
                <w:lang w:val="pl-PL" w:eastAsia="ar-SA"/>
              </w:rPr>
              <w:t>,</w:t>
            </w:r>
          </w:p>
          <w:p w14:paraId="38731E9A" w14:textId="1CF13E16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charakteryzuje boha</w:t>
            </w:r>
            <w:r w:rsidR="00573E51">
              <w:rPr>
                <w:rFonts w:eastAsia="Lucida Sans Unicode"/>
                <w:kern w:val="1"/>
                <w:lang w:val="pl-PL" w:eastAsia="ar-SA"/>
              </w:rPr>
              <w:t>-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>terów pierwszoplanowych</w:t>
            </w:r>
          </w:p>
          <w:p w14:paraId="3369C2DB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określa tematykę utworu</w:t>
            </w:r>
          </w:p>
          <w:p w14:paraId="7B650BEB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nazywa wrażenia, które wzbudza w nim czytany tekst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8737B2" w14:textId="6DE784DE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określa problematykę utworu</w:t>
            </w:r>
            <w:r w:rsidR="00573E51">
              <w:rPr>
                <w:rFonts w:eastAsia="Lucida Sans Unicode"/>
                <w:kern w:val="1"/>
                <w:lang w:val="pl-PL" w:eastAsia="ar-SA"/>
              </w:rPr>
              <w:t>,</w:t>
            </w:r>
          </w:p>
          <w:p w14:paraId="4965D781" w14:textId="77777777" w:rsidR="00383F35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wskazuje cechy powieści </w:t>
            </w:r>
            <w:r w:rsidRPr="00DC7F6C">
              <w:rPr>
                <w:rFonts w:eastAsia="Lucida Sans Unicode"/>
                <w:i/>
                <w:kern w:val="1"/>
                <w:lang w:val="pl-PL" w:eastAsia="ar-SA"/>
              </w:rPr>
              <w:t>fantasy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 </w:t>
            </w:r>
          </w:p>
          <w:p w14:paraId="54709549" w14:textId="6383D510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w utworze</w:t>
            </w:r>
            <w:r w:rsidR="00573E51">
              <w:rPr>
                <w:rFonts w:eastAsia="Lucida Sans Unicode"/>
                <w:kern w:val="1"/>
                <w:lang w:val="pl-PL" w:eastAsia="ar-SA"/>
              </w:rPr>
              <w:t>,</w:t>
            </w:r>
          </w:p>
          <w:p w14:paraId="7E1BE177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nazywa uczucia, których doświadczają bohaterowie</w:t>
            </w:r>
          </w:p>
          <w:p w14:paraId="0EA58B2B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wskazuje wartości w utworze i określa wartości ważne dla bohaterów </w:t>
            </w:r>
          </w:p>
          <w:p w14:paraId="7FD8AAB0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191960" w14:textId="5391A67F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wyraża własny sąd </w:t>
            </w:r>
            <w:r w:rsidR="00383F35" w:rsidRPr="00DC7F6C">
              <w:rPr>
                <w:rFonts w:eastAsia="Lucida Sans Unicode"/>
                <w:kern w:val="1"/>
                <w:lang w:val="pl-PL" w:eastAsia="ar-SA"/>
              </w:rPr>
              <w:br/>
            </w: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o postaciach i zdarzeniach </w:t>
            </w:r>
          </w:p>
          <w:p w14:paraId="7BEF4007" w14:textId="4E9F2FE0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określa doświadczenia głównych bohaterów </w:t>
            </w:r>
            <w:r w:rsidR="00573E51">
              <w:rPr>
                <w:rFonts w:eastAsia="Lucida Sans Unicode"/>
                <w:kern w:val="1"/>
                <w:lang w:val="pl-PL" w:eastAsia="ar-SA"/>
              </w:rPr>
              <w:t xml:space="preserve">               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i porównuje je z własnymi 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7849AD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omawia inny tekst kultury w konwencji </w:t>
            </w:r>
            <w:r w:rsidRPr="00DC7F6C">
              <w:rPr>
                <w:rFonts w:eastAsia="Lucida Sans Unicode"/>
                <w:i/>
                <w:kern w:val="1"/>
                <w:lang w:val="pl-PL" w:eastAsia="ar-SA"/>
              </w:rPr>
              <w:t>fantasy</w:t>
            </w:r>
          </w:p>
          <w:p w14:paraId="69D90058" w14:textId="77777777" w:rsidR="00383F35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bCs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bCs/>
                <w:kern w:val="1"/>
                <w:lang w:val="pl-PL" w:eastAsia="ar-SA"/>
              </w:rPr>
              <w:t>• porównuje książkę</w:t>
            </w:r>
          </w:p>
          <w:p w14:paraId="35AF3283" w14:textId="5EBBE8A6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bCs/>
                <w:kern w:val="1"/>
                <w:lang w:val="pl-PL" w:eastAsia="ar-SA"/>
              </w:rPr>
              <w:t xml:space="preserve"> z filmem Petera Jacksona</w:t>
            </w:r>
          </w:p>
        </w:tc>
      </w:tr>
      <w:tr w:rsidR="00BE293E" w:rsidRPr="00DC7F6C" w14:paraId="4087772B" w14:textId="77777777">
        <w:trPr>
          <w:trHeight w:val="641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3CEECD" w14:textId="385562DB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b/>
                <w:kern w:val="1"/>
                <w:lang w:val="pl-PL" w:eastAsia="ar-SA"/>
              </w:rPr>
            </w:pPr>
            <w:r w:rsidRPr="00DC7F6C">
              <w:rPr>
                <w:rFonts w:eastAsia="SimSun"/>
                <w:b/>
                <w:lang w:val="pl-PL" w:eastAsia="en-GB"/>
              </w:rPr>
              <w:t>Kszta</w:t>
            </w:r>
            <w:r w:rsidRPr="00DC7F6C">
              <w:rPr>
                <w:rFonts w:eastAsia="SimSun"/>
                <w:b/>
                <w:lang w:val="pl-PL" w:eastAsia="ar-SA"/>
              </w:rPr>
              <w:t>łcenie literackie</w:t>
            </w:r>
            <w:r w:rsidR="00573E51">
              <w:rPr>
                <w:rFonts w:eastAsia="SimSun"/>
                <w:b/>
                <w:lang w:val="pl-PL" w:eastAsia="ar-SA"/>
              </w:rPr>
              <w:t xml:space="preserve">          </w:t>
            </w:r>
            <w:r w:rsidRPr="00DC7F6C">
              <w:rPr>
                <w:rFonts w:eastAsia="SimSun"/>
                <w:b/>
                <w:lang w:val="pl-PL" w:eastAsia="ar-SA"/>
              </w:rPr>
              <w:t xml:space="preserve"> i kulturowe:</w:t>
            </w:r>
            <w:r w:rsidRPr="00DC7F6C">
              <w:rPr>
                <w:rFonts w:eastAsia="Lucida Sans Unicode"/>
                <w:b/>
                <w:kern w:val="1"/>
                <w:lang w:val="pl-PL" w:eastAsia="ar-SA"/>
              </w:rPr>
              <w:t xml:space="preserve"> Biblia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A1F1E9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porządkuje informacje zaprezentowane w tekście</w:t>
            </w:r>
          </w:p>
          <w:p w14:paraId="16CA3D68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i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wyjaśnia pojęcia: </w:t>
            </w:r>
            <w:r w:rsidRPr="00DC7F6C">
              <w:rPr>
                <w:rFonts w:eastAsia="Lucida Sans Unicode"/>
                <w:i/>
                <w:kern w:val="1"/>
                <w:lang w:val="pl-PL" w:eastAsia="ar-SA"/>
              </w:rPr>
              <w:t>Biblia, Księga Rodzaju</w:t>
            </w:r>
          </w:p>
          <w:p w14:paraId="67A27660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i/>
                <w:kern w:val="1"/>
                <w:lang w:val="pl-PL" w:eastAsia="ar-SA"/>
              </w:rPr>
              <w:lastRenderedPageBreak/>
              <w:t xml:space="preserve"> 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>• relacjonuje treść fragmentu</w:t>
            </w:r>
          </w:p>
          <w:p w14:paraId="5EA43889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i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wyjaśnia pojęcia:</w:t>
            </w:r>
            <w:r w:rsidRPr="00DC7F6C">
              <w:rPr>
                <w:rFonts w:eastAsia="Lucida Sans Unicode"/>
                <w:i/>
                <w:kern w:val="1"/>
                <w:lang w:val="pl-PL" w:eastAsia="ar-SA"/>
              </w:rPr>
              <w:t xml:space="preserve"> raj, Eden, związek frazeologiczny</w:t>
            </w:r>
          </w:p>
          <w:p w14:paraId="5D19BCAE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wymienia motywy biblijne obecne w kulturze</w:t>
            </w:r>
          </w:p>
          <w:p w14:paraId="3F68420B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relacjonuje treść przypowieści</w:t>
            </w:r>
          </w:p>
          <w:p w14:paraId="1DBA69E1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i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wyjaśnia pojęcia:</w:t>
            </w:r>
            <w:r w:rsidRPr="00DC7F6C">
              <w:rPr>
                <w:rFonts w:eastAsia="Lucida Sans Unicode"/>
                <w:i/>
                <w:kern w:val="1"/>
                <w:lang w:val="pl-PL" w:eastAsia="ar-SA"/>
              </w:rPr>
              <w:t xml:space="preserve"> przypowieść, talent</w:t>
            </w:r>
          </w:p>
          <w:p w14:paraId="137C93F7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  <w:p w14:paraId="2D451930" w14:textId="77777777" w:rsidR="00BE293E" w:rsidRPr="00DC7F6C" w:rsidRDefault="00BE293E">
            <w:pPr>
              <w:rPr>
                <w:rFonts w:eastAsia="Lucida Sans Unicode"/>
                <w:b/>
                <w:kern w:val="1"/>
                <w:lang w:val="pl-PL" w:eastAsia="ar-S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E41197" w14:textId="4A162D68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lastRenderedPageBreak/>
              <w:t xml:space="preserve">• omawia relacje pomiędzy Bogiem </w:t>
            </w:r>
            <w:r w:rsidR="00383F35" w:rsidRPr="00DC7F6C">
              <w:rPr>
                <w:rFonts w:eastAsia="Lucida Sans Unicode"/>
                <w:kern w:val="1"/>
                <w:lang w:val="pl-PL" w:eastAsia="ar-SA"/>
              </w:rPr>
              <w:br/>
            </w: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a człowiekiem we fragmencie </w:t>
            </w:r>
          </w:p>
          <w:p w14:paraId="1E83AED1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lastRenderedPageBreak/>
              <w:t>• odnosi opis Anny Kamieńskiej do pierwowzoru biblijnego</w:t>
            </w:r>
          </w:p>
          <w:p w14:paraId="3CD63D0D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omawia pochodzenie wskazanych motywów biblijnych </w:t>
            </w:r>
          </w:p>
          <w:p w14:paraId="01F0ED40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wymienia związki frazeologiczne pochodzące z Biblii</w:t>
            </w:r>
          </w:p>
          <w:p w14:paraId="12CA5558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wskazuje w tekście cechy gatunkowe</w:t>
            </w:r>
          </w:p>
          <w:p w14:paraId="7738C112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omawia </w:t>
            </w:r>
            <w:r w:rsidRPr="00DC7F6C">
              <w:rPr>
                <w:rFonts w:eastAsia="Lucida Sans Unicode"/>
                <w:bCs/>
                <w:kern w:val="1"/>
                <w:lang w:val="pl-PL" w:eastAsia="ar-SA"/>
              </w:rPr>
              <w:t>sposób, w jaki fragmenty tekstu odnoszą się do Biblii</w:t>
            </w:r>
          </w:p>
          <w:p w14:paraId="5753D7E8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  <w:p w14:paraId="468ECF99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  <w:p w14:paraId="6FBF0522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  <w:p w14:paraId="0E34E06A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920E1D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lastRenderedPageBreak/>
              <w:t>• wypowiada się na temat sposobu przedstawienia Boga</w:t>
            </w:r>
          </w:p>
          <w:p w14:paraId="07342C94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wyjaśnia funkcję 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lastRenderedPageBreak/>
              <w:t xml:space="preserve">powtórzeń w tekście </w:t>
            </w:r>
          </w:p>
          <w:p w14:paraId="779EEC86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nazywa wrażenia, jakie wzbudza w nim czytany tekst </w:t>
            </w:r>
          </w:p>
          <w:p w14:paraId="26E4CAD1" w14:textId="1311C32F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omawia sposób przedstawienia Boga </w:t>
            </w:r>
            <w:r w:rsidR="00573E51">
              <w:rPr>
                <w:rFonts w:eastAsia="Lucida Sans Unicode"/>
                <w:kern w:val="1"/>
                <w:lang w:val="pl-PL" w:eastAsia="ar-SA"/>
              </w:rPr>
              <w:t xml:space="preserve">          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>w wierszu i fragmencie</w:t>
            </w:r>
          </w:p>
          <w:p w14:paraId="32456A66" w14:textId="3EBE3F6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wyjaśnia znaczenie oraz pochodzenie oraz znaczenie związków </w:t>
            </w:r>
            <w:r w:rsidR="00383F35" w:rsidRPr="00DC7F6C">
              <w:rPr>
                <w:rFonts w:eastAsia="Lucida Sans Unicode"/>
                <w:kern w:val="1"/>
                <w:lang w:val="pl-PL" w:eastAsia="ar-SA"/>
              </w:rPr>
              <w:t>frazeologi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cznych pochodzących </w:t>
            </w:r>
            <w:r w:rsidR="00383F35" w:rsidRPr="00DC7F6C">
              <w:rPr>
                <w:rFonts w:eastAsia="Lucida Sans Unicode"/>
                <w:kern w:val="1"/>
                <w:lang w:val="pl-PL" w:eastAsia="ar-SA"/>
              </w:rPr>
              <w:br/>
            </w:r>
            <w:r w:rsidRPr="00DC7F6C">
              <w:rPr>
                <w:rFonts w:eastAsia="Lucida Sans Unicode"/>
                <w:kern w:val="1"/>
                <w:lang w:val="pl-PL" w:eastAsia="ar-SA"/>
              </w:rPr>
              <w:t>z Biblii</w:t>
            </w:r>
          </w:p>
          <w:p w14:paraId="2C0FA6EB" w14:textId="2B79A3B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wyjaśnia metaforyczne znaczenie przypowieści </w:t>
            </w:r>
          </w:p>
          <w:p w14:paraId="6F83535E" w14:textId="43BE6546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wskazuje wartości zaprezentowane </w:t>
            </w:r>
            <w:r w:rsidR="00573E51">
              <w:rPr>
                <w:rFonts w:eastAsia="Lucida Sans Unicode"/>
                <w:kern w:val="1"/>
                <w:lang w:val="pl-PL" w:eastAsia="ar-SA"/>
              </w:rPr>
              <w:t xml:space="preserve">                 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>w przypowieści</w:t>
            </w:r>
          </w:p>
          <w:p w14:paraId="1C2240BA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formułuje przesłanie przypowieści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19D18C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lastRenderedPageBreak/>
              <w:t>• interpretuje znaczenie wyrażeń niedosłownych</w:t>
            </w:r>
          </w:p>
          <w:p w14:paraId="1E88C79F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odnajduje motywy biblijne w tekstach kultury</w:t>
            </w:r>
          </w:p>
          <w:p w14:paraId="005ED77D" w14:textId="7A4007AB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lastRenderedPageBreak/>
              <w:t xml:space="preserve">• odnosi wydarzenie opisane we fragmencie </w:t>
            </w:r>
            <w:r w:rsidR="00573E51">
              <w:rPr>
                <w:rFonts w:eastAsia="Lucida Sans Unicode"/>
                <w:kern w:val="1"/>
                <w:lang w:val="pl-PL" w:eastAsia="ar-SA"/>
              </w:rPr>
              <w:t xml:space="preserve"> 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>do własnych doświadczeń</w:t>
            </w:r>
          </w:p>
          <w:p w14:paraId="517D76C7" w14:textId="3802732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wyraża własny sąd </w:t>
            </w:r>
            <w:r w:rsidR="00573E51">
              <w:rPr>
                <w:rFonts w:eastAsia="Lucida Sans Unicode"/>
                <w:kern w:val="1"/>
                <w:lang w:val="pl-PL" w:eastAsia="ar-SA"/>
              </w:rPr>
              <w:t xml:space="preserve">            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o tekście </w:t>
            </w:r>
          </w:p>
          <w:p w14:paraId="55429C1E" w14:textId="7A265675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odnosi sposób przedstawienia Adama </w:t>
            </w:r>
            <w:r w:rsidR="00573E51">
              <w:rPr>
                <w:rFonts w:eastAsia="Lucida Sans Unicode"/>
                <w:kern w:val="1"/>
                <w:lang w:val="pl-PL" w:eastAsia="ar-SA"/>
              </w:rPr>
              <w:t xml:space="preserve">          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>i Ewy do stereotypów dotyczących płci</w:t>
            </w:r>
          </w:p>
          <w:p w14:paraId="776BFB5E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  <w:p w14:paraId="04974880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b/>
                <w:kern w:val="1"/>
                <w:lang w:val="pl-PL" w:eastAsia="ar-SA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51A03" w14:textId="2BCFC19D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lastRenderedPageBreak/>
              <w:t>• porównuje sposób ukazania stworzenia świata w Biblii i w mitologii</w:t>
            </w:r>
          </w:p>
          <w:p w14:paraId="3683B1D1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lastRenderedPageBreak/>
              <w:t>• w kontekście przeczytanego fragmentu omawia obraz Erastusa Salisbury Fielda</w:t>
            </w:r>
          </w:p>
          <w:p w14:paraId="754978C3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przygotowuje prezentację na temat wybranego motywu biblijnego</w:t>
            </w:r>
          </w:p>
          <w:p w14:paraId="1EAAC8E1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uczestniczy w dyskusji na temat przyczyn dla których Jezus z Nazaretu posługiwał się przypowieściami oraz na tematy poruszane w przypowieściach</w:t>
            </w:r>
          </w:p>
          <w:p w14:paraId="18E912EB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omawia obraz Vincenta van Gogha w kontekście omawianej przypowieści</w:t>
            </w:r>
          </w:p>
        </w:tc>
      </w:tr>
      <w:tr w:rsidR="00BE293E" w:rsidRPr="00DC7F6C" w14:paraId="1F8B6C5B" w14:textId="77777777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F3967F" w14:textId="2729C222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b/>
                <w:kern w:val="1"/>
                <w:lang w:val="pl-PL" w:eastAsia="ar-SA"/>
              </w:rPr>
            </w:pPr>
            <w:r w:rsidRPr="00DC7F6C">
              <w:rPr>
                <w:rFonts w:eastAsia="SimSun"/>
                <w:b/>
                <w:lang w:val="pl-PL" w:eastAsia="en-GB"/>
              </w:rPr>
              <w:lastRenderedPageBreak/>
              <w:t>Kszta</w:t>
            </w:r>
            <w:r w:rsidRPr="00DC7F6C">
              <w:rPr>
                <w:rFonts w:eastAsia="SimSun"/>
                <w:b/>
                <w:lang w:val="pl-PL" w:eastAsia="ar-SA"/>
              </w:rPr>
              <w:t xml:space="preserve">łcenie literackie </w:t>
            </w:r>
            <w:r w:rsidR="00573E51">
              <w:rPr>
                <w:rFonts w:eastAsia="SimSun"/>
                <w:b/>
                <w:lang w:val="pl-PL" w:eastAsia="ar-SA"/>
              </w:rPr>
              <w:t xml:space="preserve">          </w:t>
            </w:r>
            <w:r w:rsidRPr="00DC7F6C">
              <w:rPr>
                <w:rFonts w:eastAsia="SimSun"/>
                <w:b/>
                <w:lang w:val="pl-PL" w:eastAsia="ar-SA"/>
              </w:rPr>
              <w:t>i kulturowe:</w:t>
            </w:r>
            <w:r w:rsidRPr="00DC7F6C">
              <w:rPr>
                <w:rFonts w:eastAsia="Lucida Sans Unicode"/>
                <w:b/>
                <w:kern w:val="1"/>
                <w:lang w:val="pl-PL" w:eastAsia="ar-SA"/>
              </w:rPr>
              <w:t xml:space="preserve"> mity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152DD" w14:textId="22B49C4E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i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i/>
                <w:kern w:val="1"/>
                <w:lang w:val="pl-PL" w:eastAsia="ar-SA"/>
              </w:rPr>
              <w:t xml:space="preserve">Mit o Orfeuszu </w:t>
            </w:r>
            <w:r w:rsidR="00383F35" w:rsidRPr="00DC7F6C">
              <w:rPr>
                <w:rFonts w:eastAsia="Lucida Sans Unicode"/>
                <w:i/>
                <w:kern w:val="1"/>
                <w:lang w:val="pl-PL" w:eastAsia="ar-SA"/>
              </w:rPr>
              <w:br/>
            </w:r>
            <w:r w:rsidRPr="00DC7F6C">
              <w:rPr>
                <w:rFonts w:eastAsia="Lucida Sans Unicode"/>
                <w:i/>
                <w:kern w:val="1"/>
                <w:lang w:val="pl-PL" w:eastAsia="ar-SA"/>
              </w:rPr>
              <w:t xml:space="preserve">i Eurydyce </w:t>
            </w:r>
          </w:p>
          <w:p w14:paraId="4D34C220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relacjonuje treść mitu</w:t>
            </w:r>
          </w:p>
          <w:p w14:paraId="5D7297FF" w14:textId="05DD1390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i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wyjaśnia pojęcia: </w:t>
            </w:r>
            <w:r w:rsidRPr="00DC7F6C">
              <w:rPr>
                <w:rFonts w:eastAsia="Lucida Sans Unicode"/>
                <w:i/>
                <w:kern w:val="1"/>
                <w:lang w:val="pl-PL" w:eastAsia="ar-SA"/>
              </w:rPr>
              <w:t>mit, mitologia, Tartar</w:t>
            </w:r>
          </w:p>
          <w:p w14:paraId="103E064E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Leopold Staff, </w:t>
            </w:r>
            <w:r w:rsidRPr="00DC7F6C">
              <w:rPr>
                <w:rFonts w:eastAsia="Lucida Sans Unicode"/>
                <w:i/>
                <w:kern w:val="1"/>
                <w:lang w:val="pl-PL" w:eastAsia="ar-SA"/>
              </w:rPr>
              <w:t>Odys</w:t>
            </w:r>
          </w:p>
          <w:p w14:paraId="36848AB2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relacjonuje treść wiersza</w:t>
            </w:r>
          </w:p>
          <w:p w14:paraId="15C99686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wskazuje adresata lirycznego </w:t>
            </w:r>
          </w:p>
          <w:p w14:paraId="71A04D92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wymienia najważniejsze postacie z mitologii</w:t>
            </w:r>
          </w:p>
          <w:p w14:paraId="2DCCD167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relacjonuje treść mitu</w:t>
            </w:r>
          </w:p>
          <w:p w14:paraId="258A1D88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i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wyjaśnia pojęcia: </w:t>
            </w:r>
            <w:r w:rsidRPr="00DC7F6C">
              <w:rPr>
                <w:rFonts w:eastAsia="Lucida Sans Unicode"/>
                <w:i/>
                <w:kern w:val="1"/>
                <w:lang w:val="pl-PL" w:eastAsia="ar-SA"/>
              </w:rPr>
              <w:t>mit, mitologia, Olimp, Prometeusz, Zeus</w:t>
            </w:r>
          </w:p>
          <w:p w14:paraId="3E9BBE54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2F9D5C" w14:textId="77777777" w:rsidR="00383F35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i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i/>
                <w:kern w:val="1"/>
                <w:lang w:val="pl-PL" w:eastAsia="ar-SA"/>
              </w:rPr>
              <w:t>Mit o Orfeuszu</w:t>
            </w:r>
          </w:p>
          <w:p w14:paraId="77E160C6" w14:textId="37EA0E33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i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i/>
                <w:kern w:val="1"/>
                <w:lang w:val="pl-PL" w:eastAsia="ar-SA"/>
              </w:rPr>
              <w:t xml:space="preserve"> i Eurydyce</w:t>
            </w:r>
          </w:p>
          <w:p w14:paraId="1C4A77FB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charakteryzuje bohaterów fragmentu </w:t>
            </w:r>
          </w:p>
          <w:p w14:paraId="6FE988F6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określa tematykę mitu</w:t>
            </w:r>
          </w:p>
          <w:p w14:paraId="6D3828B8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wskazuje cechy mitu w podanym fragmencie</w:t>
            </w:r>
          </w:p>
          <w:p w14:paraId="1E7F15A7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  <w:p w14:paraId="0C6E766C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i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Leopold Staff, </w:t>
            </w:r>
            <w:r w:rsidRPr="00DC7F6C">
              <w:rPr>
                <w:rFonts w:eastAsia="Lucida Sans Unicode"/>
                <w:i/>
                <w:kern w:val="1"/>
                <w:lang w:val="pl-PL" w:eastAsia="ar-SA"/>
              </w:rPr>
              <w:t>Odys</w:t>
            </w:r>
          </w:p>
          <w:p w14:paraId="04C1BD0B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określa temat wiersza</w:t>
            </w:r>
          </w:p>
          <w:p w14:paraId="177DFE21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wskazuje środki stylistyczne </w:t>
            </w:r>
          </w:p>
          <w:p w14:paraId="578AF521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opisuje najważniejsze postacie z mitologii</w:t>
            </w:r>
          </w:p>
          <w:p w14:paraId="08EAD539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charakteryzuje bohatera fragmentu </w:t>
            </w:r>
          </w:p>
          <w:p w14:paraId="3402A434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określa tematykę 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lastRenderedPageBreak/>
              <w:t>fragmentu</w:t>
            </w:r>
          </w:p>
          <w:p w14:paraId="64623714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podaje cechy mitu w podanym fragmencie</w:t>
            </w:r>
          </w:p>
          <w:p w14:paraId="26E7F274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wskazuje elementy realistyczne i fantastyczne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4D0D1B" w14:textId="09C19A3F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i/>
                <w:kern w:val="1"/>
                <w:lang w:val="pl-PL" w:eastAsia="ar-SA"/>
              </w:rPr>
              <w:lastRenderedPageBreak/>
              <w:t xml:space="preserve">Mit o Orfeuszu </w:t>
            </w:r>
            <w:r w:rsidR="00383F35" w:rsidRPr="00DC7F6C">
              <w:rPr>
                <w:rFonts w:eastAsia="Lucida Sans Unicode"/>
                <w:i/>
                <w:kern w:val="1"/>
                <w:lang w:val="pl-PL" w:eastAsia="ar-SA"/>
              </w:rPr>
              <w:br/>
            </w:r>
            <w:r w:rsidRPr="00DC7F6C">
              <w:rPr>
                <w:rFonts w:eastAsia="Lucida Sans Unicode"/>
                <w:i/>
                <w:kern w:val="1"/>
                <w:lang w:val="pl-PL" w:eastAsia="ar-SA"/>
              </w:rPr>
              <w:t xml:space="preserve">i Eurydyce </w:t>
            </w:r>
          </w:p>
          <w:p w14:paraId="45FC8ACB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określa problematykę mitu </w:t>
            </w:r>
          </w:p>
          <w:p w14:paraId="04655A40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nazywa wrażenia, jakie wzbudza w nim tekst </w:t>
            </w:r>
          </w:p>
          <w:p w14:paraId="3F440E2F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  <w:p w14:paraId="30E0FF1C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Leopold Staff, </w:t>
            </w:r>
            <w:r w:rsidRPr="00DC7F6C">
              <w:rPr>
                <w:rFonts w:eastAsia="Lucida Sans Unicode"/>
                <w:i/>
                <w:kern w:val="1"/>
                <w:lang w:val="pl-PL" w:eastAsia="ar-SA"/>
              </w:rPr>
              <w:t>Odys</w:t>
            </w:r>
          </w:p>
          <w:p w14:paraId="42A7AD70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określa problematykę wiersza</w:t>
            </w:r>
          </w:p>
          <w:p w14:paraId="35B57A7A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omawia funkcję środków stylistycznych</w:t>
            </w:r>
          </w:p>
          <w:p w14:paraId="0E287D87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określa nastrój wiersza</w:t>
            </w:r>
          </w:p>
          <w:p w14:paraId="42646A67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wskazuje teksty kultury współczesnej, w której obecne są motywy mitologiczne</w:t>
            </w:r>
          </w:p>
          <w:p w14:paraId="2152BA66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lastRenderedPageBreak/>
              <w:t xml:space="preserve">• określa problematykę fragmentu </w:t>
            </w:r>
          </w:p>
          <w:p w14:paraId="7DC5B1BE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nazywa wrażenia, jakie wzbudza w nim tekst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40CC4C" w14:textId="63470DD2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i/>
                <w:kern w:val="1"/>
                <w:lang w:val="pl-PL" w:eastAsia="ar-SA"/>
              </w:rPr>
              <w:lastRenderedPageBreak/>
              <w:t xml:space="preserve">Mit o Orfeuszu </w:t>
            </w:r>
            <w:r w:rsidR="00383F35" w:rsidRPr="00DC7F6C">
              <w:rPr>
                <w:rFonts w:eastAsia="Lucida Sans Unicode"/>
                <w:i/>
                <w:kern w:val="1"/>
                <w:lang w:val="pl-PL" w:eastAsia="ar-SA"/>
              </w:rPr>
              <w:br/>
            </w:r>
            <w:r w:rsidRPr="00DC7F6C">
              <w:rPr>
                <w:rFonts w:eastAsia="Lucida Sans Unicode"/>
                <w:i/>
                <w:kern w:val="1"/>
                <w:lang w:val="pl-PL" w:eastAsia="ar-SA"/>
              </w:rPr>
              <w:t>i Eurydyce</w:t>
            </w:r>
          </w:p>
          <w:p w14:paraId="64EA4644" w14:textId="106C3C53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wyraża własny sąd </w:t>
            </w:r>
            <w:r w:rsidR="00573E51">
              <w:rPr>
                <w:rFonts w:eastAsia="Lucida Sans Unicode"/>
                <w:kern w:val="1"/>
                <w:lang w:val="pl-PL" w:eastAsia="ar-SA"/>
              </w:rPr>
              <w:t xml:space="preserve">           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o postaciach i zdarzeniach </w:t>
            </w:r>
          </w:p>
          <w:p w14:paraId="0A96838F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  <w:p w14:paraId="4B41CB28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Leopold Staff, </w:t>
            </w:r>
            <w:r w:rsidRPr="00DC7F6C">
              <w:rPr>
                <w:rFonts w:eastAsia="Lucida Sans Unicode"/>
                <w:i/>
                <w:kern w:val="1"/>
                <w:lang w:val="pl-PL" w:eastAsia="ar-SA"/>
              </w:rPr>
              <w:t>Odys</w:t>
            </w:r>
          </w:p>
          <w:p w14:paraId="361B9EF0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wyraża własny sąd na temat wiersza</w:t>
            </w:r>
          </w:p>
          <w:p w14:paraId="5CAD3C1F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wypowiada się na temat Odyseusza</w:t>
            </w:r>
          </w:p>
          <w:p w14:paraId="7CE8506B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interpretuje utwór</w:t>
            </w:r>
          </w:p>
          <w:p w14:paraId="77620CEF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omawia przyczyny wpływu mitologii na kulturę wieków późniejszych</w:t>
            </w:r>
          </w:p>
          <w:p w14:paraId="0797149B" w14:textId="37446B5A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wyraża własny sąd </w:t>
            </w:r>
            <w:r w:rsidR="00573E51">
              <w:rPr>
                <w:rFonts w:eastAsia="Lucida Sans Unicode"/>
                <w:kern w:val="1"/>
                <w:lang w:val="pl-PL" w:eastAsia="ar-SA"/>
              </w:rPr>
              <w:t xml:space="preserve">          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o postaciach i zdarzeniach </w:t>
            </w:r>
          </w:p>
          <w:p w14:paraId="49FE2173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lastRenderedPageBreak/>
              <w:t>• porównuje początki ludzkości przedstawione w Biblii i w mitologii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5619E3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lastRenderedPageBreak/>
              <w:t>• uczestniczy w dyskusji na temat tez postawionych w wierszu Leopolda Staffa</w:t>
            </w:r>
          </w:p>
          <w:p w14:paraId="432BDC87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przedstawia wybrany tekst kultury zawierający odwołania do mitologii</w:t>
            </w:r>
          </w:p>
          <w:p w14:paraId="04B7F054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wypowiada się na temat najważniejszych bogów greckich </w:t>
            </w:r>
          </w:p>
        </w:tc>
      </w:tr>
      <w:tr w:rsidR="00BE293E" w:rsidRPr="00DC7F6C" w14:paraId="573F771A" w14:textId="77777777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C8AE7C" w14:textId="63BA7331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b/>
                <w:kern w:val="1"/>
                <w:lang w:val="pl-PL" w:eastAsia="ar-SA"/>
              </w:rPr>
            </w:pPr>
            <w:r w:rsidRPr="00DC7F6C">
              <w:rPr>
                <w:rFonts w:eastAsia="SimSun"/>
                <w:b/>
                <w:bCs/>
                <w:lang w:val="pl-PL" w:eastAsia="en-GB"/>
              </w:rPr>
              <w:lastRenderedPageBreak/>
              <w:t>Kszta</w:t>
            </w:r>
            <w:r w:rsidRPr="00DC7F6C">
              <w:rPr>
                <w:rFonts w:eastAsia="SimSun"/>
                <w:b/>
                <w:bCs/>
                <w:lang w:val="pl-PL" w:eastAsia="ar-SA"/>
              </w:rPr>
              <w:t>łcenie literackie</w:t>
            </w:r>
            <w:r w:rsidR="00573E51">
              <w:rPr>
                <w:rFonts w:eastAsia="SimSun"/>
                <w:b/>
                <w:bCs/>
                <w:lang w:val="pl-PL" w:eastAsia="ar-SA"/>
              </w:rPr>
              <w:t xml:space="preserve">          </w:t>
            </w:r>
            <w:r w:rsidRPr="00DC7F6C">
              <w:rPr>
                <w:rFonts w:eastAsia="SimSun"/>
                <w:b/>
                <w:bCs/>
                <w:lang w:val="pl-PL" w:eastAsia="ar-SA"/>
              </w:rPr>
              <w:t xml:space="preserve"> i kulturowe:</w:t>
            </w:r>
            <w:r w:rsidRPr="00DC7F6C">
              <w:rPr>
                <w:rFonts w:eastAsia="Lucida Sans Unicode"/>
                <w:b/>
                <w:kern w:val="1"/>
                <w:lang w:val="pl-PL" w:eastAsia="ar-SA"/>
              </w:rPr>
              <w:t xml:space="preserve"> formy wypowiedzi - charakterystyka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DA9334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wskazuje różnice pomiędzy charakterystyką a opisem postaci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4E08A9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odnajduje w tekście przykłady ilustrujące wskazane cechy charakteru</w:t>
            </w:r>
          </w:p>
          <w:p w14:paraId="57AEFBE8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przygotowuje materiały do napisania charakterystyki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02DC2E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tworzy plan charakterystyki wskazanego bohatera literackiego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5B5F0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tworzy charakterystykę wskazanego bohatera literackiego</w:t>
            </w:r>
          </w:p>
          <w:p w14:paraId="4AE1A150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stosuje zasady budowania akapitów</w:t>
            </w:r>
          </w:p>
          <w:p w14:paraId="4CF64DD5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14C111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tworzy charakterystykę wybranego bohatera zgodnie z zasadami tej formy wypowiedzi, posługując się piękną, poprawną polszczyzną</w:t>
            </w:r>
          </w:p>
        </w:tc>
      </w:tr>
      <w:tr w:rsidR="00BE293E" w:rsidRPr="00DC7F6C" w14:paraId="03E72A33" w14:textId="77777777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C8F6B0" w14:textId="7EC168D5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b/>
                <w:kern w:val="1"/>
                <w:lang w:val="pl-PL" w:eastAsia="ar-SA"/>
              </w:rPr>
            </w:pPr>
            <w:r w:rsidRPr="00DC7F6C">
              <w:rPr>
                <w:rFonts w:eastAsia="SimSun"/>
                <w:b/>
                <w:bCs/>
                <w:lang w:val="pl-PL" w:eastAsia="en-GB"/>
              </w:rPr>
              <w:t>Kszta</w:t>
            </w:r>
            <w:r w:rsidRPr="00DC7F6C">
              <w:rPr>
                <w:rFonts w:eastAsia="SimSun"/>
                <w:b/>
                <w:bCs/>
                <w:lang w:val="pl-PL" w:eastAsia="ar-SA"/>
              </w:rPr>
              <w:t xml:space="preserve">łcenie literackie </w:t>
            </w:r>
            <w:r w:rsidR="00573E51">
              <w:rPr>
                <w:rFonts w:eastAsia="SimSun"/>
                <w:b/>
                <w:bCs/>
                <w:lang w:val="pl-PL" w:eastAsia="ar-SA"/>
              </w:rPr>
              <w:t xml:space="preserve">            </w:t>
            </w:r>
            <w:r w:rsidRPr="00DC7F6C">
              <w:rPr>
                <w:rFonts w:eastAsia="SimSun"/>
                <w:b/>
                <w:bCs/>
                <w:lang w:val="pl-PL" w:eastAsia="ar-SA"/>
              </w:rPr>
              <w:t>i kulturowe:</w:t>
            </w:r>
            <w:r w:rsidRPr="00DC7F6C">
              <w:rPr>
                <w:rFonts w:eastAsia="Lucida Sans Unicode"/>
                <w:b/>
                <w:kern w:val="1"/>
                <w:lang w:val="pl-PL" w:eastAsia="ar-SA"/>
              </w:rPr>
              <w:t xml:space="preserve"> formy wypowiedzi - opis przeżyć wewnętrznych, sytuacji i dzieła sztuki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C9A67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wymienia cechy opisu przeżyć wewnętrznych </w:t>
            </w:r>
          </w:p>
          <w:p w14:paraId="48AC1A70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wyjaśnia pojęcia: </w:t>
            </w:r>
            <w:r w:rsidRPr="00DC7F6C">
              <w:rPr>
                <w:rFonts w:eastAsia="Lucida Sans Unicode"/>
                <w:i/>
                <w:kern w:val="1"/>
                <w:lang w:val="pl-PL" w:eastAsia="ar-SA"/>
              </w:rPr>
              <w:t>opis sytuacji, opis przeżyć wewnętrznych, opis dzieła sztuki</w:t>
            </w:r>
          </w:p>
          <w:p w14:paraId="0D7F1D4C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wymienia elementy składające się na opis sytuacji, opis przeżyć wewnętrznych i opis dzieła sztuki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93A195" w14:textId="5CDFBEBE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przygotowuje materiały do opisu przeżyć wewnę</w:t>
            </w:r>
            <w:r w:rsidR="00573E51">
              <w:rPr>
                <w:rFonts w:eastAsia="Lucida Sans Unicode"/>
                <w:kern w:val="1"/>
                <w:lang w:val="pl-PL" w:eastAsia="ar-SA"/>
              </w:rPr>
              <w:t>-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trznych </w:t>
            </w:r>
          </w:p>
          <w:p w14:paraId="1AAABB15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omawia sytuacje przedstawione na ilustracjach </w:t>
            </w:r>
          </w:p>
          <w:p w14:paraId="22D7C1F6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opisuje emocje postaci, przedstawionych na ilustracjach </w:t>
            </w:r>
          </w:p>
          <w:p w14:paraId="4A38D016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93AE0B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redaguje plan opisu przeżyć wewnętrznych</w:t>
            </w:r>
          </w:p>
          <w:p w14:paraId="3C888B80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redaguje opis sytuacji na podstawie podanego planu</w:t>
            </w:r>
          </w:p>
          <w:p w14:paraId="5D5C8D7C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opisuje uczucia i stany wewnętrzne bohaterów podanej sytuacji</w:t>
            </w:r>
          </w:p>
          <w:p w14:paraId="42ACA723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odnajduje w dowolnych źródłach symboliczne znaczenia wskazanych elementów, występujących na obrazach </w:t>
            </w:r>
          </w:p>
          <w:p w14:paraId="7494C26D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F3D234" w14:textId="5BA0D95F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redaguje pełny, spójny</w:t>
            </w:r>
            <w:r w:rsidR="00573E51">
              <w:rPr>
                <w:rFonts w:eastAsia="Lucida Sans Unicode"/>
                <w:kern w:val="1"/>
                <w:lang w:val="pl-PL" w:eastAsia="ar-SA"/>
              </w:rPr>
              <w:t xml:space="preserve">       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 i poprawny opis przeżyć wewnętrznych</w:t>
            </w:r>
          </w:p>
          <w:p w14:paraId="69D3B914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stosuje zasady budowania akapitów</w:t>
            </w:r>
          </w:p>
          <w:p w14:paraId="7A702A33" w14:textId="30686C91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redaguje dobrze zorganizowany, jasny </w:t>
            </w:r>
            <w:r w:rsidR="00573E51">
              <w:rPr>
                <w:rFonts w:eastAsia="Lucida Sans Unicode"/>
                <w:kern w:val="1"/>
                <w:lang w:val="pl-PL" w:eastAsia="ar-SA"/>
              </w:rPr>
              <w:t xml:space="preserve">            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>i zrozumiały opis sytuacji</w:t>
            </w:r>
          </w:p>
          <w:p w14:paraId="3C0FE2FC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tworzy pogłębiony opis przeżyć wewnętrznych, trafnie nazywając uczucia oraz stany psychiczne, posługując się bogatym słownictwem</w:t>
            </w:r>
          </w:p>
          <w:p w14:paraId="4883AC25" w14:textId="3C957645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przy opisie dzieła sztuki wnikliwie przedstawia elementy charakterystycz</w:t>
            </w:r>
            <w:r w:rsidR="00573E51">
              <w:rPr>
                <w:rFonts w:eastAsia="Lucida Sans Unicode"/>
                <w:kern w:val="1"/>
                <w:lang w:val="pl-PL" w:eastAsia="ar-SA"/>
              </w:rPr>
              <w:t>-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>ne, w sposób kompetentny omawia cechy artyzmu, ocenia i interpretuje dzieło sztuki, ujawniając wrażliwość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6FF608" w14:textId="742F60CD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tworzy opis zgodnie </w:t>
            </w:r>
            <w:r w:rsidR="00573E51">
              <w:rPr>
                <w:rFonts w:eastAsia="Lucida Sans Unicode"/>
                <w:kern w:val="1"/>
                <w:lang w:val="pl-PL" w:eastAsia="ar-SA"/>
              </w:rPr>
              <w:t xml:space="preserve">           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>z zasadami tej formy wypowiedzi, posługując się piękną, poprawną polszczyzną</w:t>
            </w:r>
          </w:p>
          <w:p w14:paraId="283E9502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</w:tc>
      </w:tr>
      <w:tr w:rsidR="00BE293E" w:rsidRPr="00DC7F6C" w14:paraId="5C341FF3" w14:textId="77777777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4A8A0B" w14:textId="77777777" w:rsidR="00BE293E" w:rsidRPr="00DC7F6C" w:rsidRDefault="00BE293E">
            <w:pPr>
              <w:widowControl/>
              <w:spacing w:line="276" w:lineRule="auto"/>
              <w:rPr>
                <w:rFonts w:eastAsia="SimSun"/>
                <w:b/>
                <w:lang w:val="pl-PL" w:eastAsia="x-none"/>
              </w:rPr>
            </w:pPr>
            <w:r w:rsidRPr="00DC7F6C">
              <w:rPr>
                <w:rFonts w:eastAsia="SimSun"/>
                <w:b/>
                <w:lang w:val="pl-PL" w:eastAsia="en-GB"/>
              </w:rPr>
              <w:t>Nauka o j</w:t>
            </w:r>
            <w:r w:rsidRPr="00DC7F6C">
              <w:rPr>
                <w:rFonts w:eastAsia="SimSun"/>
                <w:b/>
                <w:lang w:val="pl-PL" w:eastAsia="x-none"/>
              </w:rPr>
              <w:t xml:space="preserve">ęzyku: </w:t>
            </w:r>
          </w:p>
          <w:p w14:paraId="049EA596" w14:textId="77777777" w:rsidR="00BE293E" w:rsidRPr="00DC7F6C" w:rsidRDefault="00BE293E">
            <w:pPr>
              <w:widowControl/>
              <w:spacing w:line="276" w:lineRule="auto"/>
              <w:rPr>
                <w:rFonts w:eastAsia="SimSun"/>
                <w:b/>
                <w:lang w:val="pl-PL" w:eastAsia="x-none"/>
              </w:rPr>
            </w:pPr>
            <w:r w:rsidRPr="00DC7F6C">
              <w:rPr>
                <w:rFonts w:eastAsia="SimSun"/>
                <w:b/>
                <w:lang w:val="pl-PL" w:eastAsia="x-none"/>
              </w:rPr>
              <w:t xml:space="preserve">odmienne części mowy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4319F2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rozpoznaje i wskazuje odmienne części mowy</w:t>
            </w:r>
          </w:p>
          <w:p w14:paraId="0A474A6F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i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wyjaśnia pojęcia: </w:t>
            </w:r>
            <w:r w:rsidRPr="00DC7F6C">
              <w:rPr>
                <w:rFonts w:eastAsia="Lucida Sans Unicode"/>
                <w:i/>
                <w:kern w:val="1"/>
                <w:lang w:val="pl-PL" w:eastAsia="ar-SA"/>
              </w:rPr>
              <w:lastRenderedPageBreak/>
              <w:t>czasowniki dokonane, czasowniki niedokonane</w:t>
            </w:r>
          </w:p>
          <w:p w14:paraId="6BFF3EEA" w14:textId="54598CCD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i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wyjaśnia pojęcia: </w:t>
            </w:r>
            <w:r w:rsidRPr="00DC7F6C">
              <w:rPr>
                <w:rFonts w:eastAsia="Lucida Sans Unicode"/>
                <w:i/>
                <w:kern w:val="1"/>
                <w:lang w:val="pl-PL" w:eastAsia="ar-SA"/>
              </w:rPr>
              <w:t>strona czynna, strona bierna, czasowniki przechodnie, czasowniki</w:t>
            </w:r>
            <w:r w:rsidR="00573E51">
              <w:rPr>
                <w:rFonts w:eastAsia="Lucida Sans Unicode"/>
                <w:i/>
                <w:kern w:val="1"/>
                <w:lang w:val="pl-PL" w:eastAsia="ar-SA"/>
              </w:rPr>
              <w:t xml:space="preserve"> </w:t>
            </w:r>
            <w:r w:rsidRPr="00DC7F6C">
              <w:rPr>
                <w:rFonts w:eastAsia="Lucida Sans Unicode"/>
                <w:i/>
                <w:kern w:val="1"/>
                <w:lang w:val="pl-PL" w:eastAsia="ar-SA"/>
              </w:rPr>
              <w:t>nieprzechodnie</w:t>
            </w:r>
          </w:p>
          <w:p w14:paraId="3A1D98DC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i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wyjaśnia pojęcie: </w:t>
            </w:r>
            <w:r w:rsidRPr="00DC7F6C">
              <w:rPr>
                <w:rFonts w:eastAsia="Lucida Sans Unicode"/>
                <w:i/>
                <w:kern w:val="1"/>
                <w:lang w:val="pl-PL" w:eastAsia="ar-SA"/>
              </w:rPr>
              <w:t>bezokolicznik</w:t>
            </w:r>
          </w:p>
          <w:p w14:paraId="1C7E0185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wymienia rodzaje zaimków</w:t>
            </w:r>
          </w:p>
          <w:p w14:paraId="290D1DBD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podaje zasady używania dłuższych i krótszych form zaimków</w:t>
            </w:r>
          </w:p>
          <w:p w14:paraId="773AAE01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i/>
                <w:kern w:val="1"/>
                <w:lang w:val="pl-PL" w:eastAsia="ar-SA"/>
              </w:rPr>
            </w:pPr>
          </w:p>
          <w:p w14:paraId="21324E1B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i/>
                <w:kern w:val="1"/>
                <w:lang w:val="pl-PL" w:eastAsia="ar-SA"/>
              </w:rPr>
            </w:pPr>
          </w:p>
          <w:p w14:paraId="21EB3176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D53290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lastRenderedPageBreak/>
              <w:t xml:space="preserve">• odróżnia części mowy odmienne od nieodmiennych </w:t>
            </w:r>
          </w:p>
          <w:p w14:paraId="4C01AF14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lastRenderedPageBreak/>
              <w:t>• wymienia kategorie gramatyczne poszczególnych części mowy</w:t>
            </w:r>
          </w:p>
          <w:p w14:paraId="77A67A43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uzupełnia zdania właściwymi formami czasowników</w:t>
            </w:r>
          </w:p>
          <w:p w14:paraId="48AD610A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wskazuje formy dokonane w tekście</w:t>
            </w:r>
          </w:p>
          <w:p w14:paraId="3E708A7C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wskazuje zdania, w których podmiot nie jest wykonawcą czynności</w:t>
            </w:r>
          </w:p>
          <w:p w14:paraId="7E7D8651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przekształca czasowniki ze strony czynnej na bierną i z biernej na czynną</w:t>
            </w:r>
          </w:p>
          <w:p w14:paraId="3096D85F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wskazuje różnice w wymowie i pisowni podanych bezokoliczników</w:t>
            </w:r>
          </w:p>
          <w:p w14:paraId="25F79399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wyjaśnia zasady pisowni końcówek bezokoliczników</w:t>
            </w:r>
          </w:p>
          <w:p w14:paraId="25E61B51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używa zaimków w odpowiednim kontekście</w:t>
            </w:r>
          </w:p>
          <w:p w14:paraId="07B2B7E3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zastępuje różne wyrazy zaimkami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45418D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lastRenderedPageBreak/>
              <w:t xml:space="preserve">• rozpoznaje formę wskazanej części mowy </w:t>
            </w:r>
          </w:p>
          <w:p w14:paraId="71F0A000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tworzy czasowniki 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lastRenderedPageBreak/>
              <w:t xml:space="preserve">dokonane od niedokonanych </w:t>
            </w:r>
          </w:p>
          <w:p w14:paraId="67BF332A" w14:textId="5A6DC38D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wskazuje czasowniki nieprzechodni</w:t>
            </w:r>
            <w:r w:rsidR="00573E51">
              <w:rPr>
                <w:rFonts w:eastAsia="Lucida Sans Unicode"/>
                <w:kern w:val="1"/>
                <w:lang w:val="pl-PL" w:eastAsia="ar-SA"/>
              </w:rPr>
              <w:t>e</w:t>
            </w:r>
          </w:p>
          <w:p w14:paraId="2D1ACAF8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tworzy formy osobowe do podanych bezokoliczników</w:t>
            </w:r>
          </w:p>
          <w:p w14:paraId="77E95778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zapisuje bezokoliczniki od podanych form osobowych</w:t>
            </w:r>
          </w:p>
          <w:p w14:paraId="4DCD8C75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tworzy odpowiednie formy zaimków</w:t>
            </w:r>
          </w:p>
          <w:p w14:paraId="619233B4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wskazuje jakie części mowy zastępują podane zaimki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D65A01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lastRenderedPageBreak/>
              <w:t>• stosuje właściwe formy odmiennych części mowy w kontekście</w:t>
            </w:r>
          </w:p>
          <w:p w14:paraId="7A47BB7D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lastRenderedPageBreak/>
              <w:t>• stosuje czasowniki dokonane i niedokonane w odpowiednim kontekście</w:t>
            </w:r>
          </w:p>
          <w:p w14:paraId="2CF0B687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wymienia sytuacje, w których używa się strony biernej i wyjaśnia dlaczego</w:t>
            </w:r>
          </w:p>
          <w:p w14:paraId="2997264C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używa trudnych form czasowników w dłuższym tekście</w:t>
            </w:r>
          </w:p>
          <w:p w14:paraId="26A4EF81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używa dłuższych i krótszych form zaimków w odpowiednich kontekstach</w:t>
            </w:r>
          </w:p>
          <w:p w14:paraId="2084DCB1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  <w:p w14:paraId="241327F4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F07138" w14:textId="77777777" w:rsidR="00BE293E" w:rsidRPr="00DC7F6C" w:rsidRDefault="00BE293E">
            <w:pPr>
              <w:widowControl/>
              <w:spacing w:line="276" w:lineRule="auto"/>
              <w:rPr>
                <w:rFonts w:eastAsia="SimSun"/>
                <w:lang w:val="pl-PL" w:eastAsia="x-none"/>
              </w:rPr>
            </w:pPr>
            <w:r w:rsidRPr="00DC7F6C">
              <w:rPr>
                <w:rFonts w:eastAsia="SimSun"/>
                <w:lang w:val="pl-PL" w:eastAsia="en-GB"/>
              </w:rPr>
              <w:lastRenderedPageBreak/>
              <w:t>swobodnie i bezb</w:t>
            </w:r>
            <w:r w:rsidRPr="00DC7F6C">
              <w:rPr>
                <w:rFonts w:eastAsia="SimSun"/>
                <w:lang w:val="pl-PL" w:eastAsia="x-none"/>
              </w:rPr>
              <w:t>łędnie posługuje się wiedzą gr</w:t>
            </w:r>
            <w:r w:rsidRPr="00DC7F6C">
              <w:rPr>
                <w:rFonts w:eastAsia="SimSun"/>
                <w:lang w:val="pl-PL" w:eastAsia="x-none"/>
              </w:rPr>
              <w:t>a</w:t>
            </w:r>
            <w:r w:rsidRPr="00DC7F6C">
              <w:rPr>
                <w:rFonts w:eastAsia="SimSun"/>
                <w:lang w:val="pl-PL" w:eastAsia="x-none"/>
              </w:rPr>
              <w:t>matyczną w praktyce</w:t>
            </w:r>
          </w:p>
        </w:tc>
      </w:tr>
      <w:tr w:rsidR="00BE293E" w:rsidRPr="00DC7F6C" w14:paraId="48A1413F" w14:textId="77777777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A865E" w14:textId="0384C9EF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SimSun"/>
                <w:b/>
                <w:lang w:val="pl-PL" w:eastAsia="ar-SA"/>
              </w:rPr>
            </w:pPr>
            <w:r w:rsidRPr="00DC7F6C">
              <w:rPr>
                <w:rFonts w:eastAsia="SimSun"/>
                <w:b/>
                <w:lang w:val="pl-PL" w:eastAsia="en-GB"/>
              </w:rPr>
              <w:lastRenderedPageBreak/>
              <w:t>Kszta</w:t>
            </w:r>
            <w:r w:rsidRPr="00DC7F6C">
              <w:rPr>
                <w:rFonts w:eastAsia="SimSun"/>
                <w:b/>
                <w:lang w:val="pl-PL" w:eastAsia="ar-SA"/>
              </w:rPr>
              <w:t xml:space="preserve">łcenie literackie </w:t>
            </w:r>
            <w:r w:rsidR="00573E51">
              <w:rPr>
                <w:rFonts w:eastAsia="SimSun"/>
                <w:b/>
                <w:lang w:val="pl-PL" w:eastAsia="ar-SA"/>
              </w:rPr>
              <w:t xml:space="preserve">             </w:t>
            </w:r>
            <w:r w:rsidRPr="00DC7F6C">
              <w:rPr>
                <w:rFonts w:eastAsia="SimSun"/>
                <w:b/>
                <w:lang w:val="pl-PL" w:eastAsia="ar-SA"/>
              </w:rPr>
              <w:t>i kulturowe: telewizja, film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C19CDD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wymienia profesje związane z telewizją</w:t>
            </w:r>
          </w:p>
          <w:p w14:paraId="3AABA686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wymienia programy telewizyjne</w:t>
            </w:r>
          </w:p>
          <w:p w14:paraId="66202D28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i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wyjaśnia pojęcie: </w:t>
            </w:r>
            <w:r w:rsidRPr="00DC7F6C">
              <w:rPr>
                <w:rFonts w:eastAsia="Lucida Sans Unicode"/>
                <w:i/>
                <w:kern w:val="1"/>
                <w:lang w:val="pl-PL" w:eastAsia="ar-SA"/>
              </w:rPr>
              <w:t>scenariusz filmowy</w:t>
            </w:r>
          </w:p>
          <w:p w14:paraId="7B71467F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  <w:p w14:paraId="43AA76B7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9918A1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opisuje zadania osób zaangażowanych przy tworzeniu programów telewizyjnych</w:t>
            </w:r>
          </w:p>
          <w:p w14:paraId="7552C3A2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podaje przykłady programów telewizyjnych i klasyfikuje je do właściwych kategorii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281478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nazywa cechy, którymi powinni się charakteryzować przedstawiciele poszczególnych profesji</w:t>
            </w:r>
          </w:p>
          <w:p w14:paraId="33A5E163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wymienia cechy programów telewizyjnych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C469BB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omawia specyfikę telewizji jako medium</w:t>
            </w:r>
          </w:p>
          <w:p w14:paraId="731928CF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redaguje tekst informacyjny</w:t>
            </w:r>
          </w:p>
          <w:p w14:paraId="273F9366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bCs/>
                <w:kern w:val="1"/>
                <w:lang w:val="pl-PL" w:eastAsia="ar-SA"/>
              </w:rPr>
              <w:t>• redaguje scenariusz filmowy na podstawie podanego tekstu</w:t>
            </w:r>
          </w:p>
          <w:p w14:paraId="4D066FD1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C94DF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redaguje reklamę</w:t>
            </w:r>
          </w:p>
          <w:p w14:paraId="16E7F0BA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redaguje oryginalny scenariusz filmowy na podstawie własnego pomysłu</w:t>
            </w:r>
          </w:p>
          <w:p w14:paraId="5B0ACE82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</w:tc>
      </w:tr>
      <w:tr w:rsidR="00BE293E" w:rsidRPr="00DC7F6C" w14:paraId="531F2A9E" w14:textId="77777777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50D691" w14:textId="11E4BC62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SimSun"/>
                <w:b/>
                <w:lang w:val="pl-PL" w:eastAsia="ar-SA"/>
              </w:rPr>
            </w:pPr>
            <w:r w:rsidRPr="00DC7F6C">
              <w:rPr>
                <w:rFonts w:eastAsia="SimSun"/>
                <w:b/>
                <w:lang w:val="pl-PL" w:eastAsia="en-GB"/>
              </w:rPr>
              <w:t>Kszta</w:t>
            </w:r>
            <w:r w:rsidRPr="00DC7F6C">
              <w:rPr>
                <w:rFonts w:eastAsia="SimSun"/>
                <w:b/>
                <w:lang w:val="pl-PL" w:eastAsia="ar-SA"/>
              </w:rPr>
              <w:t xml:space="preserve">łcenie literackie </w:t>
            </w:r>
            <w:r w:rsidR="00573E51">
              <w:rPr>
                <w:rFonts w:eastAsia="SimSun"/>
                <w:b/>
                <w:lang w:val="pl-PL" w:eastAsia="ar-SA"/>
              </w:rPr>
              <w:t xml:space="preserve">          </w:t>
            </w:r>
            <w:r w:rsidRPr="00DC7F6C">
              <w:rPr>
                <w:rFonts w:eastAsia="SimSun"/>
                <w:b/>
                <w:lang w:val="pl-PL" w:eastAsia="ar-SA"/>
              </w:rPr>
              <w:t>i kulturowe: artykuł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4459DB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relacjonuje treść artykułu</w:t>
            </w:r>
          </w:p>
          <w:p w14:paraId="46381707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i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lastRenderedPageBreak/>
              <w:t xml:space="preserve">• wyjaśnia pojęcia: </w:t>
            </w:r>
            <w:r w:rsidRPr="00DC7F6C">
              <w:rPr>
                <w:rFonts w:eastAsia="Lucida Sans Unicode"/>
                <w:i/>
                <w:kern w:val="1"/>
                <w:lang w:val="pl-PL" w:eastAsia="ar-SA"/>
              </w:rPr>
              <w:t>artykuł, e-higienia, fonoholizm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D833AB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lastRenderedPageBreak/>
              <w:t>• określa temat i główną myśl tekstu</w:t>
            </w:r>
          </w:p>
          <w:p w14:paraId="314315F1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lastRenderedPageBreak/>
              <w:t xml:space="preserve">• wymienia cechy artykułu prasowego </w:t>
            </w:r>
          </w:p>
          <w:p w14:paraId="75AD8AE6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  <w:p w14:paraId="1DB69D48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BC9339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lastRenderedPageBreak/>
              <w:t>• wskazuje cechy artykułu prasowego we fragmencie</w:t>
            </w:r>
          </w:p>
          <w:p w14:paraId="3A68B0CC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lastRenderedPageBreak/>
              <w:t xml:space="preserve">• określa główną myśl tekstu </w:t>
            </w:r>
          </w:p>
          <w:p w14:paraId="5D5359B4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odróżnia wskazane informacje o faktach od opinii</w:t>
            </w:r>
          </w:p>
          <w:p w14:paraId="61A525D5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wskazuje i nazywa wartości opisane w artykule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9353F" w14:textId="4EE9EF6A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lastRenderedPageBreak/>
              <w:t xml:space="preserve">• odróżnia informacje </w:t>
            </w:r>
            <w:r w:rsidR="00573E51">
              <w:rPr>
                <w:rFonts w:eastAsia="Lucida Sans Unicode"/>
                <w:kern w:val="1"/>
                <w:lang w:val="pl-PL" w:eastAsia="ar-SA"/>
              </w:rPr>
              <w:t xml:space="preserve">             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>o faktach od opinii</w:t>
            </w:r>
          </w:p>
          <w:p w14:paraId="516C75B2" w14:textId="2E40C9EE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lastRenderedPageBreak/>
              <w:t xml:space="preserve">•wyraża własny sąd </w:t>
            </w:r>
            <w:r w:rsidR="00573E51">
              <w:rPr>
                <w:rFonts w:eastAsia="Lucida Sans Unicode"/>
                <w:kern w:val="1"/>
                <w:lang w:val="pl-PL" w:eastAsia="ar-SA"/>
              </w:rPr>
              <w:t xml:space="preserve">            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o temacie artykułu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EC1644" w14:textId="35C17ED0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lastRenderedPageBreak/>
              <w:t xml:space="preserve">• uczestniczy w dyskusji na tematy aktualne 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lastRenderedPageBreak/>
              <w:t xml:space="preserve">poruszane w artykule, </w:t>
            </w:r>
            <w:r w:rsidR="00573E51">
              <w:rPr>
                <w:rFonts w:eastAsia="Lucida Sans Unicode"/>
                <w:kern w:val="1"/>
                <w:lang w:val="pl-PL" w:eastAsia="ar-SA"/>
              </w:rPr>
              <w:t xml:space="preserve">        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>np. sposobu traktowania zwierząt przez ludzi, różnic w odbiorze rzeczywistości, wpływu cywilizacji na człowieka</w:t>
            </w:r>
            <w:r w:rsidR="00573E51">
              <w:rPr>
                <w:rFonts w:eastAsia="Lucida Sans Unicode"/>
                <w:kern w:val="1"/>
                <w:lang w:val="pl-PL" w:eastAsia="ar-SA"/>
              </w:rPr>
              <w:t xml:space="preserve">     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 i świat</w:t>
            </w:r>
          </w:p>
          <w:p w14:paraId="241EF80F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</w:tc>
      </w:tr>
      <w:tr w:rsidR="00BE293E" w:rsidRPr="00DC7F6C" w14:paraId="1E80FA01" w14:textId="77777777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B2E110" w14:textId="554D69A1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b/>
                <w:kern w:val="1"/>
                <w:lang w:val="pl-PL" w:eastAsia="ar-SA"/>
              </w:rPr>
            </w:pPr>
            <w:r w:rsidRPr="00DC7F6C">
              <w:rPr>
                <w:rFonts w:eastAsia="SimSun"/>
                <w:b/>
                <w:bCs/>
                <w:lang w:val="pl-PL" w:eastAsia="en-GB"/>
              </w:rPr>
              <w:lastRenderedPageBreak/>
              <w:t>Kszta</w:t>
            </w:r>
            <w:r w:rsidRPr="00DC7F6C">
              <w:rPr>
                <w:rFonts w:eastAsia="SimSun"/>
                <w:b/>
                <w:bCs/>
                <w:lang w:val="pl-PL" w:eastAsia="ar-SA"/>
              </w:rPr>
              <w:t xml:space="preserve">łcenie literackie </w:t>
            </w:r>
            <w:r w:rsidR="00573E51">
              <w:rPr>
                <w:rFonts w:eastAsia="SimSun"/>
                <w:b/>
                <w:bCs/>
                <w:lang w:val="pl-PL" w:eastAsia="ar-SA"/>
              </w:rPr>
              <w:t xml:space="preserve">              </w:t>
            </w:r>
            <w:r w:rsidRPr="00DC7F6C">
              <w:rPr>
                <w:rFonts w:eastAsia="SimSun"/>
                <w:b/>
                <w:bCs/>
                <w:lang w:val="pl-PL" w:eastAsia="ar-SA"/>
              </w:rPr>
              <w:t>i kulturowe:</w:t>
            </w:r>
            <w:r w:rsidRPr="00DC7F6C">
              <w:rPr>
                <w:rFonts w:eastAsia="Lucida Sans Unicode"/>
                <w:b/>
                <w:kern w:val="1"/>
                <w:lang w:val="pl-PL" w:eastAsia="ar-SA"/>
              </w:rPr>
              <w:t xml:space="preserve"> formy wypowiedzi - opis obrazu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111B6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opisuje obraz</w:t>
            </w:r>
          </w:p>
          <w:p w14:paraId="46C12000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określa miejsce, w którym znajdują się przedstawione postacie</w:t>
            </w:r>
          </w:p>
          <w:p w14:paraId="79F57245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nazywa barwy użyte przez malarza</w:t>
            </w:r>
          </w:p>
          <w:p w14:paraId="582DC2D7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  <w:p w14:paraId="6E98A305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B2ECC0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omawia kompozycję obrazu</w:t>
            </w:r>
          </w:p>
          <w:p w14:paraId="1B317E5C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charakteryzuje postacie przestawione na obrazie</w:t>
            </w:r>
          </w:p>
          <w:p w14:paraId="54C94598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wypowiada się na temat sposobu przedstawienia postaci </w:t>
            </w:r>
          </w:p>
          <w:p w14:paraId="487FBE92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EC586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omawia funkcję tła</w:t>
            </w:r>
          </w:p>
          <w:p w14:paraId="1CAC8165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wskazuje problem przedstawiony na obrazie </w:t>
            </w:r>
          </w:p>
          <w:p w14:paraId="20ECBFC2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nazywa wrażenia oraz skojarzenia, jakie wzbudza w nim obraz</w:t>
            </w:r>
          </w:p>
          <w:p w14:paraId="35853491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  <w:p w14:paraId="523E7644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  <w:p w14:paraId="414BF581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  <w:p w14:paraId="1A1637CC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  <w:p w14:paraId="61675018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789165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interpretuje fakt umieszczenia na obrazie znaczących elementów</w:t>
            </w:r>
          </w:p>
          <w:p w14:paraId="536EA004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formułuje problem przedstawiony na obrazie</w:t>
            </w:r>
          </w:p>
          <w:p w14:paraId="55FD8880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wyraża własny sąd o obrazie</w:t>
            </w:r>
          </w:p>
          <w:p w14:paraId="7A6A888A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interpretuje funkcję barw</w:t>
            </w:r>
          </w:p>
          <w:p w14:paraId="64050181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interpretuje tytuł obrazu </w:t>
            </w:r>
          </w:p>
          <w:p w14:paraId="2F1796F1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676AA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uczestniczy w dyskusji na temat problemu przedstawionego na obrazie</w:t>
            </w:r>
          </w:p>
          <w:p w14:paraId="0E032CCE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bCs/>
                <w:kern w:val="1"/>
                <w:lang w:val="pl-PL" w:eastAsia="ar-SA"/>
              </w:rPr>
              <w:t>• porównuje obraz z innymi tekstami kultury podejmującymi podobną problematykę</w:t>
            </w:r>
          </w:p>
          <w:p w14:paraId="2ADA9488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bCs/>
                <w:kern w:val="1"/>
                <w:lang w:val="pl-PL" w:eastAsia="ar-SA"/>
              </w:rPr>
              <w:t>• uczestniczy w dyskusji na temat sztuki w przestrzeni publicznej</w:t>
            </w:r>
          </w:p>
        </w:tc>
      </w:tr>
      <w:tr w:rsidR="00BE293E" w:rsidRPr="00DC7F6C" w14:paraId="434AD0AC" w14:textId="77777777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03AE9C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b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b/>
                <w:kern w:val="1"/>
                <w:lang w:val="pl-PL" w:eastAsia="ar-SA"/>
              </w:rPr>
              <w:t>Samokształcenie, korzystanie ze słowników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4E83FF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odnajduje żądane hasło w słowniku terminów literackich </w:t>
            </w:r>
          </w:p>
          <w:p w14:paraId="242A81A4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odnajduje hasło w słowniku poprawnej polszczyzny </w:t>
            </w:r>
          </w:p>
          <w:p w14:paraId="0DBC264E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wymienia sposoby zapisywania wyrazów obcego pochodzenia</w:t>
            </w:r>
          </w:p>
          <w:p w14:paraId="06163AE2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i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wyjaśnia pojęcia: </w:t>
            </w:r>
            <w:r w:rsidRPr="00DC7F6C">
              <w:rPr>
                <w:rFonts w:eastAsia="Lucida Sans Unicode"/>
                <w:i/>
                <w:kern w:val="1"/>
                <w:lang w:val="pl-PL" w:eastAsia="ar-SA"/>
              </w:rPr>
              <w:t>wyrazy neutralne, wyrazy nacechowane emocjonalnie, zdrobnienia, zgrubienia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DD9A97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przy redagowaniu tekstów korzysta ze słownika terminów literackich </w:t>
            </w:r>
          </w:p>
          <w:p w14:paraId="598045F5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wyszukuje w słowniku potrzebne informacje</w:t>
            </w:r>
          </w:p>
          <w:p w14:paraId="29089D33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uzupełnia </w:t>
            </w:r>
            <w:r w:rsidRPr="00DC7F6C">
              <w:rPr>
                <w:rFonts w:eastAsia="Lucida Sans Unicode"/>
                <w:bCs/>
                <w:kern w:val="1"/>
                <w:lang w:val="pl-PL" w:eastAsia="ar-SA"/>
              </w:rPr>
              <w:t>podany tekst odpowiednią formą wyrazu obcego</w:t>
            </w:r>
          </w:p>
          <w:p w14:paraId="4A837529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  <w:p w14:paraId="3032723F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  <w:p w14:paraId="1A55B840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  <w:p w14:paraId="658A2F29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4035C7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określa swoistość definicji słownikowych</w:t>
            </w:r>
          </w:p>
          <w:p w14:paraId="175BCCC4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 • wykorzystuje słownik poprawnej polszczyzny przy tworzeniu tekstów </w:t>
            </w:r>
          </w:p>
          <w:p w14:paraId="37CB3AE5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uzupełnia podany tekst właściwie zapisanymi słowami obcego pochodzenia</w:t>
            </w:r>
          </w:p>
          <w:p w14:paraId="0A9F314F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  <w:p w14:paraId="183351DC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  <w:p w14:paraId="03D81435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BD9F9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krytycznie ocenia pozyskane informacje</w:t>
            </w:r>
          </w:p>
          <w:p w14:paraId="7735D914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przygotowuje wyjaśnienia, które pomagają zrozumieć przyczynę danej formy zapisu</w:t>
            </w:r>
          </w:p>
          <w:p w14:paraId="67D5DA3C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stosuje oryginalną oraz spolszczoną wersję zapisu wyrazów obcych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222750" w14:textId="32E5A619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swobodnie korzysta z ró</w:t>
            </w:r>
            <w:r w:rsidR="00573E51">
              <w:rPr>
                <w:rFonts w:eastAsia="Lucida Sans Unicode"/>
                <w:kern w:val="1"/>
                <w:lang w:val="pl-PL" w:eastAsia="ar-SA"/>
              </w:rPr>
              <w:t>ż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>nych źródeł informacji</w:t>
            </w:r>
          </w:p>
        </w:tc>
      </w:tr>
      <w:tr w:rsidR="00BE293E" w:rsidRPr="00DC7F6C" w14:paraId="43D53267" w14:textId="77777777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34418F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SimSun"/>
                <w:b/>
                <w:bCs/>
                <w:lang w:val="pl-PL" w:eastAsia="en-GB"/>
              </w:rPr>
              <w:t>Kszta</w:t>
            </w:r>
            <w:r w:rsidRPr="00DC7F6C">
              <w:rPr>
                <w:rFonts w:eastAsia="SimSun"/>
                <w:b/>
                <w:bCs/>
                <w:lang w:val="pl-PL" w:eastAsia="ar-SA"/>
              </w:rPr>
              <w:t>łcenie literackie i kulturowe:</w:t>
            </w:r>
            <w:r w:rsidRPr="00DC7F6C">
              <w:rPr>
                <w:rFonts w:eastAsia="Lucida Sans Unicode"/>
                <w:b/>
                <w:kern w:val="1"/>
                <w:lang w:val="pl-PL" w:eastAsia="ar-SA"/>
              </w:rPr>
              <w:t xml:space="preserve"> formy wypowiedzi - </w:t>
            </w:r>
            <w:r w:rsidRPr="00DC7F6C">
              <w:rPr>
                <w:rFonts w:eastAsia="Lucida Sans Unicode"/>
                <w:b/>
                <w:bCs/>
                <w:kern w:val="1"/>
                <w:lang w:val="pl-PL" w:eastAsia="ar-SA"/>
              </w:rPr>
              <w:t xml:space="preserve">wypowiedź o charakterze </w:t>
            </w:r>
            <w:r w:rsidRPr="00DC7F6C">
              <w:rPr>
                <w:rFonts w:eastAsia="Lucida Sans Unicode"/>
                <w:b/>
                <w:bCs/>
                <w:kern w:val="1"/>
                <w:lang w:val="pl-PL" w:eastAsia="ar-SA"/>
              </w:rPr>
              <w:lastRenderedPageBreak/>
              <w:t>argumentacyjnym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C3D413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lastRenderedPageBreak/>
              <w:t xml:space="preserve">• wyjaśnia pojęcia: </w:t>
            </w:r>
            <w:r w:rsidRPr="00DC7F6C">
              <w:rPr>
                <w:rFonts w:eastAsia="Lucida Sans Unicode"/>
                <w:i/>
                <w:kern w:val="1"/>
                <w:lang w:val="pl-PL" w:eastAsia="ar-SA"/>
              </w:rPr>
              <w:t>dyskusja, teza, hipoteza, argument, przykład</w:t>
            </w:r>
          </w:p>
          <w:p w14:paraId="2EABE7E5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podaje różnice pomiędzy 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lastRenderedPageBreak/>
              <w:t>tezą a hipotezą, argumentem a przykładem</w:t>
            </w:r>
          </w:p>
          <w:p w14:paraId="13EC13EF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  <w:p w14:paraId="62C58633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A2C37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lastRenderedPageBreak/>
              <w:t>• formułuje tezę bądź hipotezę do podanego problemu</w:t>
            </w:r>
          </w:p>
          <w:p w14:paraId="573F2414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formułuje tezę do 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lastRenderedPageBreak/>
              <w:t>podanych argumentów</w:t>
            </w:r>
          </w:p>
          <w:p w14:paraId="2C57F4E6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wyjaśnia różnice pomiędzy argumentami odwołującymi się do faktów i logiki a argumentami emocjonalnymi</w:t>
            </w:r>
          </w:p>
          <w:p w14:paraId="455AE908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wskazuje w podanym tekście argumenty oraz przykłady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AAAB4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lastRenderedPageBreak/>
              <w:t xml:space="preserve">• formułuje argumentację do podanej tezy </w:t>
            </w:r>
          </w:p>
          <w:p w14:paraId="6D638A36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wskazuje w podanym tekście argumenty 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lastRenderedPageBreak/>
              <w:t>odwołujące się do faktów i logiki oraz argumenty emocjonalne</w:t>
            </w:r>
          </w:p>
          <w:p w14:paraId="1EBA3D1E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C77958" w14:textId="70E3390C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lastRenderedPageBreak/>
              <w:t xml:space="preserve">• rozróżnia argumenty odnoszące się do faktów </w:t>
            </w:r>
            <w:r w:rsidR="00573E51">
              <w:rPr>
                <w:rFonts w:eastAsia="Lucida Sans Unicode"/>
                <w:kern w:val="1"/>
                <w:lang w:val="pl-PL" w:eastAsia="ar-SA"/>
              </w:rPr>
              <w:t xml:space="preserve">  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>i logiki oraz odwołujące się do emocji</w:t>
            </w:r>
          </w:p>
          <w:p w14:paraId="24870FD2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lastRenderedPageBreak/>
              <w:t>• aktywnie uczestniczy w dyskusji</w:t>
            </w:r>
          </w:p>
          <w:p w14:paraId="6C769F83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tworzy argumentację potwierdzającą podaną tezę oraz zaprzeczającą jej</w:t>
            </w:r>
          </w:p>
          <w:p w14:paraId="1DD25596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2A0BAC" w14:textId="5F499523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lastRenderedPageBreak/>
              <w:t xml:space="preserve">• aktywnie uczestniczy </w:t>
            </w:r>
            <w:r w:rsidR="00573E51">
              <w:rPr>
                <w:rFonts w:eastAsia="Lucida Sans Unicode"/>
                <w:kern w:val="1"/>
                <w:lang w:val="pl-PL" w:eastAsia="ar-SA"/>
              </w:rPr>
              <w:t xml:space="preserve">       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w dyskusji, w sposób przemyślany i logiczny posługując się 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lastRenderedPageBreak/>
              <w:t>właściwymi argumentami</w:t>
            </w:r>
          </w:p>
          <w:p w14:paraId="4D0E9775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tworzy krótkie wypowiedzi o charakterze argumentacyjnym na zadany temat</w:t>
            </w:r>
          </w:p>
        </w:tc>
      </w:tr>
      <w:tr w:rsidR="00BE293E" w:rsidRPr="00DC7F6C" w14:paraId="3E87F784" w14:textId="77777777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FB7D85" w14:textId="77777777" w:rsidR="00BE293E" w:rsidRPr="00DC7F6C" w:rsidRDefault="00BE293E">
            <w:pPr>
              <w:widowControl/>
              <w:spacing w:line="276" w:lineRule="auto"/>
              <w:rPr>
                <w:rFonts w:eastAsia="SimSun"/>
                <w:b/>
                <w:lang w:val="pl-PL" w:eastAsia="x-none"/>
              </w:rPr>
            </w:pPr>
            <w:r w:rsidRPr="00DC7F6C">
              <w:rPr>
                <w:rFonts w:eastAsia="SimSun"/>
                <w:b/>
                <w:lang w:val="pl-PL" w:eastAsia="en-GB"/>
              </w:rPr>
              <w:lastRenderedPageBreak/>
              <w:t>Nauka o j</w:t>
            </w:r>
            <w:r w:rsidRPr="00DC7F6C">
              <w:rPr>
                <w:rFonts w:eastAsia="SimSun"/>
                <w:b/>
                <w:lang w:val="pl-PL" w:eastAsia="x-none"/>
              </w:rPr>
              <w:t xml:space="preserve">ęzyku: </w:t>
            </w:r>
          </w:p>
          <w:p w14:paraId="1F0B4AEF" w14:textId="77777777" w:rsidR="00BE293E" w:rsidRPr="00DC7F6C" w:rsidRDefault="00BE293E">
            <w:pPr>
              <w:widowControl/>
              <w:spacing w:line="276" w:lineRule="auto"/>
              <w:rPr>
                <w:rFonts w:eastAsia="SimSun"/>
                <w:b/>
                <w:lang w:val="pl-PL" w:eastAsia="x-none"/>
              </w:rPr>
            </w:pPr>
            <w:r w:rsidRPr="00DC7F6C">
              <w:rPr>
                <w:rFonts w:eastAsia="SimSun"/>
                <w:b/>
                <w:lang w:val="pl-PL" w:eastAsia="x-none"/>
              </w:rPr>
              <w:t>nieodmienne części m</w:t>
            </w:r>
            <w:r w:rsidRPr="00DC7F6C">
              <w:rPr>
                <w:rFonts w:eastAsia="SimSun"/>
                <w:b/>
                <w:lang w:val="pl-PL" w:eastAsia="x-none"/>
              </w:rPr>
              <w:t>o</w:t>
            </w:r>
            <w:r w:rsidRPr="00DC7F6C">
              <w:rPr>
                <w:rFonts w:eastAsia="SimSun"/>
                <w:b/>
                <w:lang w:val="pl-PL" w:eastAsia="x-none"/>
              </w:rPr>
              <w:t xml:space="preserve">wy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4670B8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wymienia nieodmienne części mowy</w:t>
            </w:r>
          </w:p>
          <w:p w14:paraId="1C5EF7AC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i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wyjaśnia pojęcia: </w:t>
            </w:r>
            <w:r w:rsidRPr="00DC7F6C">
              <w:rPr>
                <w:rFonts w:eastAsia="Lucida Sans Unicode"/>
                <w:i/>
                <w:kern w:val="1"/>
                <w:lang w:val="pl-PL" w:eastAsia="ar-SA"/>
              </w:rPr>
              <w:t>wykrzyknik i partykuła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03723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wymienia cechy nieodmiennych części mowy </w:t>
            </w:r>
          </w:p>
          <w:p w14:paraId="5A5FEF4A" w14:textId="08A9ACB5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odróżnia nieodmienne części mowy od</w:t>
            </w:r>
            <w:r w:rsidR="00573E51">
              <w:rPr>
                <w:rFonts w:eastAsia="Lucida Sans Unicode"/>
                <w:kern w:val="1"/>
                <w:lang w:val="pl-PL" w:eastAsia="ar-SA"/>
              </w:rPr>
              <w:t xml:space="preserve"> 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odmiennych </w:t>
            </w:r>
          </w:p>
          <w:p w14:paraId="2D6BBEDB" w14:textId="2564D285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wymienia cechy nieodmiennych części mowy: wykrzyknika </w:t>
            </w:r>
            <w:r w:rsidR="00573E51">
              <w:rPr>
                <w:rFonts w:eastAsia="Lucida Sans Unicode"/>
                <w:kern w:val="1"/>
                <w:lang w:val="pl-PL" w:eastAsia="ar-SA"/>
              </w:rPr>
              <w:t xml:space="preserve">              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>i</w:t>
            </w:r>
            <w:r w:rsidR="00573E51">
              <w:rPr>
                <w:rFonts w:eastAsia="Lucida Sans Unicode"/>
                <w:kern w:val="1"/>
                <w:lang w:val="pl-PL" w:eastAsia="ar-SA"/>
              </w:rPr>
              <w:t xml:space="preserve"> 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 partykuły</w:t>
            </w:r>
          </w:p>
          <w:p w14:paraId="1985A14A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odróżnia nieodmienne części mowy od odmiennych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388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tworzy przysłówki od podanych przymiotników</w:t>
            </w:r>
          </w:p>
          <w:p w14:paraId="4FBC3577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rozpoznaje nieodmienne części mowy w tekście</w:t>
            </w:r>
          </w:p>
          <w:p w14:paraId="025C0700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wskazuje w tekście partykuły i wykrzykniki </w:t>
            </w:r>
          </w:p>
          <w:p w14:paraId="1F854CA4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D9E78D" w14:textId="7D5407C9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używa przysłówków </w:t>
            </w:r>
            <w:r w:rsidR="00573E51">
              <w:rPr>
                <w:rFonts w:eastAsia="Lucida Sans Unicode"/>
                <w:kern w:val="1"/>
                <w:lang w:val="pl-PL" w:eastAsia="ar-SA"/>
              </w:rPr>
              <w:t xml:space="preserve">      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w tekście </w:t>
            </w:r>
          </w:p>
          <w:p w14:paraId="5D94F100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posługuje się przyimkami i spójnikami w tekście</w:t>
            </w:r>
          </w:p>
          <w:p w14:paraId="35EE729B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używa partykuł i wykrzykników w tekście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F637A" w14:textId="77777777" w:rsidR="00BE293E" w:rsidRPr="00DC7F6C" w:rsidRDefault="00BE293E">
            <w:pPr>
              <w:widowControl/>
              <w:spacing w:line="276" w:lineRule="auto"/>
              <w:rPr>
                <w:rFonts w:eastAsia="SimSun"/>
                <w:lang w:val="pl-PL" w:eastAsia="x-none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</w:t>
            </w:r>
            <w:r w:rsidRPr="00DC7F6C">
              <w:rPr>
                <w:rFonts w:eastAsia="SimSun"/>
                <w:lang w:val="pl-PL" w:eastAsia="en-GB"/>
              </w:rPr>
              <w:t>swobodnie i bezb</w:t>
            </w:r>
            <w:r w:rsidRPr="00DC7F6C">
              <w:rPr>
                <w:rFonts w:eastAsia="SimSun"/>
                <w:lang w:val="pl-PL" w:eastAsia="x-none"/>
              </w:rPr>
              <w:t>łędnie posługuje się wiedzą gr</w:t>
            </w:r>
            <w:r w:rsidRPr="00DC7F6C">
              <w:rPr>
                <w:rFonts w:eastAsia="SimSun"/>
                <w:lang w:val="pl-PL" w:eastAsia="x-none"/>
              </w:rPr>
              <w:t>a</w:t>
            </w:r>
            <w:r w:rsidRPr="00DC7F6C">
              <w:rPr>
                <w:rFonts w:eastAsia="SimSun"/>
                <w:lang w:val="pl-PL" w:eastAsia="x-none"/>
              </w:rPr>
              <w:t>matyczną w praktyce</w:t>
            </w:r>
          </w:p>
        </w:tc>
      </w:tr>
      <w:tr w:rsidR="00BE293E" w:rsidRPr="00DC7F6C" w14:paraId="034A6DDF" w14:textId="77777777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2F65A3" w14:textId="77777777" w:rsidR="00BE293E" w:rsidRPr="00DC7F6C" w:rsidRDefault="00BE293E">
            <w:pPr>
              <w:widowControl/>
              <w:spacing w:line="276" w:lineRule="auto"/>
              <w:rPr>
                <w:rFonts w:eastAsia="SimSun"/>
                <w:b/>
                <w:lang w:val="pl-PL" w:eastAsia="x-none"/>
              </w:rPr>
            </w:pPr>
            <w:r w:rsidRPr="00DC7F6C">
              <w:rPr>
                <w:rFonts w:eastAsia="SimSun"/>
                <w:b/>
                <w:lang w:val="pl-PL" w:eastAsia="en-GB"/>
              </w:rPr>
              <w:t>Nauka o j</w:t>
            </w:r>
            <w:r w:rsidRPr="00DC7F6C">
              <w:rPr>
                <w:rFonts w:eastAsia="SimSun"/>
                <w:b/>
                <w:lang w:val="pl-PL" w:eastAsia="x-none"/>
              </w:rPr>
              <w:t xml:space="preserve">ęzyku:  </w:t>
            </w:r>
          </w:p>
          <w:p w14:paraId="125ADA29" w14:textId="77777777" w:rsidR="00BE293E" w:rsidRPr="00DC7F6C" w:rsidRDefault="00BE293E">
            <w:pPr>
              <w:widowControl/>
              <w:spacing w:line="276" w:lineRule="auto"/>
              <w:rPr>
                <w:rFonts w:eastAsia="SimSun"/>
                <w:b/>
                <w:lang w:val="pl-PL" w:eastAsia="en-GB"/>
              </w:rPr>
            </w:pPr>
            <w:r w:rsidRPr="00DC7F6C">
              <w:rPr>
                <w:rFonts w:eastAsia="SimSun"/>
                <w:b/>
                <w:lang w:val="pl-PL" w:eastAsia="en-GB"/>
              </w:rPr>
              <w:t>ortografia</w:t>
            </w:r>
          </w:p>
          <w:p w14:paraId="4270165C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b/>
                <w:kern w:val="1"/>
                <w:lang w:val="pl-PL" w:eastAsia="ar-S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16A6FE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i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relacjonuje zasady pisowni zakończeń </w:t>
            </w:r>
            <w:r w:rsidRPr="00DC7F6C">
              <w:rPr>
                <w:rFonts w:eastAsia="Lucida Sans Unicode"/>
                <w:i/>
                <w:kern w:val="1"/>
                <w:lang w:val="pl-PL" w:eastAsia="ar-SA"/>
              </w:rPr>
              <w:t>-dztwo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, </w:t>
            </w:r>
            <w:r w:rsidRPr="00DC7F6C">
              <w:rPr>
                <w:rFonts w:eastAsia="Lucida Sans Unicode"/>
                <w:i/>
                <w:kern w:val="1"/>
                <w:lang w:val="pl-PL" w:eastAsia="ar-SA"/>
              </w:rPr>
              <w:t>-dzki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 oraz </w:t>
            </w:r>
            <w:r w:rsidRPr="00DC7F6C">
              <w:rPr>
                <w:rFonts w:eastAsia="Lucida Sans Unicode"/>
                <w:i/>
                <w:kern w:val="1"/>
                <w:lang w:val="pl-PL" w:eastAsia="ar-SA"/>
              </w:rPr>
              <w:t>-ctwo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, </w:t>
            </w:r>
            <w:r w:rsidRPr="00DC7F6C">
              <w:rPr>
                <w:rFonts w:eastAsia="Lucida Sans Unicode"/>
                <w:i/>
                <w:kern w:val="1"/>
                <w:lang w:val="pl-PL" w:eastAsia="ar-SA"/>
              </w:rPr>
              <w:t>-cki</w:t>
            </w:r>
          </w:p>
          <w:p w14:paraId="3D113F15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i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relacjonuje zasady łącznej i rozdzielnej pisowni partykuły </w:t>
            </w:r>
            <w:r w:rsidRPr="00DC7F6C">
              <w:rPr>
                <w:rFonts w:eastAsia="Lucida Sans Unicode"/>
                <w:i/>
                <w:kern w:val="1"/>
                <w:lang w:val="pl-PL" w:eastAsia="ar-SA"/>
              </w:rPr>
              <w:t>nie</w:t>
            </w:r>
          </w:p>
          <w:p w14:paraId="59ADD62E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i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wymienia zasady pisowni </w:t>
            </w:r>
            <w:r w:rsidRPr="00DC7F6C">
              <w:rPr>
                <w:rFonts w:eastAsia="Lucida Sans Unicode"/>
                <w:i/>
                <w:kern w:val="1"/>
                <w:lang w:val="pl-PL" w:eastAsia="ar-SA"/>
              </w:rPr>
              <w:t>ó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 i </w:t>
            </w:r>
            <w:r w:rsidRPr="00DC7F6C">
              <w:rPr>
                <w:rFonts w:eastAsia="Lucida Sans Unicode"/>
                <w:i/>
                <w:kern w:val="1"/>
                <w:lang w:val="pl-PL" w:eastAsia="ar-SA"/>
              </w:rPr>
              <w:t>u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, </w:t>
            </w:r>
            <w:r w:rsidRPr="00DC7F6C">
              <w:rPr>
                <w:rFonts w:eastAsia="Lucida Sans Unicode"/>
                <w:i/>
                <w:kern w:val="1"/>
                <w:lang w:val="pl-PL" w:eastAsia="ar-SA"/>
              </w:rPr>
              <w:t>rz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 i </w:t>
            </w:r>
            <w:r w:rsidRPr="00DC7F6C">
              <w:rPr>
                <w:rFonts w:eastAsia="Lucida Sans Unicode"/>
                <w:i/>
                <w:kern w:val="1"/>
                <w:lang w:val="pl-PL" w:eastAsia="ar-SA"/>
              </w:rPr>
              <w:t>ż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 oraz </w:t>
            </w:r>
            <w:r w:rsidRPr="00DC7F6C">
              <w:rPr>
                <w:rFonts w:eastAsia="Lucida Sans Unicode"/>
                <w:i/>
                <w:kern w:val="1"/>
                <w:lang w:val="pl-PL" w:eastAsia="ar-SA"/>
              </w:rPr>
              <w:t>ch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 i </w:t>
            </w:r>
            <w:r w:rsidRPr="00DC7F6C">
              <w:rPr>
                <w:rFonts w:eastAsia="Lucida Sans Unicode"/>
                <w:i/>
                <w:kern w:val="1"/>
                <w:lang w:val="pl-PL" w:eastAsia="ar-SA"/>
              </w:rPr>
              <w:t>h</w:t>
            </w:r>
          </w:p>
          <w:p w14:paraId="7CFE7C79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FA1F06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wyjaśnia przyczyny zapisu podanych wyrazów</w:t>
            </w:r>
          </w:p>
          <w:p w14:paraId="1B8506C5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odnajduje w tekście błędne zapisy </w:t>
            </w:r>
            <w:r w:rsidRPr="00DC7F6C">
              <w:rPr>
                <w:rFonts w:eastAsia="Lucida Sans Unicode"/>
                <w:i/>
                <w:kern w:val="1"/>
                <w:lang w:val="pl-PL" w:eastAsia="ar-SA"/>
              </w:rPr>
              <w:t>nie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 z różnymi częściami mowy</w:t>
            </w:r>
          </w:p>
          <w:p w14:paraId="59616205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uzupełnia podane słowa odpowiednimi literami </w:t>
            </w:r>
          </w:p>
          <w:p w14:paraId="07FA4B56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  <w:p w14:paraId="2828DCD7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  <w:p w14:paraId="42ACD93B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67DF4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wskazuje właściwe formy wyrazów</w:t>
            </w:r>
          </w:p>
          <w:p w14:paraId="05EAEB76" w14:textId="07843538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uzasadnia pisownię </w:t>
            </w:r>
            <w:r w:rsidRPr="00DC7F6C">
              <w:rPr>
                <w:rFonts w:eastAsia="Lucida Sans Unicode"/>
                <w:i/>
                <w:kern w:val="1"/>
                <w:lang w:val="pl-PL" w:eastAsia="ar-SA"/>
              </w:rPr>
              <w:t>nie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 </w:t>
            </w:r>
            <w:r w:rsidR="00573E51">
              <w:rPr>
                <w:rFonts w:eastAsia="Lucida Sans Unicode"/>
                <w:kern w:val="1"/>
                <w:lang w:val="pl-PL" w:eastAsia="ar-SA"/>
              </w:rPr>
              <w:t xml:space="preserve"> 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>z różnymi częściami mowy w podanych przykładach</w:t>
            </w:r>
          </w:p>
          <w:p w14:paraId="2057BE0C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podaje wyrazy pokrewne uzasadniające pisownię</w:t>
            </w:r>
          </w:p>
          <w:p w14:paraId="6122A454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poprawnie zapisuje podane słowa</w:t>
            </w:r>
          </w:p>
          <w:p w14:paraId="09071FC8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5AF965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tworzy poprawne przymiotniki od podanych rzeczowników</w:t>
            </w:r>
          </w:p>
          <w:p w14:paraId="4A1E8B4E" w14:textId="2AF6E8F9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stosuje zasady poprawnej pisowni </w:t>
            </w:r>
            <w:r w:rsidRPr="00DC7F6C">
              <w:rPr>
                <w:rFonts w:eastAsia="Lucida Sans Unicode"/>
                <w:i/>
                <w:kern w:val="1"/>
                <w:lang w:val="pl-PL" w:eastAsia="ar-SA"/>
              </w:rPr>
              <w:t xml:space="preserve">nie 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 </w:t>
            </w:r>
            <w:r w:rsidR="00573E51">
              <w:rPr>
                <w:rFonts w:eastAsia="Lucida Sans Unicode"/>
                <w:kern w:val="1"/>
                <w:lang w:val="pl-PL" w:eastAsia="ar-SA"/>
              </w:rPr>
              <w:t xml:space="preserve">      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>z różnymi częściami mowy we własnym tekście</w:t>
            </w:r>
          </w:p>
          <w:p w14:paraId="10D313AB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i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tworzy tekst, w którym stosuje poprawną pisownię wyrazów z </w:t>
            </w:r>
            <w:r w:rsidRPr="00DC7F6C">
              <w:rPr>
                <w:rFonts w:eastAsia="Lucida Sans Unicode"/>
                <w:i/>
                <w:kern w:val="1"/>
                <w:lang w:val="pl-PL" w:eastAsia="ar-SA"/>
              </w:rPr>
              <w:t>ó, u, rz, ż, ch, 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A642EB" w14:textId="1BBB9D09" w:rsidR="00BE293E" w:rsidRPr="00DC7F6C" w:rsidRDefault="00BE293E">
            <w:pPr>
              <w:widowControl/>
              <w:spacing w:line="276" w:lineRule="auto"/>
              <w:rPr>
                <w:rFonts w:eastAsia="SimSun"/>
                <w:lang w:val="pl-PL" w:eastAsia="x-none"/>
              </w:rPr>
            </w:pPr>
            <w:r w:rsidRPr="00DC7F6C">
              <w:rPr>
                <w:rFonts w:eastAsia="SimSun"/>
                <w:lang w:val="pl-PL" w:eastAsia="en-GB"/>
              </w:rPr>
              <w:t>swobodnie i bezb</w:t>
            </w:r>
            <w:r w:rsidRPr="00DC7F6C">
              <w:rPr>
                <w:rFonts w:eastAsia="SimSun"/>
                <w:lang w:val="pl-PL" w:eastAsia="x-none"/>
              </w:rPr>
              <w:t>łędnie posługuje się stosuje</w:t>
            </w:r>
            <w:r w:rsidR="00573E51">
              <w:rPr>
                <w:rFonts w:eastAsia="SimSun"/>
                <w:lang w:val="pl-PL" w:eastAsia="x-none"/>
              </w:rPr>
              <w:t xml:space="preserve"> </w:t>
            </w:r>
            <w:r w:rsidRPr="00DC7F6C">
              <w:rPr>
                <w:rFonts w:eastAsia="SimSun"/>
                <w:lang w:val="pl-PL" w:eastAsia="x-none"/>
              </w:rPr>
              <w:t>wi</w:t>
            </w:r>
            <w:r w:rsidRPr="00DC7F6C">
              <w:rPr>
                <w:rFonts w:eastAsia="SimSun"/>
                <w:lang w:val="pl-PL" w:eastAsia="x-none"/>
              </w:rPr>
              <w:t>e</w:t>
            </w:r>
            <w:r w:rsidRPr="00DC7F6C">
              <w:rPr>
                <w:rFonts w:eastAsia="SimSun"/>
                <w:lang w:val="pl-PL" w:eastAsia="x-none"/>
              </w:rPr>
              <w:t>dzę w praktyce</w:t>
            </w:r>
          </w:p>
          <w:p w14:paraId="6161E2E6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</w:tc>
      </w:tr>
      <w:tr w:rsidR="00BE293E" w:rsidRPr="00DC7F6C" w14:paraId="36422A17" w14:textId="77777777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65AF18" w14:textId="77777777" w:rsidR="00BE293E" w:rsidRPr="00DC7F6C" w:rsidRDefault="00BE293E">
            <w:pPr>
              <w:widowControl/>
              <w:spacing w:line="276" w:lineRule="auto"/>
              <w:rPr>
                <w:rFonts w:eastAsia="SimSun"/>
                <w:b/>
                <w:lang w:val="pl-PL" w:eastAsia="x-none"/>
              </w:rPr>
            </w:pPr>
            <w:r w:rsidRPr="00DC7F6C">
              <w:rPr>
                <w:rFonts w:eastAsia="SimSun"/>
                <w:b/>
                <w:lang w:val="pl-PL" w:eastAsia="en-GB"/>
              </w:rPr>
              <w:t>Nauka o j</w:t>
            </w:r>
            <w:r w:rsidRPr="00DC7F6C">
              <w:rPr>
                <w:rFonts w:eastAsia="SimSun"/>
                <w:b/>
                <w:lang w:val="pl-PL" w:eastAsia="x-none"/>
              </w:rPr>
              <w:t xml:space="preserve">ęzyku:  </w:t>
            </w:r>
          </w:p>
          <w:p w14:paraId="2CFB1692" w14:textId="77777777" w:rsidR="00BE293E" w:rsidRPr="00DC7F6C" w:rsidRDefault="00BE293E">
            <w:pPr>
              <w:widowControl/>
              <w:spacing w:line="276" w:lineRule="auto"/>
              <w:rPr>
                <w:rFonts w:eastAsia="SimSun"/>
                <w:b/>
                <w:lang w:val="pl-PL" w:eastAsia="en-GB"/>
              </w:rPr>
            </w:pPr>
            <w:r w:rsidRPr="00DC7F6C">
              <w:rPr>
                <w:rFonts w:eastAsia="SimSun"/>
                <w:b/>
                <w:lang w:val="pl-PL" w:eastAsia="en-GB"/>
              </w:rPr>
              <w:t>interpunkcja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9DAA45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relacjonuje zasady używania dwukropka</w:t>
            </w:r>
          </w:p>
          <w:p w14:paraId="3699DAA1" w14:textId="2048FAA1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lastRenderedPageBreak/>
              <w:t xml:space="preserve">• wymienia zasady stosowania interpunkcji </w:t>
            </w:r>
            <w:r w:rsidR="00573E51">
              <w:rPr>
                <w:rFonts w:eastAsia="Lucida Sans Unicode"/>
                <w:kern w:val="1"/>
                <w:lang w:val="pl-PL" w:eastAsia="ar-SA"/>
              </w:rPr>
              <w:t xml:space="preserve"> 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>w dialogach</w:t>
            </w:r>
          </w:p>
          <w:p w14:paraId="476529DB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wymienia zasady pisowni wielką i małą literą</w:t>
            </w:r>
          </w:p>
          <w:p w14:paraId="0F038875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i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wymienia zasady pisowni </w:t>
            </w:r>
            <w:r w:rsidRPr="00DC7F6C">
              <w:rPr>
                <w:rFonts w:eastAsia="Lucida Sans Unicode"/>
                <w:i/>
                <w:kern w:val="1"/>
                <w:lang w:val="pl-PL" w:eastAsia="ar-SA"/>
              </w:rPr>
              <w:t>ą, ę oraz om, on, em, en</w:t>
            </w:r>
          </w:p>
          <w:p w14:paraId="1596B870" w14:textId="3DC434F1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wymienia zasady stosowania przecinka </w:t>
            </w:r>
            <w:r w:rsidR="00573E51">
              <w:rPr>
                <w:rFonts w:eastAsia="Lucida Sans Unicode"/>
                <w:kern w:val="1"/>
                <w:lang w:val="pl-PL" w:eastAsia="ar-SA"/>
              </w:rPr>
              <w:t xml:space="preserve">        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w zdaniu pojedynczym </w:t>
            </w:r>
          </w:p>
          <w:p w14:paraId="522E628C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relacjonuje zasady używania nawiasu </w:t>
            </w:r>
          </w:p>
          <w:p w14:paraId="58878819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wyjaśnia, do czego służy średnik w wypowiedziach </w:t>
            </w:r>
          </w:p>
          <w:p w14:paraId="627D0EDB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  <w:p w14:paraId="72AFD759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E571D5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lastRenderedPageBreak/>
              <w:t xml:space="preserve">• wskazuje w tekście, gdzie należy postawić 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lastRenderedPageBreak/>
              <w:t>dwukropek</w:t>
            </w:r>
          </w:p>
          <w:p w14:paraId="234CE600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wskazuje miejsca, w których należy postawić myślnik </w:t>
            </w:r>
          </w:p>
          <w:p w14:paraId="58205DDF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zapisuje prawnie podane wyrazy</w:t>
            </w:r>
          </w:p>
          <w:p w14:paraId="6CBE25FA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uzupełnia wypowiedź podanymi czasownikami w odpowiednich formach</w:t>
            </w:r>
          </w:p>
          <w:p w14:paraId="55C3CC39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w zdaniu wskazuje miejsca, w których powinien być przecinek </w:t>
            </w:r>
          </w:p>
          <w:p w14:paraId="537E8FD5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wyjaśnia, dlaczego w podanym tekście zastosowano nawiasy</w:t>
            </w:r>
          </w:p>
          <w:p w14:paraId="3960B226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wyjaśnia, </w:t>
            </w:r>
            <w:r w:rsidRPr="00DC7F6C">
              <w:rPr>
                <w:rFonts w:eastAsia="Lucida Sans Unicode"/>
                <w:bCs/>
                <w:kern w:val="1"/>
                <w:lang w:val="pl-PL" w:eastAsia="ar-SA"/>
              </w:rPr>
              <w:t>w jakim celu został użyty średnik we wskazanym tekście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F387E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lastRenderedPageBreak/>
              <w:t xml:space="preserve">• uzasadnia użycie dwukropka w podanych 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lastRenderedPageBreak/>
              <w:t xml:space="preserve">przykładach </w:t>
            </w:r>
          </w:p>
          <w:p w14:paraId="704707B2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rozpoznaje, jakich znaków brakuje w podanym tekście </w:t>
            </w:r>
          </w:p>
          <w:p w14:paraId="6FFF3444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uzasadnia pisownię podanych słów</w:t>
            </w:r>
          </w:p>
          <w:p w14:paraId="2C85179B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wyjaśnia przyczyny zapisu podanych wyrazów</w:t>
            </w:r>
          </w:p>
          <w:p w14:paraId="08E75560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koryguje zdania pojedyncze pod kątem interpunkcji</w:t>
            </w:r>
          </w:p>
          <w:p w14:paraId="2DC302F7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uzupełnia podany tekst o nawiasy</w:t>
            </w:r>
          </w:p>
          <w:p w14:paraId="2D559553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uzupełnia podany tekst średnikami </w:t>
            </w:r>
          </w:p>
          <w:p w14:paraId="474E5197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  <w:p w14:paraId="229CEFCA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7DB5E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lastRenderedPageBreak/>
              <w:t>• stosuje dwukropek we własnych tekstach</w:t>
            </w:r>
          </w:p>
          <w:p w14:paraId="37978DD3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lastRenderedPageBreak/>
              <w:t>• tworzy dialog stosując zasady interpunkcyjne</w:t>
            </w:r>
          </w:p>
          <w:p w14:paraId="4C28A80D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tworzy tekst, w którym stosuje pisownię wyrazów wielką i małą literą</w:t>
            </w:r>
          </w:p>
          <w:p w14:paraId="4EC3D0BD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tworzy tekst z użyciem poprawnych form</w:t>
            </w:r>
          </w:p>
          <w:p w14:paraId="492BD094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tworzy teksty poprawnie stosując przecinki</w:t>
            </w:r>
          </w:p>
          <w:p w14:paraId="30EDA984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redaguje tekst z użyciem nawiasów</w:t>
            </w:r>
          </w:p>
          <w:p w14:paraId="288CE813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układa tekst  z zastosowaniem średników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AFE071" w14:textId="2B2FD4A6" w:rsidR="00BE293E" w:rsidRPr="00DC7F6C" w:rsidRDefault="00BE293E">
            <w:pPr>
              <w:widowControl/>
              <w:spacing w:line="276" w:lineRule="auto"/>
              <w:rPr>
                <w:rFonts w:eastAsia="SimSun"/>
                <w:lang w:val="pl-PL" w:eastAsia="x-none"/>
              </w:rPr>
            </w:pPr>
            <w:r w:rsidRPr="00DC7F6C">
              <w:rPr>
                <w:rFonts w:eastAsia="SimSun"/>
                <w:lang w:val="pl-PL" w:eastAsia="en-GB"/>
              </w:rPr>
              <w:lastRenderedPageBreak/>
              <w:t>swobodnie i bezb</w:t>
            </w:r>
            <w:r w:rsidRPr="00DC7F6C">
              <w:rPr>
                <w:rFonts w:eastAsia="SimSun"/>
                <w:lang w:val="pl-PL" w:eastAsia="x-none"/>
              </w:rPr>
              <w:t>łędnie posługuje się stosuje</w:t>
            </w:r>
            <w:r w:rsidR="00573E51">
              <w:rPr>
                <w:rFonts w:eastAsia="SimSun"/>
                <w:lang w:val="pl-PL" w:eastAsia="x-none"/>
              </w:rPr>
              <w:t xml:space="preserve"> </w:t>
            </w:r>
            <w:r w:rsidRPr="00DC7F6C">
              <w:rPr>
                <w:rFonts w:eastAsia="SimSun"/>
                <w:lang w:val="pl-PL" w:eastAsia="x-none"/>
              </w:rPr>
              <w:t>wi</w:t>
            </w:r>
            <w:r w:rsidRPr="00DC7F6C">
              <w:rPr>
                <w:rFonts w:eastAsia="SimSun"/>
                <w:lang w:val="pl-PL" w:eastAsia="x-none"/>
              </w:rPr>
              <w:t>e</w:t>
            </w:r>
            <w:r w:rsidRPr="00DC7F6C">
              <w:rPr>
                <w:rFonts w:eastAsia="SimSun"/>
                <w:lang w:val="pl-PL" w:eastAsia="x-none"/>
              </w:rPr>
              <w:lastRenderedPageBreak/>
              <w:t>dzę w praktyce</w:t>
            </w:r>
          </w:p>
        </w:tc>
      </w:tr>
      <w:tr w:rsidR="00BE293E" w:rsidRPr="00DC7F6C" w14:paraId="39393895" w14:textId="77777777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55826F" w14:textId="4D03A7CB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b/>
                <w:kern w:val="1"/>
                <w:lang w:val="pl-PL" w:eastAsia="ar-SA"/>
              </w:rPr>
            </w:pPr>
            <w:r w:rsidRPr="00DC7F6C">
              <w:rPr>
                <w:rFonts w:eastAsia="SimSun"/>
                <w:b/>
                <w:lang w:val="pl-PL" w:eastAsia="en-GB"/>
              </w:rPr>
              <w:lastRenderedPageBreak/>
              <w:t>Kszta</w:t>
            </w:r>
            <w:r w:rsidRPr="00DC7F6C">
              <w:rPr>
                <w:rFonts w:eastAsia="SimSun"/>
                <w:b/>
                <w:lang w:val="pl-PL" w:eastAsia="ar-SA"/>
              </w:rPr>
              <w:t xml:space="preserve">łcenie literackie </w:t>
            </w:r>
            <w:r w:rsidR="00573E51">
              <w:rPr>
                <w:rFonts w:eastAsia="SimSun"/>
                <w:b/>
                <w:lang w:val="pl-PL" w:eastAsia="ar-SA"/>
              </w:rPr>
              <w:t xml:space="preserve">        </w:t>
            </w:r>
            <w:r w:rsidRPr="00DC7F6C">
              <w:rPr>
                <w:rFonts w:eastAsia="SimSun"/>
                <w:b/>
                <w:lang w:val="pl-PL" w:eastAsia="ar-SA"/>
              </w:rPr>
              <w:t>i kulturowe:</w:t>
            </w:r>
            <w:r w:rsidRPr="00DC7F6C">
              <w:rPr>
                <w:rFonts w:eastAsia="Lucida Sans Unicode"/>
                <w:b/>
                <w:kern w:val="1"/>
                <w:lang w:val="pl-PL" w:eastAsia="ar-SA"/>
              </w:rPr>
              <w:t xml:space="preserve">  muzea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799A24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wymienia rodzaje muzeów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1B2B4D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opisuje specyfikę poszczególnych muzeów</w:t>
            </w:r>
          </w:p>
          <w:p w14:paraId="6358E2BE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F6E95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wymienia </w:t>
            </w:r>
            <w:r w:rsidRPr="00DC7F6C">
              <w:rPr>
                <w:rFonts w:eastAsia="Lucida Sans Unicode"/>
                <w:bCs/>
                <w:kern w:val="1"/>
                <w:lang w:val="pl-PL" w:eastAsia="ar-SA"/>
              </w:rPr>
              <w:t>znane sobie muzea i przypisuje je do podanych kategorii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4248FB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opisuje </w:t>
            </w:r>
            <w:r w:rsidRPr="00DC7F6C">
              <w:rPr>
                <w:rFonts w:eastAsia="Lucida Sans Unicode"/>
                <w:bCs/>
                <w:kern w:val="1"/>
                <w:lang w:val="pl-PL" w:eastAsia="ar-SA"/>
              </w:rPr>
              <w:t>wybrane muzeum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3B683A" w14:textId="77777777" w:rsidR="00BE293E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przygotowuje prezentację o różnych rodzajach muzeów</w:t>
            </w:r>
          </w:p>
          <w:p w14:paraId="5EF6B2E1" w14:textId="64FDA8A3" w:rsidR="00573E51" w:rsidRPr="00DC7F6C" w:rsidRDefault="00573E51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</w:tc>
      </w:tr>
      <w:tr w:rsidR="00BE293E" w:rsidRPr="00DC7F6C" w14:paraId="0B95F156" w14:textId="77777777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3C739C" w14:textId="77777777" w:rsidR="00BE293E" w:rsidRPr="00DC7F6C" w:rsidRDefault="00BE293E">
            <w:pPr>
              <w:widowControl/>
              <w:spacing w:line="276" w:lineRule="auto"/>
              <w:rPr>
                <w:rFonts w:eastAsia="SimSun"/>
                <w:b/>
                <w:lang w:val="pl-PL" w:eastAsia="x-none"/>
              </w:rPr>
            </w:pPr>
            <w:r w:rsidRPr="00DC7F6C">
              <w:rPr>
                <w:rFonts w:eastAsia="SimSun"/>
                <w:b/>
                <w:lang w:val="pl-PL" w:eastAsia="en-GB"/>
              </w:rPr>
              <w:t>Sztuka pos</w:t>
            </w:r>
            <w:r w:rsidRPr="00DC7F6C">
              <w:rPr>
                <w:rFonts w:eastAsia="SimSun"/>
                <w:b/>
                <w:lang w:val="pl-PL" w:eastAsia="x-none"/>
              </w:rPr>
              <w:t>ługiwania się językiem: perswazja, opinia, poprawność językowa</w:t>
            </w:r>
          </w:p>
          <w:p w14:paraId="212C0C74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E67D62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wylicza rodzaje perswazji</w:t>
            </w:r>
          </w:p>
          <w:p w14:paraId="7264D7C3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definiuje perswazję</w:t>
            </w:r>
          </w:p>
          <w:p w14:paraId="21B658C4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i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posługuje się terminami i pojęciami: </w:t>
            </w:r>
            <w:r w:rsidRPr="00DC7F6C">
              <w:rPr>
                <w:rFonts w:eastAsia="Lucida Sans Unicode"/>
                <w:i/>
                <w:kern w:val="1"/>
                <w:lang w:val="pl-PL" w:eastAsia="ar-SA"/>
              </w:rPr>
              <w:t>wyrażanie oczekiwań (perswazja),</w:t>
            </w:r>
          </w:p>
          <w:p w14:paraId="6B7813AB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wymienia cechy języka potocznego </w:t>
            </w:r>
          </w:p>
          <w:p w14:paraId="7897775C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i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wymienia elementy składające się na etykietę językową</w:t>
            </w:r>
            <w:r w:rsidRPr="00DC7F6C">
              <w:rPr>
                <w:rFonts w:eastAsia="Lucida Sans Unicode"/>
                <w:i/>
                <w:kern w:val="1"/>
                <w:lang w:val="pl-PL" w:eastAsia="ar-SA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CB0885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charakteryzuje poszczególne rodzaje perswazji </w:t>
            </w:r>
          </w:p>
          <w:p w14:paraId="3912B926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wyjaśnia, w jakich sytuacjach używa się oficjalnej a w jakich – nieoficjalnej odmiany języka</w:t>
            </w:r>
          </w:p>
          <w:p w14:paraId="1E55B0B0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680729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przyporządkowuje sposób wyrażania oczekiwań do sytuacji oraz osoby</w:t>
            </w:r>
          </w:p>
          <w:p w14:paraId="29E784B7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wskazuje różnice pomiędzy językiem mówionym a językiem pisanym </w:t>
            </w:r>
          </w:p>
          <w:p w14:paraId="31DB2BA2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25C6CF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formułuje różne sposoby wyrażania oczekiwań</w:t>
            </w:r>
          </w:p>
          <w:p w14:paraId="0448CEB1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posługuje się różnymi odmianami języka stosownie do sytuacji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E0775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formułuje wypowiedź perswazyjną na zadany temat, prezentuje różne sposoby wyrażania oczekiwań</w:t>
            </w:r>
          </w:p>
          <w:p w14:paraId="18E10553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</w:tc>
      </w:tr>
      <w:tr w:rsidR="00BE293E" w:rsidRPr="00DC7F6C" w14:paraId="18C5D672" w14:textId="77777777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81BDB" w14:textId="295A9E42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b/>
                <w:kern w:val="1"/>
                <w:lang w:val="pl-PL" w:eastAsia="ar-SA"/>
              </w:rPr>
            </w:pPr>
            <w:r w:rsidRPr="00DC7F6C">
              <w:rPr>
                <w:rFonts w:eastAsia="SimSun"/>
                <w:b/>
                <w:lang w:val="pl-PL" w:eastAsia="en-GB"/>
              </w:rPr>
              <w:t>Kszta</w:t>
            </w:r>
            <w:r w:rsidRPr="00DC7F6C">
              <w:rPr>
                <w:rFonts w:eastAsia="SimSun"/>
                <w:b/>
                <w:lang w:val="pl-PL" w:eastAsia="ar-SA"/>
              </w:rPr>
              <w:t>łcenie literackie</w:t>
            </w:r>
            <w:r w:rsidR="00D107F8">
              <w:rPr>
                <w:rFonts w:eastAsia="SimSun"/>
                <w:b/>
                <w:lang w:val="pl-PL" w:eastAsia="ar-SA"/>
              </w:rPr>
              <w:t xml:space="preserve">           </w:t>
            </w:r>
            <w:r w:rsidRPr="00DC7F6C">
              <w:rPr>
                <w:rFonts w:eastAsia="SimSun"/>
                <w:b/>
                <w:lang w:val="pl-PL" w:eastAsia="ar-SA"/>
              </w:rPr>
              <w:t xml:space="preserve"> i kulturowe:</w:t>
            </w:r>
            <w:r w:rsidRPr="00DC7F6C">
              <w:rPr>
                <w:rFonts w:eastAsia="Lucida Sans Unicode"/>
                <w:b/>
                <w:kern w:val="1"/>
                <w:lang w:val="pl-PL" w:eastAsia="ar-SA"/>
              </w:rPr>
              <w:t xml:space="preserve">  muzyka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314918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wymienia profesje związane z muzyką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CE01D2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opisuje zadania osób zaangażowanych przy tworzeniu muzyki</w:t>
            </w:r>
          </w:p>
          <w:p w14:paraId="4428C8E7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B02A2B" w14:textId="70ED47D3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nazywa cechy, którymi powinni się charaktery</w:t>
            </w:r>
            <w:r w:rsidR="00D107F8">
              <w:rPr>
                <w:rFonts w:eastAsia="Lucida Sans Unicode"/>
                <w:kern w:val="1"/>
                <w:lang w:val="pl-PL" w:eastAsia="ar-SA"/>
              </w:rPr>
              <w:t>-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>zować przedstawiciele poszczególnych profesji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4EB52C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omawia </w:t>
            </w:r>
            <w:r w:rsidRPr="00DC7F6C">
              <w:rPr>
                <w:rFonts w:eastAsia="Lucida Sans Unicode"/>
                <w:bCs/>
                <w:kern w:val="1"/>
                <w:lang w:val="pl-PL" w:eastAsia="ar-SA"/>
              </w:rPr>
              <w:t>specyfikę muzyki jako dziedziny sztuki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893512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przygotowuje prezentację na temat wybranego nurtu muzyki</w:t>
            </w:r>
          </w:p>
        </w:tc>
      </w:tr>
      <w:tr w:rsidR="00BE293E" w:rsidRPr="00DC7F6C" w14:paraId="2C7DCC65" w14:textId="77777777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C0A442" w14:textId="3A279DC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SimSun"/>
                <w:b/>
                <w:bCs/>
                <w:lang w:val="pl-PL" w:eastAsia="en-GB"/>
              </w:rPr>
              <w:lastRenderedPageBreak/>
              <w:t>Kszta</w:t>
            </w:r>
            <w:r w:rsidRPr="00DC7F6C">
              <w:rPr>
                <w:rFonts w:eastAsia="SimSun"/>
                <w:b/>
                <w:bCs/>
                <w:lang w:val="pl-PL" w:eastAsia="ar-SA"/>
              </w:rPr>
              <w:t>łcenie literackie</w:t>
            </w:r>
            <w:r w:rsidR="00D107F8">
              <w:rPr>
                <w:rFonts w:eastAsia="SimSun"/>
                <w:b/>
                <w:bCs/>
                <w:lang w:val="pl-PL" w:eastAsia="ar-SA"/>
              </w:rPr>
              <w:t xml:space="preserve">          </w:t>
            </w:r>
            <w:r w:rsidRPr="00DC7F6C">
              <w:rPr>
                <w:rFonts w:eastAsia="SimSun"/>
                <w:b/>
                <w:bCs/>
                <w:lang w:val="pl-PL" w:eastAsia="ar-SA"/>
              </w:rPr>
              <w:t xml:space="preserve"> i kulturowe:</w:t>
            </w:r>
            <w:r w:rsidRPr="00DC7F6C">
              <w:rPr>
                <w:rFonts w:eastAsia="Lucida Sans Unicode"/>
                <w:b/>
                <w:kern w:val="1"/>
                <w:lang w:val="pl-PL" w:eastAsia="ar-SA"/>
              </w:rPr>
              <w:t xml:space="preserve"> formy wypowiedzi - </w:t>
            </w:r>
            <w:r w:rsidRPr="00DC7F6C">
              <w:rPr>
                <w:rFonts w:eastAsia="Lucida Sans Unicode"/>
                <w:b/>
                <w:bCs/>
                <w:kern w:val="1"/>
                <w:lang w:val="pl-PL" w:eastAsia="ar-SA"/>
              </w:rPr>
              <w:t>opowiadanie twórcze na podstawie baśni, legendy, mitu, przypowieści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6A77CF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definiuje wypowiedź twórczą</w:t>
            </w:r>
          </w:p>
          <w:p w14:paraId="3C82EF2E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wymienia elementy urozmaicające wypowiedź twórczą</w:t>
            </w:r>
          </w:p>
          <w:p w14:paraId="061E8D48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definiuje opowiadanie twórcze na podstawie baśni czy legendy</w:t>
            </w:r>
          </w:p>
          <w:p w14:paraId="5D1EC744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zdefiniuje opowiadanie twórcze na podstawie mitu czy przypowieści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CF59D1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redaguje dialog urozmaicający akcję podanego tekstu</w:t>
            </w:r>
          </w:p>
          <w:p w14:paraId="2DB55FCC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proponuje alternatywne zakończenie wybranej legendy lub baśni</w:t>
            </w:r>
          </w:p>
          <w:p w14:paraId="2228E9C8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proponuje </w:t>
            </w:r>
            <w:r w:rsidRPr="00DC7F6C">
              <w:rPr>
                <w:rFonts w:eastAsia="Lucida Sans Unicode"/>
                <w:bCs/>
                <w:kern w:val="1"/>
                <w:lang w:val="pl-PL" w:eastAsia="ar-SA"/>
              </w:rPr>
              <w:t>alternatywne zakończenie wybranego mitu lub przypowieści</w:t>
            </w:r>
          </w:p>
          <w:p w14:paraId="169D6661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6D425C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wzbogaca podany tekst o elementy urozmaicające</w:t>
            </w:r>
          </w:p>
          <w:p w14:paraId="0D979E93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tworzy plan wydarzeń opowiadania twórczego</w:t>
            </w:r>
          </w:p>
          <w:p w14:paraId="0CAB32C0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redaguje plan wydarzeń opowiadania twórczego</w:t>
            </w:r>
          </w:p>
          <w:p w14:paraId="1EC6BA91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  <w:p w14:paraId="48F02175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40605B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redaguje wypowiedź twórczą zawierającą elementy urozmaicające</w:t>
            </w:r>
          </w:p>
          <w:p w14:paraId="23BD52EF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tworzy opowiadanie twórcze na podstawie baśni czy legendy</w:t>
            </w:r>
          </w:p>
          <w:p w14:paraId="3123666E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redaguje opowiadanie twórcze na podstawie mitu czy przypowieści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1D4801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tworzy opowiadanie zgodnie z zasadami tej formy wypowiedzi, posługując się piękną, poprawną polszczyzną</w:t>
            </w:r>
          </w:p>
          <w:p w14:paraId="1C601120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</w:tc>
      </w:tr>
      <w:tr w:rsidR="00BE293E" w:rsidRPr="00DC7F6C" w14:paraId="583F99F4" w14:textId="77777777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F26174" w14:textId="77777777" w:rsidR="00D107F8" w:rsidRDefault="00BE293E">
            <w:pPr>
              <w:widowControl/>
              <w:spacing w:line="276" w:lineRule="auto"/>
              <w:rPr>
                <w:rFonts w:eastAsia="SimSun"/>
                <w:b/>
                <w:lang w:val="pl-PL" w:eastAsia="x-none"/>
              </w:rPr>
            </w:pPr>
            <w:r w:rsidRPr="00DC7F6C">
              <w:rPr>
                <w:rFonts w:eastAsia="SimSun"/>
                <w:b/>
                <w:lang w:val="pl-PL" w:eastAsia="en-GB"/>
              </w:rPr>
              <w:t>Nauka o j</w:t>
            </w:r>
            <w:r w:rsidRPr="00DC7F6C">
              <w:rPr>
                <w:rFonts w:eastAsia="SimSun"/>
                <w:b/>
                <w:lang w:val="pl-PL" w:eastAsia="x-none"/>
              </w:rPr>
              <w:t xml:space="preserve">ęzyku: </w:t>
            </w:r>
          </w:p>
          <w:p w14:paraId="71171B60" w14:textId="1CDCBAAE" w:rsidR="00BE293E" w:rsidRPr="00DC7F6C" w:rsidRDefault="00BE293E">
            <w:pPr>
              <w:widowControl/>
              <w:spacing w:line="276" w:lineRule="auto"/>
              <w:rPr>
                <w:rFonts w:eastAsia="SimSun"/>
                <w:b/>
                <w:lang w:val="pl-PL" w:eastAsia="x-none"/>
              </w:rPr>
            </w:pPr>
            <w:r w:rsidRPr="00DC7F6C">
              <w:rPr>
                <w:rFonts w:eastAsia="SimSun"/>
                <w:b/>
                <w:lang w:val="pl-PL" w:eastAsia="x-none"/>
              </w:rPr>
              <w:t>wypowiedzenie a zdanie</w:t>
            </w:r>
          </w:p>
          <w:p w14:paraId="1E82262B" w14:textId="77777777" w:rsidR="00BE293E" w:rsidRPr="00DC7F6C" w:rsidRDefault="00BE293E">
            <w:pPr>
              <w:widowControl/>
              <w:spacing w:line="276" w:lineRule="auto"/>
              <w:rPr>
                <w:rFonts w:eastAsia="SimSun"/>
                <w:b/>
                <w:lang w:val="pl-PL" w:eastAsia="x-none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FEEF81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przedstawia podział wypowiedzeń </w:t>
            </w:r>
          </w:p>
          <w:p w14:paraId="2C36DDF7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wymienia rodzaje związków wyrazowych</w:t>
            </w:r>
          </w:p>
          <w:p w14:paraId="4FEE05C1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wymienia części zdania</w:t>
            </w:r>
          </w:p>
          <w:p w14:paraId="795F905B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 </w:t>
            </w:r>
          </w:p>
          <w:p w14:paraId="6231EBB1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2BD03A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wskazuje typy wypowiedzeń w tekstach </w:t>
            </w:r>
          </w:p>
          <w:p w14:paraId="1BDFFC44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przekształca równoważniki zdań w zdania </w:t>
            </w:r>
          </w:p>
          <w:p w14:paraId="7ADD8335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definiuje rodzaje związków wyrazowych</w:t>
            </w:r>
          </w:p>
          <w:p w14:paraId="1EFF8589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charakteryzuje poszczególne części zdania</w:t>
            </w:r>
          </w:p>
          <w:p w14:paraId="4BB2A738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C5F001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łączy wypowiedzenia tak, aby powstały zdania złożone</w:t>
            </w:r>
          </w:p>
          <w:p w14:paraId="079515FB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 zdaniu wskazuje wyrazy, które tworzą związki wyrazowe</w:t>
            </w:r>
          </w:p>
          <w:p w14:paraId="7D78F9D3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wskazuje wyrazy poza związkami w zdaniu</w:t>
            </w:r>
          </w:p>
          <w:p w14:paraId="251503F9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wskazuje w podanych zdaniach poszczególne części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4625B9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zdania pojedyncze nierozwinięte przekształca w zdanie pojedyncze rozwinięte</w:t>
            </w:r>
          </w:p>
          <w:p w14:paraId="482201DF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klasyfikuje związki wyrazowe</w:t>
            </w:r>
          </w:p>
          <w:p w14:paraId="5BAEB5C8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przekształca zdania tak, aby zastosuje inny rodzaj podmiotu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09777" w14:textId="77777777" w:rsidR="00BE293E" w:rsidRPr="00DC7F6C" w:rsidRDefault="00BE293E">
            <w:pPr>
              <w:widowControl/>
              <w:spacing w:line="276" w:lineRule="auto"/>
              <w:rPr>
                <w:rFonts w:eastAsia="SimSun"/>
                <w:lang w:val="pl-PL" w:eastAsia="x-none"/>
              </w:rPr>
            </w:pPr>
            <w:r w:rsidRPr="00DC7F6C">
              <w:rPr>
                <w:rFonts w:eastAsia="SimSun"/>
                <w:lang w:val="pl-PL" w:eastAsia="en-GB"/>
              </w:rPr>
              <w:t>swobodnie i bezb</w:t>
            </w:r>
            <w:r w:rsidRPr="00DC7F6C">
              <w:rPr>
                <w:rFonts w:eastAsia="SimSun"/>
                <w:lang w:val="pl-PL" w:eastAsia="x-none"/>
              </w:rPr>
              <w:t>łędnie posługuje się wiedzą gr</w:t>
            </w:r>
            <w:r w:rsidRPr="00DC7F6C">
              <w:rPr>
                <w:rFonts w:eastAsia="SimSun"/>
                <w:lang w:val="pl-PL" w:eastAsia="x-none"/>
              </w:rPr>
              <w:t>a</w:t>
            </w:r>
            <w:r w:rsidRPr="00DC7F6C">
              <w:rPr>
                <w:rFonts w:eastAsia="SimSun"/>
                <w:lang w:val="pl-PL" w:eastAsia="x-none"/>
              </w:rPr>
              <w:t>matyczną w praktyce</w:t>
            </w:r>
          </w:p>
        </w:tc>
      </w:tr>
      <w:tr w:rsidR="00BE293E" w:rsidRPr="00DC7F6C" w14:paraId="3E087D7D" w14:textId="77777777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020ACC" w14:textId="77777777" w:rsidR="00BE293E" w:rsidRPr="00DC7F6C" w:rsidRDefault="00BE293E">
            <w:pPr>
              <w:widowControl/>
              <w:spacing w:line="276" w:lineRule="auto"/>
              <w:rPr>
                <w:rFonts w:eastAsia="SimSun"/>
                <w:b/>
                <w:lang w:val="pl-PL" w:eastAsia="x-none"/>
              </w:rPr>
            </w:pPr>
            <w:r w:rsidRPr="00DC7F6C">
              <w:rPr>
                <w:rFonts w:eastAsia="SimSun"/>
                <w:b/>
                <w:lang w:val="pl-PL" w:eastAsia="en-GB"/>
              </w:rPr>
              <w:t>Nauka o j</w:t>
            </w:r>
            <w:r w:rsidRPr="00DC7F6C">
              <w:rPr>
                <w:rFonts w:eastAsia="SimSun"/>
                <w:b/>
                <w:lang w:val="pl-PL" w:eastAsia="x-none"/>
              </w:rPr>
              <w:t>ęzyku:  zdanie złożone</w:t>
            </w:r>
          </w:p>
          <w:p w14:paraId="3864EFD4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5168F1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definiuje zdanie złożone</w:t>
            </w:r>
          </w:p>
          <w:p w14:paraId="35339F9F" w14:textId="62EE1175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wymienia cechy zdań złożonych współrzędnie </w:t>
            </w:r>
            <w:r w:rsidR="00D107F8">
              <w:rPr>
                <w:rFonts w:eastAsia="Lucida Sans Unicode"/>
                <w:kern w:val="1"/>
                <w:lang w:val="pl-PL" w:eastAsia="ar-SA"/>
              </w:rPr>
              <w:t xml:space="preserve">        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>i zdań złożonych podrzędnie</w:t>
            </w:r>
          </w:p>
          <w:p w14:paraId="187F67D6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wymienia cechy różnych typów zdań współrzędnych </w:t>
            </w:r>
          </w:p>
          <w:p w14:paraId="6ABF44BF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i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posługuje się terminami i pojęciami:</w:t>
            </w:r>
            <w:r w:rsidRPr="00DC7F6C">
              <w:rPr>
                <w:rFonts w:eastAsia="Lucida Sans Unicode"/>
                <w:i/>
                <w:kern w:val="1"/>
                <w:lang w:val="pl-PL" w:eastAsia="ar-SA"/>
              </w:rPr>
              <w:t xml:space="preserve"> zdanie złożone, zdanie złożone podrzędnie, zdania złożone współrzędnie (łączne, rozłączne, przeciwstawne, wynikowe)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BD4295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rozpoznaje zdania złożone współrzędnie</w:t>
            </w:r>
          </w:p>
          <w:p w14:paraId="65B016E2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rozpoznaje zdania złożone współrzędnie</w:t>
            </w:r>
          </w:p>
          <w:p w14:paraId="2F6AC441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rozpoznaje poszczególne typy zdań złożonych współrzędnie</w:t>
            </w:r>
          </w:p>
          <w:p w14:paraId="2DF7B786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485537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nazywa rodzaje zdań złożonych </w:t>
            </w:r>
          </w:p>
          <w:p w14:paraId="58F9E809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tworzy i zapisuje zdania złożone współrzędnie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77EEF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wykonuje wykresy zdań</w:t>
            </w:r>
          </w:p>
          <w:p w14:paraId="7FDD4C3F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C2FA48" w14:textId="77777777" w:rsidR="00BE293E" w:rsidRPr="00DC7F6C" w:rsidRDefault="00BE293E">
            <w:pPr>
              <w:widowControl/>
              <w:spacing w:line="276" w:lineRule="auto"/>
              <w:rPr>
                <w:rFonts w:eastAsia="SimSun"/>
                <w:lang w:val="pl-PL" w:eastAsia="x-none"/>
              </w:rPr>
            </w:pPr>
            <w:r w:rsidRPr="00DC7F6C">
              <w:rPr>
                <w:rFonts w:eastAsia="SimSun"/>
                <w:lang w:val="pl-PL" w:eastAsia="en-GB"/>
              </w:rPr>
              <w:t>swobodnie i bezb</w:t>
            </w:r>
            <w:r w:rsidRPr="00DC7F6C">
              <w:rPr>
                <w:rFonts w:eastAsia="SimSun"/>
                <w:lang w:val="pl-PL" w:eastAsia="x-none"/>
              </w:rPr>
              <w:t>łędnie posługuje się wiedzą gr</w:t>
            </w:r>
            <w:r w:rsidRPr="00DC7F6C">
              <w:rPr>
                <w:rFonts w:eastAsia="SimSun"/>
                <w:lang w:val="pl-PL" w:eastAsia="x-none"/>
              </w:rPr>
              <w:t>a</w:t>
            </w:r>
            <w:r w:rsidRPr="00DC7F6C">
              <w:rPr>
                <w:rFonts w:eastAsia="SimSun"/>
                <w:lang w:val="pl-PL" w:eastAsia="x-none"/>
              </w:rPr>
              <w:t>matyczną w praktyce</w:t>
            </w:r>
          </w:p>
        </w:tc>
      </w:tr>
      <w:tr w:rsidR="00BE293E" w:rsidRPr="00DC7F6C" w14:paraId="0CBD27C0" w14:textId="77777777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C2FC60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SimSun"/>
                <w:b/>
                <w:bCs/>
                <w:lang w:val="pl-PL" w:eastAsia="en-GB"/>
              </w:rPr>
              <w:lastRenderedPageBreak/>
              <w:t>Kszta</w:t>
            </w:r>
            <w:r w:rsidRPr="00DC7F6C">
              <w:rPr>
                <w:rFonts w:eastAsia="SimSun"/>
                <w:b/>
                <w:bCs/>
                <w:lang w:val="pl-PL" w:eastAsia="ar-SA"/>
              </w:rPr>
              <w:t>łcenie literackie i kulturowe:</w:t>
            </w:r>
            <w:r w:rsidRPr="00DC7F6C">
              <w:rPr>
                <w:rFonts w:eastAsia="Lucida Sans Unicode"/>
                <w:b/>
                <w:kern w:val="1"/>
                <w:lang w:val="pl-PL" w:eastAsia="ar-SA"/>
              </w:rPr>
              <w:t xml:space="preserve"> formy wypowiedzi -  list oficjalny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58D227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definiuje list oficjalny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315DC" w14:textId="6881DCD0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wymienia części, </w:t>
            </w:r>
            <w:r w:rsidR="00D107F8">
              <w:rPr>
                <w:rFonts w:eastAsia="Lucida Sans Unicode"/>
                <w:kern w:val="1"/>
                <w:lang w:val="pl-PL" w:eastAsia="ar-SA"/>
              </w:rPr>
              <w:t xml:space="preserve">             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z których składa się list oficjalny </w:t>
            </w:r>
          </w:p>
          <w:p w14:paraId="6AEA5DC7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wybiera argumenty adekwatne do określonego listu oficjalnego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1C98B9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przekształca podaną wiadomość w list oficjalny </w:t>
            </w:r>
          </w:p>
          <w:p w14:paraId="301BCDBF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koryguje podany przykład listu oficjalnego</w:t>
            </w:r>
          </w:p>
          <w:p w14:paraId="35B0D860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i/>
                <w:kern w:val="1"/>
                <w:lang w:val="pl-PL" w:eastAsia="ar-SA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69B95C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redaguje list oficjalny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8DA22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pisze list zgodnie z zasadami tej formy wypowiedzi, posługując się dobrze dobranymi argumentami oraz poprawną polszczyzną</w:t>
            </w:r>
          </w:p>
          <w:p w14:paraId="0BD530C8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</w:tc>
      </w:tr>
      <w:tr w:rsidR="00BE293E" w:rsidRPr="00DC7F6C" w14:paraId="18A298DB" w14:textId="77777777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AAA1FA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b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b/>
                <w:kern w:val="1"/>
                <w:lang w:val="pl-PL" w:eastAsia="ar-SA"/>
              </w:rPr>
              <w:t>Nauka o języku: fonetyka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14DA9F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odróżnia głoski od liter</w:t>
            </w:r>
          </w:p>
          <w:p w14:paraId="1B13E7B2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dzieli głoski na samogłoski i spółgłoski</w:t>
            </w:r>
          </w:p>
          <w:p w14:paraId="65AC5AA6" w14:textId="03490E96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wymienia cechy głosek dźwięcznych i bez</w:t>
            </w:r>
            <w:r w:rsidR="006655D3">
              <w:rPr>
                <w:rFonts w:eastAsia="Lucida Sans Unicode"/>
                <w:kern w:val="1"/>
                <w:lang w:val="pl-PL" w:eastAsia="ar-SA"/>
              </w:rPr>
              <w:t>-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dźwięcznych </w:t>
            </w:r>
          </w:p>
          <w:p w14:paraId="201E7AFB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wymienia cechy głosek ustnych i nosowych</w:t>
            </w:r>
          </w:p>
          <w:p w14:paraId="4C60BF82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 • wymienia sytuacje, kiedy akcentujemy wyrazy na trzecią i na czwartą sylabę od końca</w:t>
            </w:r>
          </w:p>
          <w:p w14:paraId="369FAD47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i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definiuje słowo: i</w:t>
            </w:r>
            <w:r w:rsidRPr="00DC7F6C">
              <w:rPr>
                <w:rFonts w:eastAsia="Lucida Sans Unicode"/>
                <w:i/>
                <w:kern w:val="1"/>
                <w:lang w:val="pl-PL" w:eastAsia="ar-SA"/>
              </w:rPr>
              <w:t>ntonacja</w:t>
            </w:r>
          </w:p>
          <w:p w14:paraId="26C74879" w14:textId="16CEFBC0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i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posługuje się terminami i pojęciami:</w:t>
            </w:r>
            <w:r w:rsidRPr="00DC7F6C">
              <w:rPr>
                <w:rFonts w:eastAsia="Arial"/>
                <w:lang w:val="pl-PL" w:eastAsia="ar-SA"/>
              </w:rPr>
              <w:t xml:space="preserve"> </w:t>
            </w:r>
            <w:r w:rsidRPr="00DC7F6C">
              <w:rPr>
                <w:rFonts w:eastAsia="Lucida Sans Unicode"/>
                <w:i/>
                <w:kern w:val="1"/>
                <w:lang w:val="pl-PL" w:eastAsia="ar-SA"/>
              </w:rPr>
              <w:t xml:space="preserve"> głoski (spółgłoski miękkie </w:t>
            </w:r>
            <w:r w:rsidR="00D107F8">
              <w:rPr>
                <w:rFonts w:eastAsia="Lucida Sans Unicode"/>
                <w:i/>
                <w:kern w:val="1"/>
                <w:lang w:val="pl-PL" w:eastAsia="ar-SA"/>
              </w:rPr>
              <w:t xml:space="preserve">          </w:t>
            </w:r>
            <w:r w:rsidRPr="00DC7F6C">
              <w:rPr>
                <w:rFonts w:eastAsia="Lucida Sans Unicode"/>
                <w:i/>
                <w:kern w:val="1"/>
                <w:lang w:val="pl-PL" w:eastAsia="ar-SA"/>
              </w:rPr>
              <w:t xml:space="preserve">i twarde, funkcje litery </w:t>
            </w:r>
            <w:r w:rsidR="00D107F8">
              <w:rPr>
                <w:rFonts w:eastAsia="Lucida Sans Unicode"/>
                <w:i/>
                <w:kern w:val="1"/>
                <w:lang w:val="pl-PL" w:eastAsia="ar-SA"/>
              </w:rPr>
              <w:t xml:space="preserve">          </w:t>
            </w:r>
            <w:r w:rsidRPr="00DC7F6C">
              <w:rPr>
                <w:rFonts w:eastAsia="Lucida Sans Unicode"/>
                <w:i/>
                <w:kern w:val="1"/>
                <w:lang w:val="pl-PL" w:eastAsia="ar-SA"/>
              </w:rPr>
              <w:t xml:space="preserve">i, głoski dźwięczne </w:t>
            </w:r>
            <w:r w:rsidR="00D107F8">
              <w:rPr>
                <w:rFonts w:eastAsia="Lucida Sans Unicode"/>
                <w:i/>
                <w:kern w:val="1"/>
                <w:lang w:val="pl-PL" w:eastAsia="ar-SA"/>
              </w:rPr>
              <w:t xml:space="preserve">            </w:t>
            </w:r>
            <w:r w:rsidRPr="00DC7F6C">
              <w:rPr>
                <w:rFonts w:eastAsia="Lucida Sans Unicode"/>
                <w:i/>
                <w:kern w:val="1"/>
                <w:lang w:val="pl-PL" w:eastAsia="ar-SA"/>
              </w:rPr>
              <w:t>i bezdźwięczne, głoski ustne i nosowe), wymowa (zasady akcentowania, zasady intonacji)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340EF7" w14:textId="1D9CAFCC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definiuje głoski, sylaby </w:t>
            </w:r>
            <w:r w:rsidR="00D107F8">
              <w:rPr>
                <w:rFonts w:eastAsia="Lucida Sans Unicode"/>
                <w:kern w:val="1"/>
                <w:lang w:val="pl-PL" w:eastAsia="ar-SA"/>
              </w:rPr>
              <w:t xml:space="preserve"> 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i litery </w:t>
            </w:r>
          </w:p>
          <w:p w14:paraId="562EFEBC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wskazuje głoski dźwięczne i bezdźwięczne w podanych wyrazach</w:t>
            </w:r>
          </w:p>
          <w:p w14:paraId="63EF4671" w14:textId="79C168CA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wskazuje głoski ustne </w:t>
            </w:r>
            <w:r w:rsidR="00D107F8">
              <w:rPr>
                <w:rFonts w:eastAsia="Lucida Sans Unicode"/>
                <w:kern w:val="1"/>
                <w:lang w:val="pl-PL" w:eastAsia="ar-SA"/>
              </w:rPr>
              <w:t xml:space="preserve">         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>i nosowe w podanych wyrazach</w:t>
            </w:r>
          </w:p>
          <w:p w14:paraId="6D6E3637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identyfikować akcent paroksytoniczny jako dominujący w języku polskim</w:t>
            </w:r>
          </w:p>
          <w:p w14:paraId="3822BBAA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40F3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odróżnia spółgłoski miękkie od twardych </w:t>
            </w:r>
          </w:p>
          <w:p w14:paraId="64767C19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odróżnia głoski dźwięczne od bezdźwięcznych oraz ustne od nosowych</w:t>
            </w:r>
          </w:p>
          <w:p w14:paraId="3083B269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wskazuje akcent w podanych wyrazach</w:t>
            </w:r>
          </w:p>
          <w:p w14:paraId="47602C21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  <w:p w14:paraId="4F89BA7D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C438B4" w14:textId="1EB8D404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wskazuje słowa, </w:t>
            </w:r>
            <w:r w:rsidR="006655D3">
              <w:rPr>
                <w:rFonts w:eastAsia="Lucida Sans Unicode"/>
                <w:kern w:val="1"/>
                <w:lang w:val="pl-PL" w:eastAsia="ar-SA"/>
              </w:rPr>
              <w:t xml:space="preserve">           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w których litera </w:t>
            </w:r>
            <w:r w:rsidRPr="00DC7F6C">
              <w:rPr>
                <w:rFonts w:eastAsia="Lucida Sans Unicode"/>
                <w:i/>
                <w:kern w:val="1"/>
                <w:lang w:val="pl-PL" w:eastAsia="ar-SA"/>
              </w:rPr>
              <w:t>i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 oznacza tylko miękkość głoski, </w:t>
            </w:r>
            <w:r w:rsidR="006655D3">
              <w:rPr>
                <w:rFonts w:eastAsia="Lucida Sans Unicode"/>
                <w:kern w:val="1"/>
                <w:lang w:val="pl-PL" w:eastAsia="ar-SA"/>
              </w:rPr>
              <w:t xml:space="preserve">      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>w których – tworzy sylabę</w:t>
            </w:r>
          </w:p>
          <w:p w14:paraId="0FC055CB" w14:textId="60901BA4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>• wskazuje głoski dźwię</w:t>
            </w:r>
            <w:r w:rsidR="006655D3">
              <w:rPr>
                <w:rFonts w:eastAsia="Lucida Sans Unicode"/>
                <w:kern w:val="1"/>
                <w:lang w:val="pl-PL" w:eastAsia="ar-SA"/>
              </w:rPr>
              <w:t>-</w:t>
            </w:r>
            <w:r w:rsidRPr="00DC7F6C">
              <w:rPr>
                <w:rFonts w:eastAsia="Lucida Sans Unicode"/>
                <w:kern w:val="1"/>
                <w:lang w:val="pl-PL" w:eastAsia="ar-SA"/>
              </w:rPr>
              <w:t>czne i bezdźwięczne, ustne i nosowe w tekście</w:t>
            </w:r>
          </w:p>
          <w:p w14:paraId="60A7FEB9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  <w:r w:rsidRPr="00DC7F6C">
              <w:rPr>
                <w:rFonts w:eastAsia="Lucida Sans Unicode"/>
                <w:kern w:val="1"/>
                <w:lang w:val="pl-PL" w:eastAsia="ar-SA"/>
              </w:rPr>
              <w:t xml:space="preserve">• czyta </w:t>
            </w:r>
            <w:r w:rsidRPr="00DC7F6C">
              <w:rPr>
                <w:rFonts w:eastAsia="Lucida Sans Unicode"/>
                <w:bCs/>
                <w:kern w:val="1"/>
                <w:lang w:val="pl-PL" w:eastAsia="ar-SA"/>
              </w:rPr>
              <w:t>podany tekst poprawnie akcentując wszystkie wyrazy</w:t>
            </w:r>
          </w:p>
          <w:p w14:paraId="27E3DEF8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ED88D0" w14:textId="77777777" w:rsidR="00BE293E" w:rsidRPr="00DC7F6C" w:rsidRDefault="00BE293E">
            <w:pPr>
              <w:widowControl/>
              <w:spacing w:line="276" w:lineRule="auto"/>
              <w:rPr>
                <w:rFonts w:eastAsia="SimSun"/>
                <w:lang w:val="pl-PL" w:eastAsia="x-none"/>
              </w:rPr>
            </w:pPr>
            <w:r w:rsidRPr="00DC7F6C">
              <w:rPr>
                <w:rFonts w:eastAsia="SimSun"/>
                <w:lang w:val="pl-PL" w:eastAsia="en-GB"/>
              </w:rPr>
              <w:t>swobodnie i bezb</w:t>
            </w:r>
            <w:r w:rsidRPr="00DC7F6C">
              <w:rPr>
                <w:rFonts w:eastAsia="SimSun"/>
                <w:lang w:val="pl-PL" w:eastAsia="x-none"/>
              </w:rPr>
              <w:t>łędnie posługuje się wiedzą gr</w:t>
            </w:r>
            <w:r w:rsidRPr="00DC7F6C">
              <w:rPr>
                <w:rFonts w:eastAsia="SimSun"/>
                <w:lang w:val="pl-PL" w:eastAsia="x-none"/>
              </w:rPr>
              <w:t>a</w:t>
            </w:r>
            <w:r w:rsidRPr="00DC7F6C">
              <w:rPr>
                <w:rFonts w:eastAsia="SimSun"/>
                <w:lang w:val="pl-PL" w:eastAsia="x-none"/>
              </w:rPr>
              <w:t>matyczną w praktyce</w:t>
            </w:r>
          </w:p>
          <w:p w14:paraId="12A680A9" w14:textId="77777777" w:rsidR="00BE293E" w:rsidRPr="00DC7F6C" w:rsidRDefault="00BE293E">
            <w:pPr>
              <w:widowControl/>
              <w:suppressAutoHyphens/>
              <w:spacing w:line="276" w:lineRule="auto"/>
              <w:contextualSpacing/>
              <w:rPr>
                <w:rFonts w:eastAsia="Lucida Sans Unicode"/>
                <w:kern w:val="1"/>
                <w:lang w:val="pl-PL" w:eastAsia="ar-SA"/>
              </w:rPr>
            </w:pPr>
          </w:p>
        </w:tc>
      </w:tr>
    </w:tbl>
    <w:p w14:paraId="08675ABA" w14:textId="77777777" w:rsidR="00BE293E" w:rsidRDefault="00BE293E">
      <w:pPr>
        <w:pStyle w:val="Zwykytekst"/>
      </w:pPr>
    </w:p>
    <w:sectPr w:rsidR="00BE293E">
      <w:pgSz w:w="15841" w:h="12241" w:orient="landscape"/>
      <w:pgMar w:top="1134" w:right="1134" w:bottom="1134" w:left="1134" w:header="720" w:footer="720" w:gutter="0"/>
      <w:cols w:space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gutterAtTop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49"/>
    <w:rsid w:val="00027959"/>
    <w:rsid w:val="00167842"/>
    <w:rsid w:val="001E63B1"/>
    <w:rsid w:val="00283099"/>
    <w:rsid w:val="00376B24"/>
    <w:rsid w:val="00383F35"/>
    <w:rsid w:val="00454B16"/>
    <w:rsid w:val="00573E51"/>
    <w:rsid w:val="006655D3"/>
    <w:rsid w:val="006F7E49"/>
    <w:rsid w:val="00810B7D"/>
    <w:rsid w:val="009455F8"/>
    <w:rsid w:val="00990F7D"/>
    <w:rsid w:val="00BE293E"/>
    <w:rsid w:val="00D107F8"/>
    <w:rsid w:val="00DC7F6C"/>
    <w:rsid w:val="00E97615"/>
    <w:rsid w:val="00F8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720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0"/>
      <w:lang w:val="en-GB"/>
    </w:rPr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pPr>
      <w:suppressAutoHyphens/>
    </w:pPr>
    <w:rPr>
      <w:rFonts w:ascii="Courier New" w:eastAsia="Courier New" w:hAnsi="Courier New"/>
      <w:kern w:val="1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0"/>
      <w:lang w:val="en-GB"/>
    </w:rPr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pPr>
      <w:suppressAutoHyphens/>
    </w:pPr>
    <w:rPr>
      <w:rFonts w:ascii="Courier New" w:eastAsia="Courier New" w:hAnsi="Courier New"/>
      <w:kern w:val="1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4071</Words>
  <Characters>24428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Osika</dc:creator>
  <cp:lastModifiedBy>Wicedyrektor</cp:lastModifiedBy>
  <cp:revision>2</cp:revision>
  <cp:lastPrinted>1900-12-31T23:00:00Z</cp:lastPrinted>
  <dcterms:created xsi:type="dcterms:W3CDTF">2021-01-20T12:57:00Z</dcterms:created>
  <dcterms:modified xsi:type="dcterms:W3CDTF">2021-01-20T12:57:00Z</dcterms:modified>
</cp:coreProperties>
</file>